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353" w:rsidRDefault="00C17353" w:rsidP="00C17353">
      <w:pPr>
        <w:jc w:val="center"/>
      </w:pPr>
      <w:r>
        <w:rPr>
          <w:noProof/>
          <w:sz w:val="16"/>
          <w:szCs w:val="16"/>
        </w:rPr>
        <w:drawing>
          <wp:inline distT="0" distB="0" distL="0" distR="0">
            <wp:extent cx="1024255" cy="1141095"/>
            <wp:effectExtent l="19050" t="0" r="4445"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1024255" cy="1141095"/>
                    </a:xfrm>
                    <a:prstGeom prst="rect">
                      <a:avLst/>
                    </a:prstGeom>
                    <a:noFill/>
                    <a:ln w="9525">
                      <a:noFill/>
                      <a:miter lim="800000"/>
                      <a:headEnd/>
                      <a:tailEnd/>
                    </a:ln>
                  </pic:spPr>
                </pic:pic>
              </a:graphicData>
            </a:graphic>
          </wp:inline>
        </w:drawing>
      </w:r>
    </w:p>
    <w:p w:rsidR="00C17353" w:rsidRDefault="00C17353" w:rsidP="00C17353">
      <w:pPr>
        <w:jc w:val="center"/>
        <w:rPr>
          <w:b/>
          <w:sz w:val="28"/>
          <w:szCs w:val="28"/>
        </w:rPr>
      </w:pPr>
      <w:r>
        <w:rPr>
          <w:b/>
          <w:sz w:val="28"/>
          <w:szCs w:val="28"/>
        </w:rPr>
        <w:t>АДМИНИСТРАЦИЯ</w:t>
      </w:r>
    </w:p>
    <w:p w:rsidR="00C17353" w:rsidRDefault="00C17353" w:rsidP="00C17353">
      <w:pPr>
        <w:jc w:val="center"/>
        <w:rPr>
          <w:b/>
          <w:sz w:val="28"/>
          <w:szCs w:val="28"/>
        </w:rPr>
      </w:pPr>
      <w:r>
        <w:rPr>
          <w:b/>
          <w:sz w:val="28"/>
          <w:szCs w:val="28"/>
        </w:rPr>
        <w:t>КРАСНОГВАРДЕЙСКОГО СЕЛЬСКОГО ПОСЕЛЕНИЯ</w:t>
      </w:r>
    </w:p>
    <w:p w:rsidR="00C17353" w:rsidRDefault="00C17353" w:rsidP="00C17353">
      <w:pPr>
        <w:pBdr>
          <w:bottom w:val="single" w:sz="12" w:space="1" w:color="auto"/>
        </w:pBdr>
        <w:jc w:val="center"/>
        <w:rPr>
          <w:b/>
          <w:sz w:val="28"/>
          <w:szCs w:val="28"/>
        </w:rPr>
      </w:pPr>
      <w:r>
        <w:rPr>
          <w:b/>
          <w:sz w:val="28"/>
          <w:szCs w:val="28"/>
        </w:rPr>
        <w:t>СОВЕТСКИЙ РАЙОН РЕСПУБЛИКИ КРЫМ</w:t>
      </w:r>
    </w:p>
    <w:p w:rsidR="00C17353" w:rsidRPr="00A949C8" w:rsidRDefault="00C17353" w:rsidP="00C17353">
      <w:pPr>
        <w:jc w:val="center"/>
        <w:rPr>
          <w:i/>
          <w:sz w:val="20"/>
          <w:szCs w:val="20"/>
        </w:rPr>
      </w:pPr>
    </w:p>
    <w:p w:rsidR="00C17353" w:rsidRDefault="00C17353" w:rsidP="00C17353">
      <w:pPr>
        <w:jc w:val="center"/>
        <w:rPr>
          <w:b/>
          <w:sz w:val="28"/>
          <w:szCs w:val="28"/>
        </w:rPr>
      </w:pPr>
      <w:r>
        <w:rPr>
          <w:b/>
          <w:sz w:val="28"/>
          <w:szCs w:val="28"/>
        </w:rPr>
        <w:t>ПОСТАНОВЛЕНИ</w:t>
      </w:r>
      <w:r w:rsidR="00C272E9">
        <w:rPr>
          <w:b/>
          <w:sz w:val="28"/>
          <w:szCs w:val="28"/>
        </w:rPr>
        <w:t>Е</w:t>
      </w:r>
    </w:p>
    <w:p w:rsidR="00C17353" w:rsidRPr="007B697E" w:rsidRDefault="00C17353" w:rsidP="00C17353">
      <w:pPr>
        <w:jc w:val="center"/>
        <w:rPr>
          <w:b/>
          <w:sz w:val="28"/>
          <w:szCs w:val="28"/>
        </w:rPr>
      </w:pPr>
      <w:r>
        <w:rPr>
          <w:b/>
          <w:sz w:val="28"/>
          <w:szCs w:val="28"/>
        </w:rPr>
        <w:t xml:space="preserve">№ </w:t>
      </w:r>
      <w:r w:rsidR="005960BE">
        <w:rPr>
          <w:b/>
          <w:sz w:val="28"/>
          <w:szCs w:val="28"/>
        </w:rPr>
        <w:t>115</w:t>
      </w:r>
    </w:p>
    <w:p w:rsidR="00C17353" w:rsidRPr="00D35124" w:rsidRDefault="00C17353" w:rsidP="00C17353">
      <w:pPr>
        <w:rPr>
          <w:sz w:val="28"/>
          <w:szCs w:val="28"/>
        </w:rPr>
      </w:pPr>
      <w:r w:rsidRPr="00D35124">
        <w:rPr>
          <w:sz w:val="28"/>
          <w:szCs w:val="28"/>
        </w:rPr>
        <w:t xml:space="preserve">от  </w:t>
      </w:r>
      <w:r>
        <w:rPr>
          <w:sz w:val="28"/>
          <w:szCs w:val="28"/>
        </w:rPr>
        <w:t>0</w:t>
      </w:r>
      <w:r w:rsidR="00C272E9">
        <w:rPr>
          <w:sz w:val="28"/>
          <w:szCs w:val="28"/>
        </w:rPr>
        <w:t>6</w:t>
      </w:r>
      <w:r>
        <w:rPr>
          <w:sz w:val="28"/>
          <w:szCs w:val="28"/>
        </w:rPr>
        <w:t>.0</w:t>
      </w:r>
      <w:r w:rsidR="00C272E9">
        <w:rPr>
          <w:sz w:val="28"/>
          <w:szCs w:val="28"/>
        </w:rPr>
        <w:t>9</w:t>
      </w:r>
      <w:r>
        <w:rPr>
          <w:sz w:val="28"/>
          <w:szCs w:val="28"/>
        </w:rPr>
        <w:t>.</w:t>
      </w:r>
      <w:r w:rsidRPr="00D35124">
        <w:rPr>
          <w:sz w:val="28"/>
          <w:szCs w:val="28"/>
        </w:rPr>
        <w:t>2017 года</w:t>
      </w:r>
    </w:p>
    <w:p w:rsidR="00C17353" w:rsidRPr="00D35124" w:rsidRDefault="00C17353" w:rsidP="00C17353">
      <w:pPr>
        <w:rPr>
          <w:sz w:val="28"/>
          <w:szCs w:val="28"/>
        </w:rPr>
      </w:pPr>
      <w:r w:rsidRPr="00D35124">
        <w:rPr>
          <w:sz w:val="28"/>
          <w:szCs w:val="28"/>
        </w:rPr>
        <w:t xml:space="preserve">с. Красногвардейское </w:t>
      </w:r>
    </w:p>
    <w:p w:rsidR="00C17353" w:rsidRDefault="00C17353" w:rsidP="00EB1B85">
      <w:pPr>
        <w:jc w:val="center"/>
        <w:rPr>
          <w:b/>
        </w:rPr>
      </w:pPr>
    </w:p>
    <w:p w:rsidR="008E0152" w:rsidRPr="00FA63CB" w:rsidRDefault="008E0152" w:rsidP="00EB1B85">
      <w:pPr>
        <w:rPr>
          <w:b/>
        </w:rPr>
      </w:pPr>
      <w:r w:rsidRPr="00FA63CB">
        <w:rPr>
          <w:b/>
        </w:rPr>
        <w:t>Об утверждении административного регламента</w:t>
      </w:r>
    </w:p>
    <w:p w:rsidR="008E0152" w:rsidRPr="00FA63CB" w:rsidRDefault="008E0152" w:rsidP="00EB1B85">
      <w:pPr>
        <w:rPr>
          <w:b/>
        </w:rPr>
      </w:pPr>
      <w:r w:rsidRPr="00FA63CB">
        <w:rPr>
          <w:b/>
        </w:rPr>
        <w:t xml:space="preserve">исполнения муниципальной функции </w:t>
      </w:r>
    </w:p>
    <w:p w:rsidR="008E0152" w:rsidRPr="00FA63CB" w:rsidRDefault="008E0152" w:rsidP="00EB1B85">
      <w:pPr>
        <w:rPr>
          <w:b/>
        </w:rPr>
      </w:pPr>
      <w:r w:rsidRPr="00FA63CB">
        <w:rPr>
          <w:b/>
        </w:rPr>
        <w:t>«Осуществление муниципального контроля в области</w:t>
      </w:r>
    </w:p>
    <w:p w:rsidR="008E0152" w:rsidRPr="00FA63CB" w:rsidRDefault="008E0152" w:rsidP="00EB1B85">
      <w:pPr>
        <w:rPr>
          <w:b/>
        </w:rPr>
      </w:pPr>
      <w:r w:rsidRPr="00FA63CB">
        <w:rPr>
          <w:b/>
        </w:rPr>
        <w:t xml:space="preserve">торговой деятельности на территории </w:t>
      </w:r>
    </w:p>
    <w:p w:rsidR="008E0152" w:rsidRPr="00FA63CB" w:rsidRDefault="00C17353" w:rsidP="00EB1B85">
      <w:pPr>
        <w:rPr>
          <w:b/>
        </w:rPr>
      </w:pPr>
      <w:r>
        <w:rPr>
          <w:b/>
        </w:rPr>
        <w:t>Красногвардейского</w:t>
      </w:r>
      <w:r w:rsidR="008E0152" w:rsidRPr="00FA63CB">
        <w:rPr>
          <w:b/>
        </w:rPr>
        <w:t xml:space="preserve"> сельского поселения»</w:t>
      </w:r>
    </w:p>
    <w:p w:rsidR="008E0152" w:rsidRPr="00FA63CB" w:rsidRDefault="008E0152" w:rsidP="00EB1B85">
      <w:pPr>
        <w:pStyle w:val="ab"/>
        <w:shd w:val="clear" w:color="auto" w:fill="FFFFFF"/>
        <w:spacing w:before="0" w:beforeAutospacing="0" w:after="0" w:afterAutospacing="0"/>
        <w:ind w:firstLine="600"/>
        <w:jc w:val="both"/>
      </w:pPr>
      <w:r w:rsidRPr="00FA63CB">
        <w:t>В соответствии с ф</w:t>
      </w:r>
      <w:r w:rsidRPr="00FA63CB">
        <w:rPr>
          <w:color w:val="000000"/>
        </w:rPr>
        <w:t xml:space="preserve">едеральным </w:t>
      </w:r>
      <w:r w:rsidRPr="00FA63CB">
        <w:t xml:space="preserve">законом </w:t>
      </w:r>
      <w:r w:rsidR="004A4607">
        <w:rPr>
          <w:color w:val="000000"/>
        </w:rPr>
        <w:t xml:space="preserve">от 28 декабря </w:t>
      </w:r>
      <w:r w:rsidRPr="00FA63CB">
        <w:rPr>
          <w:color w:val="000000"/>
        </w:rPr>
        <w:t>2009</w:t>
      </w:r>
      <w:r w:rsidR="00EB1B85">
        <w:rPr>
          <w:color w:val="000000"/>
        </w:rPr>
        <w:t xml:space="preserve"> года </w:t>
      </w:r>
      <w:r w:rsidRPr="00FA63CB">
        <w:rPr>
          <w:color w:val="000000"/>
        </w:rPr>
        <w:t xml:space="preserve"> № 381-ФЗ «Об основах государственногорегулирования торговой деятельности в Российской Федерации», З</w:t>
      </w:r>
      <w:r w:rsidR="004A4607">
        <w:rPr>
          <w:color w:val="000000"/>
        </w:rPr>
        <w:t xml:space="preserve">аконом Республики Крым от 05 мая </w:t>
      </w:r>
      <w:r w:rsidRPr="00FA63CB">
        <w:rPr>
          <w:color w:val="000000"/>
        </w:rPr>
        <w:t>2015</w:t>
      </w:r>
      <w:r w:rsidR="00EB1B85">
        <w:rPr>
          <w:color w:val="000000"/>
        </w:rPr>
        <w:t xml:space="preserve"> года № 92-ЗРК/201</w:t>
      </w:r>
      <w:r w:rsidRPr="00FA63CB">
        <w:rPr>
          <w:color w:val="000000"/>
        </w:rPr>
        <w:t xml:space="preserve"> «Об основах государственного регулирования торговой деятельности в Республике Крым»</w:t>
      </w:r>
      <w:r w:rsidR="004A4607">
        <w:t xml:space="preserve"> и федеральным законом от 26 декабря </w:t>
      </w:r>
      <w:r w:rsidR="00EB1B85">
        <w:t xml:space="preserve">2008 № 294-ФЗ «О </w:t>
      </w:r>
      <w:r w:rsidRPr="00FA63CB">
        <w:t xml:space="preserve">защите прав юридических лиц и индивидуальных предпринимателей при осуществлении государственного контроля (надзора) и муниципального контроля», администрация </w:t>
      </w:r>
      <w:r w:rsidR="00C17353">
        <w:t>Красногвардейского</w:t>
      </w:r>
      <w:r w:rsidRPr="00FA63CB">
        <w:t xml:space="preserve"> сельского поселения </w:t>
      </w:r>
    </w:p>
    <w:p w:rsidR="008E0152" w:rsidRPr="00FA63CB" w:rsidRDefault="008E0152" w:rsidP="00EB1B85">
      <w:pPr>
        <w:pStyle w:val="ab"/>
        <w:shd w:val="clear" w:color="auto" w:fill="FFFFFF"/>
        <w:spacing w:before="0" w:beforeAutospacing="0" w:after="0" w:afterAutospacing="0"/>
        <w:ind w:firstLine="600"/>
        <w:jc w:val="both"/>
      </w:pPr>
    </w:p>
    <w:p w:rsidR="008E0152" w:rsidRDefault="008E0152" w:rsidP="00EB1B85">
      <w:pPr>
        <w:pStyle w:val="ab"/>
        <w:shd w:val="clear" w:color="auto" w:fill="FFFFFF"/>
        <w:spacing w:before="0" w:beforeAutospacing="0" w:after="0" w:afterAutospacing="0"/>
        <w:ind w:firstLine="600"/>
        <w:jc w:val="both"/>
        <w:rPr>
          <w:b/>
        </w:rPr>
      </w:pPr>
      <w:r w:rsidRPr="00FA63CB">
        <w:rPr>
          <w:b/>
        </w:rPr>
        <w:t>ПОСТАНОВЛЯЕТ:</w:t>
      </w:r>
    </w:p>
    <w:p w:rsidR="004A4607" w:rsidRPr="00776B1E" w:rsidRDefault="004A4607" w:rsidP="00EB1B85">
      <w:pPr>
        <w:pStyle w:val="ab"/>
        <w:shd w:val="clear" w:color="auto" w:fill="FFFFFF"/>
        <w:spacing w:before="0" w:beforeAutospacing="0" w:after="0" w:afterAutospacing="0"/>
        <w:ind w:firstLine="600"/>
        <w:jc w:val="both"/>
      </w:pPr>
    </w:p>
    <w:p w:rsidR="008E0152" w:rsidRPr="00FA63CB" w:rsidRDefault="008E0152" w:rsidP="00776B1E">
      <w:pPr>
        <w:pStyle w:val="ab"/>
        <w:shd w:val="clear" w:color="auto" w:fill="FFFFFF"/>
        <w:spacing w:before="0" w:beforeAutospacing="0" w:after="0" w:afterAutospacing="0"/>
        <w:ind w:firstLine="600"/>
        <w:jc w:val="both"/>
      </w:pPr>
      <w:r w:rsidRPr="00FA63CB">
        <w:t xml:space="preserve">1. Утвердить административный регламент исполнения муниципальной функции «Осуществление муниципального контроля в области торговой деятельности на территории  </w:t>
      </w:r>
      <w:r w:rsidR="00C17353">
        <w:t>Красногвардейского</w:t>
      </w:r>
      <w:r w:rsidRPr="00FA63CB">
        <w:t xml:space="preserve"> сельского поселения» (прилагается).</w:t>
      </w:r>
    </w:p>
    <w:p w:rsidR="008E0152" w:rsidRPr="00FA63CB" w:rsidRDefault="008E0152" w:rsidP="00776B1E">
      <w:pPr>
        <w:pStyle w:val="ab"/>
        <w:shd w:val="clear" w:color="auto" w:fill="FFFFFF"/>
        <w:spacing w:before="0" w:beforeAutospacing="0" w:after="0" w:afterAutospacing="0"/>
        <w:ind w:firstLine="600"/>
        <w:jc w:val="both"/>
      </w:pPr>
      <w:r w:rsidRPr="00FA63CB">
        <w:t>2. Контроль за выполнением настоящего постановления оставляю за собой.</w:t>
      </w:r>
    </w:p>
    <w:p w:rsidR="008E0152" w:rsidRDefault="008E0152" w:rsidP="00EB1B85">
      <w:pPr>
        <w:pStyle w:val="ab"/>
        <w:shd w:val="clear" w:color="auto" w:fill="FFFFFF"/>
        <w:spacing w:before="0" w:beforeAutospacing="0" w:after="0" w:afterAutospacing="0"/>
        <w:ind w:firstLine="600"/>
        <w:jc w:val="both"/>
      </w:pPr>
      <w:r w:rsidRPr="00FA63CB">
        <w:t>3. Постановление вступает в силу со дня его официального опубликования (обнародования).</w:t>
      </w:r>
    </w:p>
    <w:p w:rsidR="00C17353" w:rsidRPr="00776B1E" w:rsidRDefault="00C17353" w:rsidP="00776B1E">
      <w:pPr>
        <w:pStyle w:val="ab"/>
        <w:shd w:val="clear" w:color="auto" w:fill="FFFFFF"/>
        <w:spacing w:before="0" w:beforeAutospacing="0" w:after="0" w:afterAutospacing="0"/>
        <w:ind w:firstLine="600"/>
        <w:jc w:val="both"/>
      </w:pPr>
      <w:r w:rsidRPr="00776B1E">
        <w:t>4.Разместить настоящее Постановление наофициальной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4A4607" w:rsidRPr="00FA63CB" w:rsidRDefault="004A4607" w:rsidP="00776B1E">
      <w:pPr>
        <w:pStyle w:val="ab"/>
        <w:shd w:val="clear" w:color="auto" w:fill="FFFFFF"/>
        <w:spacing w:before="0" w:beforeAutospacing="0" w:after="0" w:afterAutospacing="0"/>
        <w:ind w:firstLine="600"/>
        <w:jc w:val="both"/>
      </w:pPr>
    </w:p>
    <w:p w:rsidR="00C17353" w:rsidRPr="00D35124" w:rsidRDefault="00C17353" w:rsidP="00C17353">
      <w:pPr>
        <w:autoSpaceDE w:val="0"/>
        <w:autoSpaceDN w:val="0"/>
        <w:adjustRightInd w:val="0"/>
        <w:jc w:val="both"/>
        <w:rPr>
          <w:b/>
          <w:sz w:val="28"/>
          <w:szCs w:val="28"/>
        </w:rPr>
      </w:pPr>
      <w:r w:rsidRPr="00D35124">
        <w:rPr>
          <w:b/>
          <w:sz w:val="28"/>
          <w:szCs w:val="28"/>
        </w:rPr>
        <w:t>Председатель Красногвардейского сельского совета-</w:t>
      </w:r>
    </w:p>
    <w:p w:rsidR="00C17353" w:rsidRPr="00D35124" w:rsidRDefault="00C17353" w:rsidP="00C17353">
      <w:pPr>
        <w:rPr>
          <w:b/>
          <w:sz w:val="28"/>
          <w:szCs w:val="28"/>
        </w:rPr>
      </w:pPr>
      <w:r w:rsidRPr="00D35124">
        <w:rPr>
          <w:b/>
          <w:sz w:val="28"/>
          <w:szCs w:val="28"/>
        </w:rPr>
        <w:t>Глава администрации</w:t>
      </w:r>
    </w:p>
    <w:p w:rsidR="00C17353" w:rsidRPr="00D35124" w:rsidRDefault="00C17353" w:rsidP="00C17353">
      <w:pPr>
        <w:rPr>
          <w:b/>
          <w:sz w:val="28"/>
          <w:szCs w:val="28"/>
        </w:rPr>
      </w:pPr>
      <w:r w:rsidRPr="00D35124">
        <w:rPr>
          <w:b/>
          <w:sz w:val="28"/>
          <w:szCs w:val="28"/>
        </w:rPr>
        <w:t>Красногвардейского сельского поселения</w:t>
      </w:r>
      <w:r w:rsidRPr="00D35124">
        <w:rPr>
          <w:b/>
          <w:sz w:val="28"/>
          <w:szCs w:val="28"/>
        </w:rPr>
        <w:tab/>
      </w:r>
      <w:r w:rsidRPr="00D35124">
        <w:rPr>
          <w:b/>
          <w:sz w:val="28"/>
          <w:szCs w:val="28"/>
        </w:rPr>
        <w:tab/>
      </w:r>
      <w:r w:rsidRPr="00D35124">
        <w:rPr>
          <w:b/>
          <w:sz w:val="28"/>
          <w:szCs w:val="28"/>
        </w:rPr>
        <w:tab/>
        <w:t>Л.Н. Шкурина</w:t>
      </w:r>
    </w:p>
    <w:p w:rsidR="008E0152" w:rsidRPr="00FA63CB" w:rsidRDefault="008E0152" w:rsidP="00EB1B85">
      <w:pPr>
        <w:ind w:firstLine="600"/>
      </w:pPr>
    </w:p>
    <w:p w:rsidR="008E0152" w:rsidRPr="00FA63CB" w:rsidRDefault="008E0152" w:rsidP="00EB1B85">
      <w:pPr>
        <w:ind w:firstLine="600"/>
      </w:pPr>
    </w:p>
    <w:p w:rsidR="00C17353" w:rsidRDefault="00C17353">
      <w:pPr>
        <w:spacing w:after="200" w:line="276" w:lineRule="auto"/>
        <w:rPr>
          <w:color w:val="000000" w:themeColor="text1"/>
        </w:rPr>
      </w:pPr>
      <w:r>
        <w:rPr>
          <w:color w:val="000000" w:themeColor="text1"/>
        </w:rPr>
        <w:br w:type="page"/>
      </w:r>
    </w:p>
    <w:p w:rsidR="00EB1B85" w:rsidRDefault="00EB1B85" w:rsidP="00EB1B85">
      <w:pPr>
        <w:ind w:left="5954"/>
        <w:rPr>
          <w:color w:val="000000" w:themeColor="text1"/>
        </w:rPr>
      </w:pPr>
      <w:r w:rsidRPr="002802EB">
        <w:rPr>
          <w:color w:val="000000" w:themeColor="text1"/>
        </w:rPr>
        <w:lastRenderedPageBreak/>
        <w:t>Приложение</w:t>
      </w:r>
    </w:p>
    <w:p w:rsidR="00EB1B85" w:rsidRPr="002802EB" w:rsidRDefault="00EB1B85" w:rsidP="00EB1B85">
      <w:pPr>
        <w:ind w:left="5954"/>
        <w:rPr>
          <w:color w:val="000000" w:themeColor="text1"/>
        </w:rPr>
      </w:pPr>
      <w:r w:rsidRPr="002802EB">
        <w:rPr>
          <w:color w:val="000000" w:themeColor="text1"/>
        </w:rPr>
        <w:t>к постановлению администрации</w:t>
      </w:r>
    </w:p>
    <w:p w:rsidR="00EB1B85" w:rsidRDefault="00C17353" w:rsidP="00EB1B85">
      <w:pPr>
        <w:ind w:left="5954"/>
        <w:rPr>
          <w:color w:val="000000" w:themeColor="text1"/>
        </w:rPr>
      </w:pPr>
      <w:r>
        <w:rPr>
          <w:color w:val="000000" w:themeColor="text1"/>
        </w:rPr>
        <w:t>Красногвардейского</w:t>
      </w:r>
      <w:r w:rsidR="00EB1B85" w:rsidRPr="002802EB">
        <w:rPr>
          <w:color w:val="000000" w:themeColor="text1"/>
        </w:rPr>
        <w:t xml:space="preserve">  сельского</w:t>
      </w:r>
      <w:r w:rsidR="00EB1B85">
        <w:rPr>
          <w:color w:val="000000" w:themeColor="text1"/>
        </w:rPr>
        <w:t xml:space="preserve"> поселения </w:t>
      </w:r>
    </w:p>
    <w:p w:rsidR="008E0152" w:rsidRPr="00EB1B85" w:rsidRDefault="00C272E9" w:rsidP="00EB1B85">
      <w:pPr>
        <w:ind w:left="5954"/>
        <w:rPr>
          <w:color w:val="000000" w:themeColor="text1"/>
        </w:rPr>
      </w:pPr>
      <w:r>
        <w:rPr>
          <w:color w:val="000000" w:themeColor="text1"/>
        </w:rPr>
        <w:t>от 06</w:t>
      </w:r>
      <w:r w:rsidR="00EB1B85">
        <w:rPr>
          <w:color w:val="000000" w:themeColor="text1"/>
        </w:rPr>
        <w:t>.0</w:t>
      </w:r>
      <w:r>
        <w:rPr>
          <w:color w:val="000000" w:themeColor="text1"/>
        </w:rPr>
        <w:t>9</w:t>
      </w:r>
      <w:r w:rsidR="00EB1B85">
        <w:rPr>
          <w:color w:val="000000" w:themeColor="text1"/>
        </w:rPr>
        <w:t>.201</w:t>
      </w:r>
      <w:r w:rsidR="00C17353">
        <w:rPr>
          <w:color w:val="000000" w:themeColor="text1"/>
        </w:rPr>
        <w:t>7</w:t>
      </w:r>
      <w:r w:rsidR="00EB1B85">
        <w:rPr>
          <w:color w:val="000000" w:themeColor="text1"/>
        </w:rPr>
        <w:t xml:space="preserve"> г. </w:t>
      </w:r>
      <w:r w:rsidR="00EB1B85" w:rsidRPr="002802EB">
        <w:rPr>
          <w:color w:val="000000" w:themeColor="text1"/>
        </w:rPr>
        <w:t>№</w:t>
      </w:r>
      <w:r w:rsidR="005960BE">
        <w:rPr>
          <w:color w:val="000000" w:themeColor="text1"/>
        </w:rPr>
        <w:t>115</w:t>
      </w:r>
    </w:p>
    <w:p w:rsidR="00EB1B85" w:rsidRDefault="00EB1B85" w:rsidP="00EB1B85">
      <w:pPr>
        <w:ind w:firstLine="600"/>
        <w:jc w:val="center"/>
        <w:rPr>
          <w:b/>
        </w:rPr>
      </w:pPr>
    </w:p>
    <w:p w:rsidR="008E0152" w:rsidRPr="00FA63CB" w:rsidRDefault="008E0152" w:rsidP="00EB1B85">
      <w:pPr>
        <w:ind w:firstLine="600"/>
        <w:jc w:val="center"/>
        <w:rPr>
          <w:b/>
        </w:rPr>
      </w:pPr>
      <w:r w:rsidRPr="00FA63CB">
        <w:rPr>
          <w:b/>
        </w:rPr>
        <w:t xml:space="preserve">Административный регламент </w:t>
      </w:r>
    </w:p>
    <w:p w:rsidR="008E0152" w:rsidRPr="00FA63CB" w:rsidRDefault="008E0152" w:rsidP="00EB1B85">
      <w:pPr>
        <w:ind w:firstLine="600"/>
        <w:jc w:val="center"/>
        <w:rPr>
          <w:b/>
        </w:rPr>
      </w:pPr>
      <w:r w:rsidRPr="00FA63CB">
        <w:rPr>
          <w:b/>
        </w:rPr>
        <w:t xml:space="preserve">исполнения муниципальной функции </w:t>
      </w:r>
    </w:p>
    <w:p w:rsidR="008E0152" w:rsidRPr="00FA63CB" w:rsidRDefault="008E0152" w:rsidP="00EB1B85">
      <w:pPr>
        <w:ind w:firstLine="600"/>
        <w:jc w:val="center"/>
        <w:rPr>
          <w:b/>
        </w:rPr>
      </w:pPr>
      <w:r w:rsidRPr="00FA63CB">
        <w:rPr>
          <w:b/>
        </w:rPr>
        <w:t xml:space="preserve">«Осуществление муниципального контроля в области </w:t>
      </w:r>
    </w:p>
    <w:p w:rsidR="008E0152" w:rsidRPr="00FA63CB" w:rsidRDefault="008E0152" w:rsidP="00EB1B85">
      <w:pPr>
        <w:ind w:firstLine="600"/>
        <w:jc w:val="center"/>
        <w:rPr>
          <w:b/>
        </w:rPr>
      </w:pPr>
      <w:r w:rsidRPr="00FA63CB">
        <w:rPr>
          <w:b/>
        </w:rPr>
        <w:t xml:space="preserve">торговой деятельности на территории </w:t>
      </w:r>
    </w:p>
    <w:p w:rsidR="008E0152" w:rsidRPr="00FA63CB" w:rsidRDefault="00C17353" w:rsidP="00EB1B85">
      <w:pPr>
        <w:ind w:firstLine="600"/>
        <w:jc w:val="center"/>
        <w:rPr>
          <w:b/>
        </w:rPr>
      </w:pPr>
      <w:r>
        <w:rPr>
          <w:b/>
        </w:rPr>
        <w:t>Красногвардейского</w:t>
      </w:r>
      <w:r w:rsidR="008E0152" w:rsidRPr="00FA63CB">
        <w:rPr>
          <w:b/>
        </w:rPr>
        <w:t xml:space="preserve"> сельского поселения»</w:t>
      </w:r>
    </w:p>
    <w:p w:rsidR="008E0152" w:rsidRPr="00FA63CB" w:rsidRDefault="008E0152" w:rsidP="00EB1B85"/>
    <w:p w:rsidR="002C0533" w:rsidRPr="000F2D42" w:rsidRDefault="002C0533" w:rsidP="002C0533">
      <w:pPr>
        <w:pStyle w:val="a5"/>
        <w:numPr>
          <w:ilvl w:val="0"/>
          <w:numId w:val="1"/>
        </w:numPr>
        <w:ind w:left="0" w:firstLine="600"/>
        <w:jc w:val="center"/>
        <w:rPr>
          <w:b/>
        </w:rPr>
      </w:pPr>
      <w:r w:rsidRPr="000F2D42">
        <w:rPr>
          <w:b/>
        </w:rPr>
        <w:t>Общие положения</w:t>
      </w:r>
    </w:p>
    <w:p w:rsidR="002C0533" w:rsidRPr="000F2D42" w:rsidRDefault="002C0533" w:rsidP="002C0533">
      <w:pPr>
        <w:ind w:firstLine="600"/>
      </w:pPr>
    </w:p>
    <w:p w:rsidR="002C0533" w:rsidRPr="000F2D42" w:rsidRDefault="002C0533" w:rsidP="002C0533">
      <w:pPr>
        <w:ind w:firstLine="600"/>
        <w:jc w:val="both"/>
      </w:pPr>
      <w:r w:rsidRPr="000F2D42">
        <w:t>1.1.</w:t>
      </w:r>
      <w:r w:rsidRPr="000F2D42">
        <w:tab/>
        <w:t>Административный регламент исполнения муниципальной функции «</w:t>
      </w:r>
      <w:bookmarkStart w:id="0" w:name="_GoBack"/>
      <w:r w:rsidRPr="000F2D42">
        <w:t>Осуществление муниципального контроля в области торговой деятельности на территории Красногвардейского сельского поселения</w:t>
      </w:r>
      <w:bookmarkEnd w:id="0"/>
      <w:r w:rsidRPr="000F2D42">
        <w:t>» (далее – Административный регламент) разработан в целях повышения качества по осуществлению контроля в области торговой деятельности и определяет сроки и последовательность административных процедур и административных действий при осуществлении муниципального контроля.</w:t>
      </w:r>
    </w:p>
    <w:p w:rsidR="002C0533" w:rsidRPr="000F2D42" w:rsidRDefault="002C0533" w:rsidP="002C0533">
      <w:pPr>
        <w:ind w:firstLine="600"/>
        <w:jc w:val="both"/>
      </w:pPr>
      <w:r w:rsidRPr="000F2D42">
        <w:t>1.2.</w:t>
      </w:r>
      <w:r w:rsidRPr="000F2D42">
        <w:tab/>
        <w:t>Наименование органа местного самоуправления, исполняющего муниципальную функцию: администрация Красногвардейского сельского поселения (далее – орган муниципального контроля).</w:t>
      </w:r>
    </w:p>
    <w:p w:rsidR="002C0533" w:rsidRPr="000F2D42" w:rsidRDefault="002C0533" w:rsidP="002C0533">
      <w:pPr>
        <w:ind w:firstLine="600"/>
        <w:jc w:val="both"/>
      </w:pPr>
      <w:r w:rsidRPr="000F2D42">
        <w:t>Муниципальный контроль в области торговой деятельности осуществляется в форме плановых и внеплановых проверок.</w:t>
      </w:r>
    </w:p>
    <w:p w:rsidR="002C0533" w:rsidRPr="000F2D42" w:rsidRDefault="002C0533" w:rsidP="002C0533">
      <w:pPr>
        <w:ind w:firstLine="600"/>
        <w:jc w:val="both"/>
      </w:pPr>
      <w:r w:rsidRPr="000F2D42">
        <w:t>Орган муниципального контроля вправе привлекать экспертов (экспертные организации) в области торговой деятельности к проведению проверок при осуществлении муниципальной функции в случаях и в порядке, определенных законодательством Российской Федерации.</w:t>
      </w:r>
    </w:p>
    <w:p w:rsidR="002C0533" w:rsidRPr="000F2D42" w:rsidRDefault="002C0533" w:rsidP="002C0533">
      <w:pPr>
        <w:ind w:firstLine="600"/>
        <w:jc w:val="both"/>
      </w:pPr>
      <w:r w:rsidRPr="000F2D42">
        <w:t>1.3.</w:t>
      </w:r>
      <w:r w:rsidRPr="000F2D42">
        <w:tab/>
        <w:t>Нормативно-правовые акты, регулирующие исполнение муниципальной функции:</w:t>
      </w:r>
    </w:p>
    <w:p w:rsidR="002C0533" w:rsidRPr="000F2D42" w:rsidRDefault="002C0533" w:rsidP="002C0533">
      <w:pPr>
        <w:ind w:firstLine="600"/>
        <w:jc w:val="both"/>
      </w:pPr>
      <w:r w:rsidRPr="000F2D42">
        <w:t>-</w:t>
      </w:r>
      <w:r w:rsidRPr="000F2D42">
        <w:tab/>
        <w:t xml:space="preserve"> Федеральный закон от 6 октября 2003 года № 131-ФЗ «Об общих принципах организации местного самоуправления в Российской Федерации»; </w:t>
      </w:r>
    </w:p>
    <w:p w:rsidR="002C0533" w:rsidRPr="000F2D42" w:rsidRDefault="002C0533" w:rsidP="002C0533">
      <w:pPr>
        <w:ind w:firstLine="600"/>
        <w:jc w:val="both"/>
      </w:pPr>
      <w:r w:rsidRPr="000F2D42">
        <w:t>-</w:t>
      </w:r>
      <w:r w:rsidRPr="000F2D42">
        <w:tab/>
        <w:t xml:space="preserve"> Федеральный закон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rsidR="002C0533" w:rsidRPr="000F2D42" w:rsidRDefault="002C0533" w:rsidP="002C0533">
      <w:pPr>
        <w:ind w:firstLine="600"/>
        <w:jc w:val="both"/>
      </w:pPr>
      <w:r w:rsidRPr="000F2D42">
        <w:t>-</w:t>
      </w:r>
      <w:r w:rsidRPr="000F2D42">
        <w:tab/>
        <w:t xml:space="preserve"> Федеральный закон от 28 декабря 2009 года № 381-ФЗ «Об основах государственного регулирования торговой деятельности в Российской Федерации»; </w:t>
      </w:r>
    </w:p>
    <w:p w:rsidR="002C0533" w:rsidRPr="000F2D42" w:rsidRDefault="002C0533" w:rsidP="002C0533">
      <w:pPr>
        <w:ind w:firstLine="600"/>
        <w:jc w:val="both"/>
      </w:pPr>
      <w:r w:rsidRPr="000F2D42">
        <w:t xml:space="preserve">- </w:t>
      </w:r>
      <w:r w:rsidRPr="000F2D42">
        <w:tab/>
        <w:t xml:space="preserve">постановление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w:t>
      </w:r>
    </w:p>
    <w:p w:rsidR="002C0533" w:rsidRPr="000F2D42" w:rsidRDefault="002C0533" w:rsidP="002C0533">
      <w:pPr>
        <w:ind w:firstLine="600"/>
        <w:jc w:val="both"/>
      </w:pPr>
      <w:r w:rsidRPr="000F2D42">
        <w:t xml:space="preserve">- </w:t>
      </w:r>
      <w:r w:rsidRPr="000F2D42">
        <w:tab/>
        <w:t>Федеральный закон от 27 июля 2010 года № 210-ФЗ «Об организации предоставления государственных и муниципальных услуг»;</w:t>
      </w:r>
    </w:p>
    <w:p w:rsidR="002C0533" w:rsidRPr="000F2D42" w:rsidRDefault="002C0533" w:rsidP="002C0533">
      <w:pPr>
        <w:ind w:firstLine="559"/>
        <w:jc w:val="both"/>
      </w:pPr>
      <w:r w:rsidRPr="000F2D42">
        <w:t xml:space="preserve">- Закон Республики Крым от 5 мая 2015 года № 92-ЗРК/2015 «Об основах государственного регулирования торговой деятельности в Республике Крым». </w:t>
      </w:r>
    </w:p>
    <w:p w:rsidR="002C0533" w:rsidRPr="000F2D42" w:rsidRDefault="002C0533" w:rsidP="002C0533">
      <w:pPr>
        <w:ind w:firstLine="600"/>
        <w:jc w:val="both"/>
      </w:pPr>
      <w:r w:rsidRPr="000F2D42">
        <w:t>1.4. Предмет муниципального контроля.</w:t>
      </w:r>
    </w:p>
    <w:p w:rsidR="002C0533" w:rsidRPr="000F2D42" w:rsidRDefault="002C0533" w:rsidP="002C0533">
      <w:pPr>
        <w:ind w:firstLine="600"/>
        <w:jc w:val="both"/>
      </w:pPr>
      <w:r w:rsidRPr="000F2D42">
        <w:t xml:space="preserve">Предметом муниципального контроля является соблюдение юридическими лицами, их руководителями и иными должностными лицами, индивидуальными предпринимателями, их уполномоченными представителями (далее – субъект проверки) в процессе осуществления </w:t>
      </w:r>
      <w:r w:rsidRPr="000F2D42">
        <w:lastRenderedPageBreak/>
        <w:t>деятельности требований, установленных муниципальными правовыми актами в области торговой деятельности.</w:t>
      </w:r>
    </w:p>
    <w:p w:rsidR="002C0533" w:rsidRPr="000F2D42" w:rsidRDefault="002C0533" w:rsidP="002C0533">
      <w:pPr>
        <w:ind w:firstLine="600"/>
        <w:jc w:val="both"/>
      </w:pPr>
      <w:r w:rsidRPr="000F2D42">
        <w:t>1.5.</w:t>
      </w:r>
      <w:r w:rsidRPr="000F2D42">
        <w:tab/>
        <w:t>Права и обязанности должностных лиц при осуществлении муниципального контроля.</w:t>
      </w:r>
    </w:p>
    <w:p w:rsidR="002C0533" w:rsidRPr="000F2D42" w:rsidRDefault="002C0533" w:rsidP="002C0533">
      <w:pPr>
        <w:ind w:firstLine="600"/>
        <w:jc w:val="both"/>
      </w:pPr>
      <w:r w:rsidRPr="000F2D42">
        <w:t>1.5.1.</w:t>
      </w:r>
      <w:r w:rsidRPr="000F2D42">
        <w:tab/>
        <w:t>При осуществлении муниципального контроля должностные лица имеют право:</w:t>
      </w:r>
    </w:p>
    <w:p w:rsidR="002C0533" w:rsidRPr="000F2D42" w:rsidRDefault="002C0533" w:rsidP="002C0533">
      <w:pPr>
        <w:ind w:firstLine="600"/>
        <w:jc w:val="both"/>
      </w:pPr>
      <w:r w:rsidRPr="000F2D42">
        <w:t>-</w:t>
      </w:r>
      <w:r w:rsidRPr="000F2D42">
        <w:tab/>
        <w:t xml:space="preserve"> беспрепятственно по предъявлении служебного удостоверения и копии распоряжения Администрации Красногвардейского сельского поселения  о назначении проверки входить в здания и другие служебные помещения субъекта проверки;</w:t>
      </w:r>
    </w:p>
    <w:p w:rsidR="002C0533" w:rsidRPr="000F2D42" w:rsidRDefault="002C0533" w:rsidP="002C0533">
      <w:pPr>
        <w:ind w:firstLine="600"/>
        <w:jc w:val="both"/>
      </w:pPr>
      <w:r w:rsidRPr="000F2D42">
        <w:t>-</w:t>
      </w:r>
      <w:r w:rsidRPr="000F2D42">
        <w:tab/>
        <w:t xml:space="preserve"> пользоваться собственными необходимыми для проведения проверки техническими средствами, в том числе компьютерами, дискетами и иными электронными носителями информации, калькуляторами, копировальными аппаратами, сканерами, телефонами (в том числе сотовой связи) (далее - организационно-технические средства), вносить в помещения субъекта проверки (его филиала) и выносить из них организационно-технические средства, принадлежащие органу муниципального контроля;</w:t>
      </w:r>
    </w:p>
    <w:p w:rsidR="002C0533" w:rsidRPr="000F2D42" w:rsidRDefault="002C0533" w:rsidP="002C0533">
      <w:pPr>
        <w:ind w:firstLine="600"/>
        <w:jc w:val="both"/>
      </w:pPr>
      <w:r w:rsidRPr="000F2D42">
        <w:t xml:space="preserve">- </w:t>
      </w:r>
      <w:r w:rsidRPr="000F2D42">
        <w:tab/>
        <w:t>запрашивать и получать от руководителя и работников субъекта проверки все необходимые для достижения целей проверки документы (информацию) за проверяемый период, а также требовать письменные или устные пояснения от руководителя и работников субъекта проверки по вопросам, возникающим в ходе проведения проверки;</w:t>
      </w:r>
    </w:p>
    <w:p w:rsidR="002C0533" w:rsidRPr="000F2D42" w:rsidRDefault="002C0533" w:rsidP="002C0533">
      <w:pPr>
        <w:ind w:firstLine="600"/>
        <w:jc w:val="both"/>
      </w:pPr>
      <w:r w:rsidRPr="000F2D42">
        <w:t>-</w:t>
      </w:r>
      <w:r w:rsidRPr="000F2D42">
        <w:tab/>
        <w:t xml:space="preserve"> осуществлять копирование документов и выносить подготовленные копии за пределы места нахождения и (или) ведения деятельности субъекта проверки для приобщения к материалам проверки;</w:t>
      </w:r>
    </w:p>
    <w:p w:rsidR="002C0533" w:rsidRPr="000F2D42" w:rsidRDefault="002C0533" w:rsidP="002C0533">
      <w:pPr>
        <w:ind w:firstLine="600"/>
        <w:jc w:val="both"/>
      </w:pPr>
      <w:r w:rsidRPr="000F2D42">
        <w:t xml:space="preserve">- </w:t>
      </w:r>
      <w:r w:rsidRPr="000F2D42">
        <w:tab/>
        <w:t>запрашивать и получать на основании мотивированных письменных запросов от субъектов проверки информацию и документы, необходимые в ходе проведения проверки;</w:t>
      </w:r>
    </w:p>
    <w:p w:rsidR="002C0533" w:rsidRPr="000F2D42" w:rsidRDefault="002C0533" w:rsidP="002C0533">
      <w:pPr>
        <w:ind w:firstLine="600"/>
        <w:jc w:val="both"/>
      </w:pPr>
      <w:r w:rsidRPr="000F2D42">
        <w:t>-</w:t>
      </w:r>
      <w:r w:rsidRPr="000F2D42">
        <w:tab/>
        <w:t xml:space="preserve"> выдавать субъектам проверки предписания об устранении выявленных нарушений требований, установленных муниципальными правовыми актами;</w:t>
      </w:r>
    </w:p>
    <w:p w:rsidR="002C0533" w:rsidRPr="000F2D42" w:rsidRDefault="002C0533" w:rsidP="002C0533">
      <w:pPr>
        <w:ind w:firstLine="600"/>
        <w:jc w:val="both"/>
      </w:pPr>
      <w:r w:rsidRPr="000F2D42">
        <w:t>-</w:t>
      </w:r>
      <w:r w:rsidRPr="000F2D42">
        <w:tab/>
        <w:t xml:space="preserve"> 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муниципального контроля, а также в установлении лиц, виновных в нарушении требований, установленных муниципальными правовыми актами;</w:t>
      </w:r>
    </w:p>
    <w:p w:rsidR="002C0533" w:rsidRPr="000F2D42" w:rsidRDefault="002C0533" w:rsidP="002C0533">
      <w:pPr>
        <w:ind w:firstLine="600"/>
        <w:jc w:val="both"/>
      </w:pPr>
      <w:r w:rsidRPr="000F2D42">
        <w:t xml:space="preserve">- </w:t>
      </w:r>
      <w:r w:rsidRPr="000F2D42">
        <w:tab/>
        <w:t>направлять в уполномоченные органы материалы, связанные с нарушениями требований, установленных муниципальными правовыми актами, для решения вопросов о принятии административных мер,  возбуждении уголовных дел по признакам преступлений;</w:t>
      </w:r>
    </w:p>
    <w:p w:rsidR="002C0533" w:rsidRPr="000F2D42" w:rsidRDefault="002C0533" w:rsidP="002C0533">
      <w:pPr>
        <w:ind w:firstLine="600"/>
        <w:jc w:val="both"/>
      </w:pPr>
      <w:r w:rsidRPr="000F2D42">
        <w:t xml:space="preserve">- </w:t>
      </w:r>
      <w:r w:rsidRPr="000F2D42">
        <w:tab/>
        <w:t>обжаловать действия (бездействие) лиц, повлекшие за собой нарушение прав, а также препятствующие исполнению ими должностных обязанностей.</w:t>
      </w:r>
    </w:p>
    <w:p w:rsidR="002C0533" w:rsidRPr="000F2D42" w:rsidRDefault="002C0533" w:rsidP="002C0533">
      <w:pPr>
        <w:ind w:firstLine="600"/>
        <w:jc w:val="both"/>
      </w:pPr>
      <w:r w:rsidRPr="000F2D42">
        <w:t>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2C0533" w:rsidRPr="000F2D42" w:rsidRDefault="002C0533" w:rsidP="002C0533">
      <w:pPr>
        <w:ind w:firstLine="600"/>
        <w:jc w:val="both"/>
      </w:pPr>
      <w:r w:rsidRPr="000F2D42">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2C0533" w:rsidRPr="000F2D42" w:rsidRDefault="002C0533" w:rsidP="002C0533">
      <w:pPr>
        <w:ind w:firstLine="600"/>
        <w:jc w:val="both"/>
      </w:pPr>
      <w:r w:rsidRPr="000F2D42">
        <w:t xml:space="preserve">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w:t>
      </w:r>
      <w:r w:rsidRPr="000F2D42">
        <w:lastRenderedPageBreak/>
        <w:t>предусмотренных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
    <w:p w:rsidR="002C0533" w:rsidRPr="000F2D42" w:rsidRDefault="002C0533" w:rsidP="002C0533">
      <w:pPr>
        <w:ind w:firstLine="600"/>
        <w:jc w:val="both"/>
      </w:pPr>
      <w:r w:rsidRPr="000F2D42">
        <w:t>1.5.2.</w:t>
      </w:r>
      <w:r w:rsidRPr="000F2D42">
        <w:tab/>
        <w:t>Должностные лица обязаны:</w:t>
      </w:r>
    </w:p>
    <w:p w:rsidR="002C0533" w:rsidRPr="000F2D42" w:rsidRDefault="002C0533" w:rsidP="002C0533">
      <w:pPr>
        <w:ind w:firstLine="600"/>
        <w:jc w:val="both"/>
      </w:pPr>
      <w:r w:rsidRPr="000F2D42">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2C0533" w:rsidRPr="000F2D42" w:rsidRDefault="002C0533" w:rsidP="002C0533">
      <w:pPr>
        <w:ind w:firstLine="600"/>
        <w:jc w:val="both"/>
      </w:pPr>
      <w:r w:rsidRPr="000F2D42">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2C0533" w:rsidRPr="000F2D42" w:rsidRDefault="002C0533" w:rsidP="002C0533">
      <w:pPr>
        <w:ind w:firstLine="600"/>
        <w:jc w:val="both"/>
      </w:pPr>
      <w:r w:rsidRPr="000F2D42">
        <w:t>3) проводить проверку на основании распоряжения руководителя органа муниципального контроля о ее проведении в соответствии с ее назначением;</w:t>
      </w:r>
    </w:p>
    <w:p w:rsidR="002C0533" w:rsidRPr="000F2D42" w:rsidRDefault="002C0533" w:rsidP="002C0533">
      <w:pPr>
        <w:ind w:firstLine="600"/>
        <w:jc w:val="both"/>
      </w:pPr>
      <w:r w:rsidRPr="000F2D42">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и в случае, предусмотренном частью 5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2C0533" w:rsidRPr="000F2D42" w:rsidRDefault="002C0533" w:rsidP="002C0533">
      <w:pPr>
        <w:ind w:firstLine="600"/>
        <w:jc w:val="both"/>
      </w:pPr>
      <w:r w:rsidRPr="000F2D42">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C0533" w:rsidRPr="000F2D42" w:rsidRDefault="002C0533" w:rsidP="002C0533">
      <w:pPr>
        <w:ind w:firstLine="600"/>
        <w:jc w:val="both"/>
      </w:pPr>
      <w:r w:rsidRPr="000F2D42">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C0533" w:rsidRPr="000F2D42" w:rsidRDefault="002C0533" w:rsidP="002C0533">
      <w:pPr>
        <w:ind w:firstLine="600"/>
        <w:jc w:val="both"/>
      </w:pPr>
      <w:r w:rsidRPr="000F2D42">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C0533" w:rsidRPr="000F2D42" w:rsidRDefault="002C0533" w:rsidP="002C0533">
      <w:pPr>
        <w:ind w:firstLine="600"/>
        <w:jc w:val="both"/>
      </w:pPr>
      <w:r w:rsidRPr="000F2D42">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C0533" w:rsidRPr="000F2D42" w:rsidRDefault="002C0533" w:rsidP="002C0533">
      <w:pPr>
        <w:ind w:firstLine="600"/>
        <w:jc w:val="both"/>
      </w:pPr>
      <w:r w:rsidRPr="000F2D42">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2C0533" w:rsidRPr="000F2D42" w:rsidRDefault="002C0533" w:rsidP="002C0533">
      <w:pPr>
        <w:ind w:firstLine="600"/>
        <w:jc w:val="both"/>
      </w:pPr>
      <w:r w:rsidRPr="000F2D42">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2C0533" w:rsidRPr="000F2D42" w:rsidRDefault="002C0533" w:rsidP="002C0533">
      <w:pPr>
        <w:ind w:firstLine="600"/>
        <w:jc w:val="both"/>
      </w:pPr>
      <w:r w:rsidRPr="000F2D42">
        <w:lastRenderedPageBreak/>
        <w:t>10) соблюдать сроки проведения проверки, установленные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533" w:rsidRPr="000F2D42" w:rsidRDefault="002C0533" w:rsidP="002C0533">
      <w:pPr>
        <w:ind w:firstLine="600"/>
        <w:jc w:val="both"/>
      </w:pPr>
      <w:r w:rsidRPr="000F2D42">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2C0533" w:rsidRPr="000F2D42" w:rsidRDefault="002C0533" w:rsidP="002C0533">
      <w:pPr>
        <w:ind w:firstLine="600"/>
        <w:jc w:val="both"/>
      </w:pPr>
      <w:r w:rsidRPr="000F2D42">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2C0533" w:rsidRPr="000F2D42" w:rsidRDefault="002C0533" w:rsidP="002C0533">
      <w:pPr>
        <w:ind w:firstLine="600"/>
        <w:jc w:val="both"/>
      </w:pPr>
      <w:r w:rsidRPr="000F2D42">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C0533" w:rsidRPr="000F2D42" w:rsidRDefault="002C0533" w:rsidP="002C0533">
      <w:pPr>
        <w:ind w:firstLine="600"/>
        <w:jc w:val="both"/>
      </w:pPr>
      <w:r w:rsidRPr="000F2D42">
        <w:t>1.5.3. При проведении проверки должностные лица органа муниципального контроля не вправе:</w:t>
      </w:r>
    </w:p>
    <w:p w:rsidR="002C0533" w:rsidRPr="000F2D42" w:rsidRDefault="002C0533" w:rsidP="002C0533">
      <w:pPr>
        <w:ind w:firstLine="600"/>
        <w:jc w:val="both"/>
      </w:pPr>
      <w:r w:rsidRPr="000F2D42">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2C0533" w:rsidRPr="000F2D42" w:rsidRDefault="002C0533" w:rsidP="002C0533">
      <w:pPr>
        <w:ind w:firstLine="600"/>
        <w:jc w:val="both"/>
      </w:pPr>
      <w:r w:rsidRPr="000F2D42">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2C0533" w:rsidRPr="000F2D42" w:rsidRDefault="002C0533" w:rsidP="002C0533">
      <w:pPr>
        <w:ind w:firstLine="600"/>
        <w:jc w:val="both"/>
      </w:pPr>
      <w:r w:rsidRPr="000F2D42">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2C0533" w:rsidRPr="000F2D42" w:rsidRDefault="002C0533" w:rsidP="002C0533">
      <w:pPr>
        <w:ind w:firstLine="600"/>
        <w:jc w:val="both"/>
      </w:pPr>
      <w:r w:rsidRPr="000F2D42">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2C0533" w:rsidRPr="000F2D42" w:rsidRDefault="002C0533" w:rsidP="002C0533">
      <w:pPr>
        <w:ind w:firstLine="600"/>
        <w:jc w:val="both"/>
      </w:pPr>
      <w:r w:rsidRPr="000F2D42">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2C0533" w:rsidRPr="000F2D42" w:rsidRDefault="002C0533" w:rsidP="002C0533">
      <w:pPr>
        <w:ind w:firstLine="600"/>
        <w:jc w:val="both"/>
      </w:pPr>
      <w:r w:rsidRPr="000F2D42">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2C0533" w:rsidRPr="000F2D42" w:rsidRDefault="002C0533" w:rsidP="002C0533">
      <w:pPr>
        <w:ind w:firstLine="600"/>
        <w:jc w:val="both"/>
      </w:pPr>
      <w:r w:rsidRPr="000F2D42">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2C0533" w:rsidRPr="000F2D42" w:rsidRDefault="002C0533" w:rsidP="002C0533">
      <w:pPr>
        <w:ind w:firstLine="600"/>
        <w:jc w:val="both"/>
      </w:pPr>
      <w:r w:rsidRPr="000F2D42">
        <w:lastRenderedPageBreak/>
        <w:t>6) превышать установленные сроки проведения проверки;</w:t>
      </w:r>
    </w:p>
    <w:p w:rsidR="002C0533" w:rsidRPr="000F2D42" w:rsidRDefault="002C0533" w:rsidP="002C0533">
      <w:pPr>
        <w:ind w:firstLine="600"/>
        <w:jc w:val="both"/>
      </w:pPr>
      <w:r w:rsidRPr="000F2D42">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2C0533" w:rsidRPr="000F2D42" w:rsidRDefault="002C0533" w:rsidP="002C0533">
      <w:pPr>
        <w:ind w:firstLine="600"/>
        <w:jc w:val="both"/>
      </w:pPr>
      <w:r w:rsidRPr="000F2D42">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2C0533" w:rsidRPr="000F2D42" w:rsidRDefault="002C0533" w:rsidP="002C0533">
      <w:pPr>
        <w:ind w:firstLine="600"/>
        <w:jc w:val="both"/>
      </w:pPr>
      <w:r w:rsidRPr="000F2D42">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2C0533" w:rsidRPr="000F2D42" w:rsidRDefault="002C0533" w:rsidP="002C0533">
      <w:pPr>
        <w:ind w:firstLine="600"/>
        <w:jc w:val="both"/>
      </w:pPr>
      <w:r w:rsidRPr="000F2D42">
        <w:t>1.6.</w:t>
      </w:r>
      <w:r w:rsidRPr="000F2D42">
        <w:tab/>
        <w:t>Права и обязанности лиц, в отношении которых осуществляется муниципальный контроль.</w:t>
      </w:r>
    </w:p>
    <w:p w:rsidR="002C0533" w:rsidRPr="000F2D42" w:rsidRDefault="002C0533" w:rsidP="002C0533">
      <w:pPr>
        <w:ind w:firstLine="600"/>
        <w:jc w:val="both"/>
      </w:pPr>
      <w:r w:rsidRPr="000F2D42">
        <w:t>1.6.1. В ходе исполнения муниципальной функции субъекты проверки имеют право:</w:t>
      </w:r>
    </w:p>
    <w:p w:rsidR="002C0533" w:rsidRPr="000F2D42" w:rsidRDefault="002C0533" w:rsidP="002C0533">
      <w:pPr>
        <w:ind w:firstLine="600"/>
        <w:jc w:val="both"/>
      </w:pPr>
      <w:r w:rsidRPr="000F2D42">
        <w:t>1) непосредственно присутствовать при проведении проверки, давать объяснения по вопросам, относящимся к предмету проверки;</w:t>
      </w:r>
    </w:p>
    <w:p w:rsidR="002C0533" w:rsidRPr="000F2D42" w:rsidRDefault="002C0533" w:rsidP="002C0533">
      <w:pPr>
        <w:ind w:firstLine="600"/>
        <w:jc w:val="both"/>
      </w:pPr>
      <w:r w:rsidRPr="000F2D42">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533" w:rsidRPr="000F2D42" w:rsidRDefault="002C0533" w:rsidP="002C0533">
      <w:pPr>
        <w:ind w:firstLine="600"/>
        <w:jc w:val="both"/>
      </w:pPr>
      <w:r w:rsidRPr="000F2D42">
        <w:t>2.1)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C0533" w:rsidRPr="000F2D42" w:rsidRDefault="002C0533" w:rsidP="002C0533">
      <w:pPr>
        <w:ind w:firstLine="600"/>
        <w:jc w:val="both"/>
      </w:pPr>
      <w:r w:rsidRPr="000F2D42">
        <w:t>2.2)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2C0533" w:rsidRPr="000F2D42" w:rsidRDefault="002C0533" w:rsidP="002C0533">
      <w:pPr>
        <w:ind w:firstLine="600"/>
        <w:jc w:val="both"/>
      </w:pPr>
      <w:r w:rsidRPr="000F2D42">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2C0533" w:rsidRPr="000F2D42" w:rsidRDefault="002C0533" w:rsidP="002C0533">
      <w:pPr>
        <w:ind w:firstLine="600"/>
        <w:jc w:val="both"/>
      </w:pPr>
      <w:r w:rsidRPr="000F2D42">
        <w:t>4)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C0533" w:rsidRPr="000F2D42" w:rsidRDefault="002C0533" w:rsidP="002C0533">
      <w:pPr>
        <w:ind w:firstLine="600"/>
        <w:jc w:val="both"/>
      </w:pPr>
      <w:r w:rsidRPr="000F2D42">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2C0533" w:rsidRPr="000F2D42" w:rsidRDefault="002C0533" w:rsidP="002C0533">
      <w:pPr>
        <w:ind w:firstLine="600"/>
        <w:jc w:val="both"/>
      </w:pPr>
      <w:r w:rsidRPr="000F2D42">
        <w:t>1.6.2. При проведении проверок субъект проверки обязан:</w:t>
      </w:r>
    </w:p>
    <w:p w:rsidR="002C0533" w:rsidRPr="000F2D42" w:rsidRDefault="002C0533" w:rsidP="002C0533">
      <w:pPr>
        <w:ind w:firstLine="600"/>
        <w:jc w:val="both"/>
      </w:pPr>
      <w:r w:rsidRPr="000F2D42">
        <w:t>- обеспечить на месте проведения проверки присутствие руководителя, иного должностного лица или уполномоченного представителя юридического лица, физического лица, индивидуального предпринимателя, их уполномоченных представителей, ответственных за организацию и проведение мероприятий по выполнению обязательных требований;</w:t>
      </w:r>
    </w:p>
    <w:p w:rsidR="002C0533" w:rsidRPr="000F2D42" w:rsidRDefault="002C0533" w:rsidP="002C0533">
      <w:pPr>
        <w:ind w:firstLine="600"/>
        <w:jc w:val="both"/>
      </w:pPr>
      <w:r w:rsidRPr="000F2D42">
        <w:t>- предоставлять уполномоченным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w:t>
      </w:r>
    </w:p>
    <w:p w:rsidR="002C0533" w:rsidRPr="000F2D42" w:rsidRDefault="002C0533" w:rsidP="002C0533">
      <w:pPr>
        <w:ind w:firstLine="600"/>
        <w:jc w:val="both"/>
      </w:pPr>
      <w:r w:rsidRPr="000F2D42">
        <w:lastRenderedPageBreak/>
        <w:t>- предоставить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2C0533" w:rsidRPr="000F2D42" w:rsidRDefault="002C0533" w:rsidP="002C0533">
      <w:pPr>
        <w:ind w:firstLine="600"/>
        <w:jc w:val="both"/>
      </w:pPr>
      <w:r w:rsidRPr="000F2D42">
        <w:t>1.6.</w:t>
      </w:r>
      <w:r w:rsidRPr="000F2D42">
        <w:tab/>
        <w:t>Результат исполнения муниципальной функции.</w:t>
      </w:r>
    </w:p>
    <w:p w:rsidR="002C0533" w:rsidRPr="000F2D42" w:rsidRDefault="002C0533" w:rsidP="002C0533">
      <w:pPr>
        <w:ind w:firstLine="600"/>
        <w:jc w:val="both"/>
      </w:pPr>
      <w:r w:rsidRPr="000F2D42">
        <w:t>1.6.1.</w:t>
      </w:r>
      <w:r w:rsidRPr="000F2D42">
        <w:tab/>
        <w:t>Результатом осуществления муниципального контроля в области торговой деятельности, предусмотренной настоящим Административным регламентом, является акт проверки органа муниципального контроля  субъекта проверки в области торговой деятельности (далее – акт проверки), составляемый по форме, утвержденной приказом Министерства экономического развития Российской Федерации от 30.04.2009 года № 141. При этом акт проверки должен содержать сведения, предусмотренные частью 2 статьи 16 Федерального закона от 26.12.2008 года  № 294-ФЗ «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533" w:rsidRPr="000F2D42" w:rsidRDefault="002C0533" w:rsidP="002C0533">
      <w:pPr>
        <w:ind w:firstLine="600"/>
        <w:jc w:val="both"/>
      </w:pPr>
      <w:r w:rsidRPr="000F2D42">
        <w:t>1.6.2.</w:t>
      </w:r>
      <w:r w:rsidRPr="000F2D42">
        <w:tab/>
        <w:t>При выявлении в ходе проверки  нарушений субъектом проверки, результатом  муниципального контроля  в области торговой деятельности также является:</w:t>
      </w:r>
    </w:p>
    <w:p w:rsidR="002C0533" w:rsidRPr="000F2D42" w:rsidRDefault="002C0533" w:rsidP="002C0533">
      <w:pPr>
        <w:widowControl w:val="0"/>
        <w:overflowPunct w:val="0"/>
        <w:autoSpaceDE w:val="0"/>
        <w:autoSpaceDN w:val="0"/>
        <w:adjustRightInd w:val="0"/>
        <w:spacing w:line="234" w:lineRule="auto"/>
        <w:ind w:left="1" w:firstLine="540"/>
        <w:jc w:val="both"/>
      </w:pPr>
      <w:r w:rsidRPr="000F2D42">
        <w:t>- выдача лицу, в отношении которого осуществлялась проверка, обязательного для выполнения предписания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C0533" w:rsidRPr="000F2D42" w:rsidRDefault="002C0533" w:rsidP="002C0533">
      <w:pPr>
        <w:widowControl w:val="0"/>
        <w:overflowPunct w:val="0"/>
        <w:autoSpaceDE w:val="0"/>
        <w:autoSpaceDN w:val="0"/>
        <w:adjustRightInd w:val="0"/>
        <w:spacing w:line="234" w:lineRule="auto"/>
        <w:ind w:left="1" w:firstLine="540"/>
        <w:jc w:val="both"/>
      </w:pPr>
      <w:r w:rsidRPr="000F2D42">
        <w:t xml:space="preserve">- принятие мер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 по привлечению лиц, допустивших выявленные нарушения, к ответственности; </w:t>
      </w:r>
    </w:p>
    <w:p w:rsidR="002C0533" w:rsidRPr="000F2D42" w:rsidRDefault="002C0533" w:rsidP="002C0533">
      <w:pPr>
        <w:widowControl w:val="0"/>
        <w:overflowPunct w:val="0"/>
        <w:autoSpaceDE w:val="0"/>
        <w:autoSpaceDN w:val="0"/>
        <w:adjustRightInd w:val="0"/>
        <w:spacing w:line="234" w:lineRule="auto"/>
        <w:ind w:left="1" w:firstLine="540"/>
        <w:jc w:val="both"/>
      </w:pPr>
      <w:r w:rsidRPr="000F2D42">
        <w:t xml:space="preserve">- незамедлительное принятие мер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w:t>
      </w:r>
      <w:r w:rsidRPr="000F2D42">
        <w:lastRenderedPageBreak/>
        <w:t xml:space="preserve">юридических лиц, индивидуальных предпринимателей любым доступным способом информацию о наличии угрозы причинения вреда и способах его предотвращения; </w:t>
      </w:r>
    </w:p>
    <w:p w:rsidR="002C0533" w:rsidRPr="000F2D42" w:rsidRDefault="002C0533" w:rsidP="002C0533">
      <w:pPr>
        <w:widowControl w:val="0"/>
        <w:overflowPunct w:val="0"/>
        <w:autoSpaceDE w:val="0"/>
        <w:autoSpaceDN w:val="0"/>
        <w:adjustRightInd w:val="0"/>
        <w:spacing w:line="234" w:lineRule="auto"/>
        <w:ind w:left="1" w:firstLine="540"/>
        <w:jc w:val="both"/>
      </w:pPr>
      <w:r w:rsidRPr="000F2D42">
        <w:t>- направление информации о выявленных нарушениях в уполномоченные органы государственной власти для рассмотрения и принятия мер в целях устранения нарушений в пределах компетенции указанных органов.</w:t>
      </w:r>
    </w:p>
    <w:p w:rsidR="002C0533" w:rsidRPr="000F2D42" w:rsidRDefault="002C0533" w:rsidP="002C0533">
      <w:pPr>
        <w:ind w:firstLine="600"/>
        <w:jc w:val="both"/>
      </w:pPr>
      <w:r w:rsidRPr="000F2D42">
        <w:t>1.7. Требования к порядку информирования об осуществлении муниципальной функции.</w:t>
      </w:r>
    </w:p>
    <w:p w:rsidR="002C0533" w:rsidRPr="000F2D42" w:rsidRDefault="002C0533" w:rsidP="002C0533">
      <w:pPr>
        <w:ind w:firstLine="600"/>
        <w:jc w:val="both"/>
      </w:pPr>
      <w:r w:rsidRPr="000F2D42">
        <w:t>1.7.1. Порядок получения информации по вопросам осуществления муниципальной функции:</w:t>
      </w:r>
    </w:p>
    <w:p w:rsidR="002C0533" w:rsidRPr="000F2D42" w:rsidRDefault="002C0533" w:rsidP="002C0533">
      <w:pPr>
        <w:ind w:firstLine="600"/>
        <w:jc w:val="both"/>
      </w:pPr>
      <w:r w:rsidRPr="000F2D42">
        <w:t>на официальном Интернет-сайте Красногвардейского сельского поселения:</w:t>
      </w:r>
    </w:p>
    <w:p w:rsidR="002C0533" w:rsidRPr="000F2D42" w:rsidRDefault="002C0533" w:rsidP="002C0533">
      <w:pPr>
        <w:ind w:firstLine="600"/>
        <w:jc w:val="both"/>
      </w:pPr>
      <w:r w:rsidRPr="000F2D42">
        <w:t>по телефону Администрации Красногвардейского сельского поселения ( 9-74-30):</w:t>
      </w:r>
    </w:p>
    <w:p w:rsidR="002C0533" w:rsidRPr="000F2D42" w:rsidRDefault="002C0533" w:rsidP="002C0533">
      <w:pPr>
        <w:ind w:firstLine="600"/>
        <w:jc w:val="both"/>
      </w:pPr>
      <w:r w:rsidRPr="000F2D42">
        <w:t>на информационном стенде Администрации Красногвардейского сельского поселения.</w:t>
      </w:r>
    </w:p>
    <w:p w:rsidR="002C0533" w:rsidRPr="000F2D42" w:rsidRDefault="002C0533" w:rsidP="002C0533">
      <w:pPr>
        <w:numPr>
          <w:ilvl w:val="2"/>
          <w:numId w:val="2"/>
        </w:numPr>
        <w:ind w:left="0" w:firstLine="600"/>
        <w:jc w:val="both"/>
      </w:pPr>
      <w:r w:rsidRPr="000F2D42">
        <w:t>Порядок, форма и место размещения информации, которая является необходимой и обязательной для исполнения муниципальной функции.</w:t>
      </w:r>
    </w:p>
    <w:p w:rsidR="002C0533" w:rsidRPr="000F2D42" w:rsidRDefault="002C0533" w:rsidP="002C0533">
      <w:pPr>
        <w:ind w:firstLine="600"/>
        <w:jc w:val="both"/>
      </w:pPr>
      <w:r w:rsidRPr="000F2D42">
        <w:t>Порядок исполнения муниципальной функции доводится до заинтересованных лиц следующими способами:</w:t>
      </w:r>
    </w:p>
    <w:p w:rsidR="002C0533" w:rsidRPr="000F2D42" w:rsidRDefault="002C0533" w:rsidP="002C0533">
      <w:pPr>
        <w:ind w:firstLine="600"/>
        <w:jc w:val="both"/>
      </w:pPr>
      <w:r w:rsidRPr="000F2D42">
        <w:t>-</w:t>
      </w:r>
      <w:r w:rsidRPr="000F2D42">
        <w:tab/>
        <w:t xml:space="preserve"> при личном обращении заинтересованного лица в Администрацию Красногвардейского сельского поселения; </w:t>
      </w:r>
    </w:p>
    <w:p w:rsidR="002C0533" w:rsidRPr="000F2D42" w:rsidRDefault="002C0533" w:rsidP="002C0533">
      <w:pPr>
        <w:ind w:firstLine="600"/>
        <w:jc w:val="both"/>
      </w:pPr>
      <w:r w:rsidRPr="000F2D42">
        <w:t>-</w:t>
      </w:r>
      <w:r w:rsidRPr="000F2D42">
        <w:tab/>
        <w:t xml:space="preserve"> путем размещения на информационных стендах Администрации;</w:t>
      </w:r>
    </w:p>
    <w:p w:rsidR="002C0533" w:rsidRPr="000F2D42" w:rsidRDefault="002C0533" w:rsidP="002C0533">
      <w:pPr>
        <w:ind w:firstLine="600"/>
        <w:jc w:val="both"/>
      </w:pPr>
      <w:r w:rsidRPr="000F2D42">
        <w:t xml:space="preserve">- посредством размещения на официальном Интернет-сайте. </w:t>
      </w:r>
    </w:p>
    <w:p w:rsidR="002C0533" w:rsidRPr="000F2D42" w:rsidRDefault="002C0533" w:rsidP="002C0533">
      <w:pPr>
        <w:ind w:firstLine="600"/>
        <w:jc w:val="both"/>
      </w:pPr>
      <w:r w:rsidRPr="000F2D42">
        <w:t>1.8.</w:t>
      </w:r>
      <w:r w:rsidRPr="000F2D42">
        <w:tab/>
        <w:t>Порядок информирования об исполнении муниципальной функции:</w:t>
      </w:r>
    </w:p>
    <w:p w:rsidR="002C0533" w:rsidRPr="000F2D42" w:rsidRDefault="002C0533" w:rsidP="002C0533">
      <w:pPr>
        <w:pStyle w:val="ConsPlusNormal0"/>
        <w:ind w:firstLine="540"/>
        <w:jc w:val="both"/>
        <w:rPr>
          <w:rFonts w:ascii="Times New Roman" w:eastAsia="Calibri" w:hAnsi="Times New Roman" w:cs="Times New Roman"/>
          <w:sz w:val="24"/>
          <w:szCs w:val="24"/>
          <w:lang w:eastAsia="en-US"/>
        </w:rPr>
      </w:pPr>
      <w:r w:rsidRPr="000F2D42">
        <w:rPr>
          <w:rFonts w:ascii="Times New Roman" w:hAnsi="Times New Roman" w:cs="Times New Roman"/>
          <w:sz w:val="24"/>
          <w:szCs w:val="24"/>
        </w:rPr>
        <w:t>1.8.1. Местонахождение и почтовый адрес Администрации:</w:t>
      </w:r>
      <w:r w:rsidRPr="000F2D42">
        <w:rPr>
          <w:rFonts w:ascii="Times New Roman" w:eastAsia="Calibri" w:hAnsi="Times New Roman" w:cs="Times New Roman"/>
          <w:sz w:val="24"/>
          <w:szCs w:val="24"/>
          <w:lang w:eastAsia="en-US"/>
        </w:rPr>
        <w:t xml:space="preserve"> 297242, Республика Крым, Советский район, с. Красногвардейское, ул.60 лет Советской Армии, 3</w:t>
      </w:r>
    </w:p>
    <w:p w:rsidR="002C0533" w:rsidRPr="000F2D42" w:rsidRDefault="002C0533" w:rsidP="002C0533">
      <w:pPr>
        <w:jc w:val="both"/>
      </w:pPr>
      <w:r w:rsidRPr="000F2D42">
        <w:t>контактные телефоны: 9-74-30</w:t>
      </w:r>
    </w:p>
    <w:p w:rsidR="002C0533" w:rsidRPr="000F2D42" w:rsidRDefault="002C0533" w:rsidP="002C0533">
      <w:pPr>
        <w:ind w:firstLine="600"/>
        <w:jc w:val="both"/>
      </w:pPr>
      <w:r w:rsidRPr="000F2D42">
        <w:t>График работы Администрации:</w:t>
      </w:r>
    </w:p>
    <w:p w:rsidR="002C0533" w:rsidRPr="000F2D42" w:rsidRDefault="002C0533" w:rsidP="002C0533">
      <w:pPr>
        <w:suppressAutoHyphens/>
        <w:ind w:firstLine="709"/>
        <w:rPr>
          <w:kern w:val="2"/>
          <w:lang w:eastAsia="ar-SA"/>
        </w:rPr>
      </w:pPr>
      <w:r w:rsidRPr="000F2D42">
        <w:rPr>
          <w:kern w:val="2"/>
          <w:lang w:eastAsia="ar-SA"/>
        </w:rPr>
        <w:t>понедельник-пятница с 08.00 до 17.00.ч.;</w:t>
      </w:r>
    </w:p>
    <w:p w:rsidR="002C0533" w:rsidRPr="000F2D42" w:rsidRDefault="002C0533" w:rsidP="002C0533">
      <w:pPr>
        <w:suppressAutoHyphens/>
        <w:ind w:firstLine="709"/>
        <w:rPr>
          <w:kern w:val="2"/>
          <w:lang w:eastAsia="ar-SA"/>
        </w:rPr>
      </w:pPr>
      <w:r w:rsidRPr="000F2D42">
        <w:rPr>
          <w:kern w:val="2"/>
          <w:lang w:eastAsia="ar-SA"/>
        </w:rPr>
        <w:t>перерыв на обед с 12.00. до 13.00.ч.;</w:t>
      </w:r>
    </w:p>
    <w:p w:rsidR="002C0533" w:rsidRPr="000F2D42" w:rsidRDefault="002C0533" w:rsidP="002C0533">
      <w:pPr>
        <w:ind w:firstLine="600"/>
      </w:pPr>
      <w:r w:rsidRPr="000F2D42">
        <w:rPr>
          <w:kern w:val="2"/>
          <w:lang w:eastAsia="ar-SA"/>
        </w:rPr>
        <w:t xml:space="preserve">  выходные дни - суббота, воскресенье</w:t>
      </w:r>
    </w:p>
    <w:p w:rsidR="002C0533" w:rsidRPr="000F2D42" w:rsidRDefault="002C0533" w:rsidP="002C0533">
      <w:pPr>
        <w:ind w:firstLine="600"/>
        <w:jc w:val="both"/>
      </w:pPr>
      <w:r w:rsidRPr="000F2D42">
        <w:t>1.8.2.</w:t>
      </w:r>
      <w:r w:rsidRPr="000F2D42">
        <w:tab/>
        <w:t>Справочные телефоны по исполнению муниципальной функции:</w:t>
      </w:r>
    </w:p>
    <w:p w:rsidR="002C0533" w:rsidRPr="000F2D42" w:rsidRDefault="002C0533" w:rsidP="002C0533">
      <w:pPr>
        <w:ind w:firstLine="600"/>
        <w:jc w:val="both"/>
      </w:pPr>
      <w:r w:rsidRPr="000F2D42">
        <w:t>Информирование по вопросам исполнения муниципальной функции осуществляются ответственными муниципальными служащими   Администрации  по телефону: 9-74-30</w:t>
      </w:r>
    </w:p>
    <w:p w:rsidR="002C0533" w:rsidRPr="000F2D42" w:rsidRDefault="002C0533" w:rsidP="002C0533">
      <w:pPr>
        <w:ind w:firstLine="600"/>
        <w:jc w:val="both"/>
      </w:pPr>
      <w:r w:rsidRPr="000F2D42">
        <w:t>1.8.3.</w:t>
      </w:r>
      <w:r w:rsidRPr="000F2D42">
        <w:tab/>
        <w:t xml:space="preserve">Адрес электронной почты: </w:t>
      </w:r>
      <w:r w:rsidRPr="000F2D42">
        <w:rPr>
          <w:lang w:val="en-US"/>
        </w:rPr>
        <w:t>sovet</w:t>
      </w:r>
      <w:r w:rsidRPr="000F2D42">
        <w:t>.</w:t>
      </w:r>
      <w:r w:rsidRPr="000F2D42">
        <w:rPr>
          <w:lang w:val="en-US"/>
        </w:rPr>
        <w:t>gvardiya</w:t>
      </w:r>
      <w:r w:rsidRPr="000F2D42">
        <w:t>.2011@</w:t>
      </w:r>
      <w:r w:rsidRPr="000F2D42">
        <w:rPr>
          <w:lang w:val="en-US"/>
        </w:rPr>
        <w:t>mail</w:t>
      </w:r>
      <w:r w:rsidRPr="000F2D42">
        <w:t>.</w:t>
      </w:r>
      <w:r w:rsidRPr="000F2D42">
        <w:rPr>
          <w:lang w:val="en-US"/>
        </w:rPr>
        <w:t>ru</w:t>
      </w:r>
    </w:p>
    <w:p w:rsidR="002C0533" w:rsidRPr="000F2D42" w:rsidRDefault="002C0533" w:rsidP="002C0533">
      <w:pPr>
        <w:ind w:firstLine="600"/>
        <w:jc w:val="both"/>
      </w:pPr>
      <w:r w:rsidRPr="000F2D42">
        <w:t>1.8.4.</w:t>
      </w:r>
      <w:r w:rsidRPr="000F2D42">
        <w:tab/>
        <w:t>Порядок получения информации по вопросам исполнения муниципальной функции:</w:t>
      </w:r>
    </w:p>
    <w:p w:rsidR="002C0533" w:rsidRPr="000F2D42" w:rsidRDefault="002C0533" w:rsidP="002C0533">
      <w:pPr>
        <w:ind w:firstLine="567"/>
        <w:jc w:val="both"/>
      </w:pPr>
      <w:r w:rsidRPr="000F2D42">
        <w:t>по телефону Администрации Красногвардейского сельского поселения: 9-74-30</w:t>
      </w:r>
    </w:p>
    <w:p w:rsidR="002C0533" w:rsidRPr="000F2D42" w:rsidRDefault="002C0533" w:rsidP="002C0533">
      <w:pPr>
        <w:ind w:firstLine="600"/>
        <w:jc w:val="both"/>
      </w:pPr>
      <w:r w:rsidRPr="000F2D42">
        <w:t>на информационном стенде Администрации Красногвардейского сельского поселения.</w:t>
      </w:r>
    </w:p>
    <w:p w:rsidR="002C0533" w:rsidRPr="000F2D42" w:rsidRDefault="002C0533" w:rsidP="002C0533">
      <w:pPr>
        <w:autoSpaceDE w:val="0"/>
        <w:autoSpaceDN w:val="0"/>
        <w:adjustRightInd w:val="0"/>
        <w:ind w:firstLine="600"/>
        <w:jc w:val="both"/>
      </w:pPr>
      <w:r w:rsidRPr="000F2D42">
        <w:t>1.8.5. При ответах на телефонные звонки и устные обращения должностное лицо подразделения подробно и в вежливой форме информирует обратившихся по интересующим их вопросам. Ответ на телефонный звонок должен содержать информацию о наименовании подразделения, фамилии, имени, отчестве и должности работника, принявшего телефонный звонок.</w:t>
      </w:r>
    </w:p>
    <w:p w:rsidR="002C0533" w:rsidRPr="000F2D42" w:rsidRDefault="002C0533" w:rsidP="002C0533">
      <w:pPr>
        <w:ind w:firstLine="600"/>
        <w:jc w:val="both"/>
      </w:pPr>
      <w:r w:rsidRPr="000F2D42">
        <w:t>1.8.6.</w:t>
      </w:r>
      <w:r w:rsidRPr="000F2D42">
        <w:tab/>
        <w:t>Порядок, форма и место размещения информации, которая является необходимой и обязательной для исполнения муниципальной функции.</w:t>
      </w:r>
    </w:p>
    <w:p w:rsidR="002C0533" w:rsidRPr="000F2D42" w:rsidRDefault="002C0533" w:rsidP="002C0533">
      <w:pPr>
        <w:ind w:firstLine="600"/>
        <w:jc w:val="both"/>
      </w:pPr>
      <w:r w:rsidRPr="000F2D42">
        <w:t>Порядок исполнения муниципальной функции доводится до заинтересованных лиц следующими способами:</w:t>
      </w:r>
    </w:p>
    <w:p w:rsidR="002C0533" w:rsidRPr="000F2D42" w:rsidRDefault="002C0533" w:rsidP="002C0533">
      <w:pPr>
        <w:ind w:firstLine="600"/>
        <w:jc w:val="both"/>
      </w:pPr>
      <w:r w:rsidRPr="000F2D42">
        <w:t xml:space="preserve">- </w:t>
      </w:r>
      <w:r w:rsidRPr="000F2D42">
        <w:tab/>
        <w:t xml:space="preserve">при личном обращении заинтересованного лица в Администрацию Красногвардейского сельского поселения; </w:t>
      </w:r>
    </w:p>
    <w:p w:rsidR="002C0533" w:rsidRPr="000F2D42" w:rsidRDefault="002C0533" w:rsidP="002C0533">
      <w:pPr>
        <w:ind w:firstLine="600"/>
        <w:jc w:val="both"/>
      </w:pPr>
      <w:r w:rsidRPr="000F2D42">
        <w:t>-</w:t>
      </w:r>
      <w:r w:rsidRPr="000F2D42">
        <w:tab/>
        <w:t xml:space="preserve"> путем размещения на информационных стендах Администрации;</w:t>
      </w:r>
    </w:p>
    <w:p w:rsidR="002C0533" w:rsidRPr="000F2D42" w:rsidRDefault="002C0533" w:rsidP="002C0533">
      <w:pPr>
        <w:ind w:firstLine="600"/>
        <w:jc w:val="both"/>
      </w:pPr>
      <w:r w:rsidRPr="000F2D42">
        <w:t>-</w:t>
      </w:r>
      <w:r w:rsidRPr="000F2D42">
        <w:tab/>
        <w:t xml:space="preserve"> посредством размещения на официальном Интернет-сайте. </w:t>
      </w:r>
    </w:p>
    <w:p w:rsidR="002C0533" w:rsidRPr="000F2D42" w:rsidRDefault="002C0533" w:rsidP="002C0533">
      <w:pPr>
        <w:ind w:firstLine="600"/>
        <w:jc w:val="both"/>
      </w:pPr>
    </w:p>
    <w:p w:rsidR="002C0533" w:rsidRPr="000F2D42" w:rsidRDefault="002C0533" w:rsidP="002C0533">
      <w:pPr>
        <w:ind w:firstLine="600"/>
        <w:jc w:val="center"/>
        <w:rPr>
          <w:b/>
        </w:rPr>
      </w:pPr>
      <w:r w:rsidRPr="000F2D42">
        <w:rPr>
          <w:b/>
        </w:rPr>
        <w:lastRenderedPageBreak/>
        <w:t>2. Требования к порядку исполнения муниципальной функции</w:t>
      </w:r>
    </w:p>
    <w:p w:rsidR="002C0533" w:rsidRPr="000F2D42" w:rsidRDefault="002C0533" w:rsidP="002C0533">
      <w:pPr>
        <w:ind w:firstLine="600"/>
        <w:jc w:val="center"/>
        <w:rPr>
          <w:b/>
        </w:rPr>
      </w:pPr>
    </w:p>
    <w:p w:rsidR="002C0533" w:rsidRPr="000F2D42" w:rsidRDefault="002C0533" w:rsidP="002C0533">
      <w:pPr>
        <w:ind w:firstLine="600"/>
        <w:jc w:val="both"/>
      </w:pPr>
      <w:r w:rsidRPr="000F2D42">
        <w:t>2.1. Наименование муниципальной функции.</w:t>
      </w:r>
    </w:p>
    <w:p w:rsidR="002C0533" w:rsidRPr="000F2D42" w:rsidRDefault="002C0533" w:rsidP="002C0533">
      <w:pPr>
        <w:ind w:firstLine="600"/>
        <w:jc w:val="both"/>
      </w:pPr>
      <w:r w:rsidRPr="000F2D42">
        <w:t>Наименование муниципальной функции – «Осуществление муниципального контроля в области торговой деятельности на территории Красногвардейского сельского поселения».</w:t>
      </w:r>
    </w:p>
    <w:p w:rsidR="002C0533" w:rsidRPr="000F2D42" w:rsidRDefault="002C0533" w:rsidP="002C0533">
      <w:pPr>
        <w:ind w:firstLine="600"/>
        <w:jc w:val="both"/>
      </w:pPr>
      <w:r w:rsidRPr="000F2D42">
        <w:t>2.2. Наименование органа местного самоуправления, осуществляющего исполнение муниципальной функции: администрация Красногвардейского сельского поселения (далее – орган муниципального контроля).</w:t>
      </w:r>
    </w:p>
    <w:p w:rsidR="002C0533" w:rsidRPr="000F2D42" w:rsidRDefault="002C0533" w:rsidP="002C0533">
      <w:pPr>
        <w:ind w:firstLine="600"/>
        <w:jc w:val="both"/>
      </w:pPr>
      <w:r w:rsidRPr="000F2D42">
        <w:t>Муниципальный контроль в области торговой деятельности осуществляется в форме плановых и внеплановых проверок.</w:t>
      </w:r>
    </w:p>
    <w:p w:rsidR="002C0533" w:rsidRPr="000F2D42" w:rsidRDefault="002C0533" w:rsidP="002C0533">
      <w:pPr>
        <w:ind w:firstLine="600"/>
        <w:jc w:val="both"/>
      </w:pPr>
      <w:r w:rsidRPr="000F2D42">
        <w:t>Орган муниципального контроля вправе привлекать экспертов (экспертные организации) в области торговой деятельности к проведению проверок при исполнении муниципальной функции в случаях и в порядке, определенных законодательством Российской Федерации.</w:t>
      </w:r>
    </w:p>
    <w:p w:rsidR="002C0533" w:rsidRPr="000F2D42" w:rsidRDefault="002C0533" w:rsidP="002C0533">
      <w:pPr>
        <w:ind w:firstLine="600"/>
        <w:jc w:val="both"/>
      </w:pPr>
      <w:r w:rsidRPr="000F2D42">
        <w:t>2.3.</w:t>
      </w:r>
      <w:r w:rsidRPr="000F2D42">
        <w:tab/>
        <w:t>Сведения о размере платы за осуществление муниципальной функции.</w:t>
      </w:r>
    </w:p>
    <w:p w:rsidR="002C0533" w:rsidRPr="000F2D42" w:rsidRDefault="002C0533" w:rsidP="002C0533">
      <w:pPr>
        <w:ind w:firstLine="600"/>
        <w:jc w:val="both"/>
      </w:pPr>
      <w:r w:rsidRPr="000F2D42">
        <w:t>2.3.1.</w:t>
      </w:r>
      <w:r w:rsidRPr="000F2D42">
        <w:tab/>
        <w:t>Проведение проверок осуществляется силами и средствами органа муниципального контроля.</w:t>
      </w:r>
    </w:p>
    <w:p w:rsidR="002C0533" w:rsidRPr="000F2D42" w:rsidRDefault="002C0533" w:rsidP="002C0533">
      <w:pPr>
        <w:ind w:firstLine="600"/>
        <w:jc w:val="both"/>
      </w:pPr>
      <w:r w:rsidRPr="000F2D42">
        <w:t>2.3.2.</w:t>
      </w:r>
      <w:r w:rsidRPr="000F2D42">
        <w:tab/>
        <w:t>Использование в процессе проведения проверок органом муниципального контроля материально-технических ресурсов, имущества, финансовых и иных средств субъектов проверки не допускается, за исключением случаев предоставления отдельного изолированного помещения, обеспечивающего сохранность документов, и необходимых организационно-технических средств и  связи (при наличии возможности) при проведении проверки.</w:t>
      </w:r>
    </w:p>
    <w:p w:rsidR="002C0533" w:rsidRPr="000F2D42" w:rsidRDefault="002C0533" w:rsidP="002C0533">
      <w:pPr>
        <w:ind w:firstLine="600"/>
        <w:jc w:val="both"/>
      </w:pPr>
      <w:r w:rsidRPr="000F2D42">
        <w:t>2.4.</w:t>
      </w:r>
      <w:r w:rsidRPr="000F2D42">
        <w:tab/>
        <w:t>Срок исполнения муниципальной функции.</w:t>
      </w:r>
    </w:p>
    <w:p w:rsidR="002C0533" w:rsidRPr="000F2D42" w:rsidRDefault="002C0533" w:rsidP="002C0533">
      <w:pPr>
        <w:ind w:firstLine="600"/>
        <w:jc w:val="both"/>
      </w:pPr>
      <w:r w:rsidRPr="000F2D42">
        <w:t>2.4.1.</w:t>
      </w:r>
      <w:r w:rsidRPr="000F2D42">
        <w:tab/>
        <w:t>Срок исполнения услуги не может превышать тридцати календарных дней со дня регистрации обращения.</w:t>
      </w:r>
    </w:p>
    <w:p w:rsidR="002C0533" w:rsidRPr="000F2D42" w:rsidRDefault="002C0533" w:rsidP="002C0533">
      <w:pPr>
        <w:ind w:firstLine="600"/>
        <w:jc w:val="both"/>
      </w:pPr>
      <w:r w:rsidRPr="000F2D42">
        <w:t>2.5.</w:t>
      </w:r>
      <w:r w:rsidRPr="000F2D42">
        <w:tab/>
        <w:t>Срок проведения проверок.</w:t>
      </w:r>
    </w:p>
    <w:p w:rsidR="002C0533" w:rsidRPr="000F2D42" w:rsidRDefault="002C0533" w:rsidP="002C0533">
      <w:pPr>
        <w:ind w:firstLine="600"/>
        <w:jc w:val="both"/>
      </w:pPr>
      <w:r w:rsidRPr="000F2D42">
        <w:t>2.5.1.</w:t>
      </w:r>
      <w:r w:rsidRPr="000F2D42">
        <w:tab/>
        <w:t>Срок проведения плановой проверки составляет не более чем пятнадцать рабочих дней со дня начала ее проведения.</w:t>
      </w:r>
    </w:p>
    <w:p w:rsidR="002C0533" w:rsidRPr="000F2D42" w:rsidRDefault="002C0533" w:rsidP="002C0533">
      <w:pPr>
        <w:ind w:firstLine="600"/>
        <w:jc w:val="both"/>
      </w:pPr>
      <w:r w:rsidRPr="000F2D42">
        <w:t>2.5.2.</w:t>
      </w:r>
      <w:r w:rsidRPr="000F2D42">
        <w:tab/>
        <w:t>В отношении субъектов малого предпринимательства общий срок проведения плановых выездных проверок не может превышать сорок часов для малого предприятия и десять часов для микропредприятия в год.</w:t>
      </w:r>
    </w:p>
    <w:p w:rsidR="002C0533" w:rsidRPr="000F2D42" w:rsidRDefault="002C0533" w:rsidP="002C0533">
      <w:pPr>
        <w:ind w:firstLine="600"/>
        <w:jc w:val="both"/>
      </w:pPr>
      <w:r w:rsidRPr="000F2D42">
        <w:t>2.5.3.</w:t>
      </w:r>
      <w:r w:rsidRPr="000F2D42">
        <w:tab/>
        <w:t>Срок проведения внеплановой выездной проверки не может превышать пять рабочих дней.</w:t>
      </w:r>
    </w:p>
    <w:p w:rsidR="002C0533" w:rsidRPr="000F2D42" w:rsidRDefault="002C0533" w:rsidP="002C0533">
      <w:pPr>
        <w:ind w:firstLine="600"/>
        <w:jc w:val="both"/>
      </w:pPr>
      <w:r w:rsidRPr="000F2D42">
        <w:t>2.5.4.</w:t>
      </w:r>
      <w:r w:rsidRPr="000F2D42">
        <w:tab/>
        <w:t>В случае необходимости при проведении проверки, указанной в пункте 2.5.2,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C0533" w:rsidRPr="000F2D42" w:rsidRDefault="002C0533" w:rsidP="002C0533">
      <w:pPr>
        <w:ind w:firstLine="600"/>
        <w:jc w:val="both"/>
      </w:pPr>
      <w:r w:rsidRPr="000F2D42">
        <w:t>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2C0533" w:rsidRPr="000F2D42" w:rsidRDefault="002C0533" w:rsidP="002C0533">
      <w:pPr>
        <w:ind w:firstLine="600"/>
        <w:jc w:val="both"/>
      </w:pPr>
      <w:r w:rsidRPr="000F2D42">
        <w:t>2.5.5.</w:t>
      </w:r>
      <w:r w:rsidRPr="000F2D42">
        <w:tab/>
        <w:t>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проводящих проверку, срок проведения проверки может быть продлен, но не более чем на десять рабочих дней и не более чем на десять часов в отношении микропредприятий.</w:t>
      </w:r>
    </w:p>
    <w:p w:rsidR="002C0533" w:rsidRPr="000F2D42" w:rsidRDefault="002C0533" w:rsidP="002C0533">
      <w:pPr>
        <w:pStyle w:val="ab"/>
        <w:spacing w:before="0" w:beforeAutospacing="0" w:after="0" w:afterAutospacing="0"/>
        <w:ind w:firstLine="540"/>
        <w:jc w:val="both"/>
      </w:pPr>
      <w:r w:rsidRPr="000F2D42">
        <w:lastRenderedPageBreak/>
        <w:t xml:space="preserve">2.5.6. Если иное не установлено частью 2 статьи 26.1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статьи 4 Федеральногозакона от 24 июля 2007 года №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частью 9 статьи 9 Федерального закона от 26 декабря </w:t>
      </w:r>
      <w:smartTag w:uri="urn:schemas-microsoft-com:office:smarttags" w:element="metricconverter">
        <w:smartTagPr>
          <w:attr w:name="ProductID" w:val="2008 г"/>
        </w:smartTagPr>
        <w:r w:rsidRPr="000F2D42">
          <w:t>2008 г</w:t>
        </w:r>
      </w:smartTag>
      <w:r w:rsidRPr="000F2D42">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533" w:rsidRPr="000F2D42" w:rsidRDefault="002C0533" w:rsidP="002C0533">
      <w:pPr>
        <w:pStyle w:val="ae"/>
        <w:ind w:firstLine="540"/>
        <w:jc w:val="both"/>
        <w:rPr>
          <w:rFonts w:ascii="Times New Roman" w:hAnsi="Times New Roman"/>
        </w:rPr>
      </w:pPr>
      <w:bookmarkStart w:id="1" w:name="sub_26102"/>
      <w:r w:rsidRPr="000F2D42">
        <w:rPr>
          <w:rFonts w:ascii="Times New Roman" w:hAnsi="Times New Roman"/>
        </w:rPr>
        <w:t xml:space="preserve">При наличии информации о том, что в отношении указанных в абзаце 1 настоящего пункта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года №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вотношении таких лиц по основаниям, предусмотренным частью 8 статьи 9 Федерального закона от 26 декабря </w:t>
      </w:r>
      <w:smartTag w:uri="urn:schemas-microsoft-com:office:smarttags" w:element="metricconverter">
        <w:smartTagPr>
          <w:attr w:name="ProductID" w:val="2008 г"/>
        </w:smartTagPr>
        <w:r w:rsidRPr="000F2D42">
          <w:rPr>
            <w:rFonts w:ascii="Times New Roman" w:hAnsi="Times New Roman"/>
          </w:rPr>
          <w:t>2008 г</w:t>
        </w:r>
      </w:smartTag>
      <w:r w:rsidRPr="000F2D42">
        <w:rPr>
          <w:rFonts w:ascii="Times New Roman" w:hAnsi="Times New Roman"/>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иными федеральными законами, устанавливающими особенности организации и проведения проверок.При этом в ежегодном плане проведения плановых проверок помимо сведений, предусмотренных частью 4 статьи 9 Федерального закона от 26 декабря </w:t>
      </w:r>
      <w:smartTag w:uri="urn:schemas-microsoft-com:office:smarttags" w:element="metricconverter">
        <w:smartTagPr>
          <w:attr w:name="ProductID" w:val="2008 г"/>
        </w:smartTagPr>
        <w:r w:rsidRPr="000F2D42">
          <w:rPr>
            <w:rFonts w:ascii="Times New Roman" w:hAnsi="Times New Roman"/>
          </w:rPr>
          <w:t>2008 г</w:t>
        </w:r>
      </w:smartTag>
      <w:r w:rsidRPr="000F2D42">
        <w:rPr>
          <w:rFonts w:ascii="Times New Roman" w:hAnsi="Times New Roman"/>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bookmarkEnd w:id="1"/>
    <w:p w:rsidR="002C0533" w:rsidRPr="000F2D42" w:rsidRDefault="002C0533" w:rsidP="002C0533">
      <w:pPr>
        <w:ind w:firstLine="600"/>
      </w:pPr>
    </w:p>
    <w:p w:rsidR="002C0533" w:rsidRPr="000F2D42" w:rsidRDefault="002C0533" w:rsidP="002C0533">
      <w:pPr>
        <w:ind w:firstLine="600"/>
        <w:jc w:val="center"/>
        <w:rPr>
          <w:b/>
        </w:rPr>
      </w:pPr>
      <w:r w:rsidRPr="000F2D42">
        <w:rPr>
          <w:b/>
        </w:rPr>
        <w:t>3.</w:t>
      </w:r>
      <w:r w:rsidRPr="000F2D42">
        <w:rPr>
          <w:b/>
        </w:rPr>
        <w:tab/>
        <w:t xml:space="preserve">Состав, последовательность и сроки выполнения </w:t>
      </w:r>
    </w:p>
    <w:p w:rsidR="002C0533" w:rsidRPr="000F2D42" w:rsidRDefault="002C0533" w:rsidP="002C0533">
      <w:pPr>
        <w:ind w:firstLine="600"/>
        <w:jc w:val="center"/>
        <w:rPr>
          <w:b/>
        </w:rPr>
      </w:pPr>
      <w:r w:rsidRPr="000F2D42">
        <w:rPr>
          <w:b/>
        </w:rPr>
        <w:t xml:space="preserve">административных процедур (действий), требования к порядку </w:t>
      </w:r>
    </w:p>
    <w:p w:rsidR="002C0533" w:rsidRPr="000F2D42" w:rsidRDefault="002C0533" w:rsidP="002C0533">
      <w:pPr>
        <w:ind w:firstLine="600"/>
        <w:jc w:val="center"/>
        <w:rPr>
          <w:b/>
        </w:rPr>
      </w:pPr>
      <w:r w:rsidRPr="000F2D42">
        <w:rPr>
          <w:b/>
        </w:rPr>
        <w:t xml:space="preserve">их выполнения, в том числе особенности выполнения </w:t>
      </w:r>
    </w:p>
    <w:p w:rsidR="002C0533" w:rsidRPr="000F2D42" w:rsidRDefault="002C0533" w:rsidP="002C0533">
      <w:pPr>
        <w:ind w:firstLine="600"/>
        <w:jc w:val="center"/>
        <w:rPr>
          <w:b/>
        </w:rPr>
      </w:pPr>
      <w:r w:rsidRPr="000F2D42">
        <w:rPr>
          <w:b/>
        </w:rPr>
        <w:t>административных процедур (действий) в электронной форме.</w:t>
      </w:r>
    </w:p>
    <w:p w:rsidR="002C0533" w:rsidRPr="000F2D42" w:rsidRDefault="002C0533" w:rsidP="002C0533">
      <w:pPr>
        <w:ind w:firstLine="600"/>
        <w:jc w:val="center"/>
      </w:pPr>
    </w:p>
    <w:p w:rsidR="002C0533" w:rsidRPr="000F2D42" w:rsidRDefault="002C0533" w:rsidP="002C0533">
      <w:pPr>
        <w:ind w:firstLine="600"/>
        <w:jc w:val="both"/>
      </w:pPr>
      <w:r w:rsidRPr="000F2D42">
        <w:t>3.1.</w:t>
      </w:r>
      <w:r w:rsidRPr="000F2D42">
        <w:tab/>
        <w:t>Осуществление муниципального контроля в области торговой деятельности включает в себя следующие административные процедуры:</w:t>
      </w:r>
    </w:p>
    <w:p w:rsidR="002C0533" w:rsidRPr="000F2D42" w:rsidRDefault="002C0533" w:rsidP="002C0533">
      <w:pPr>
        <w:ind w:firstLine="600"/>
        <w:jc w:val="both"/>
      </w:pPr>
      <w:r w:rsidRPr="000F2D42">
        <w:t>-</w:t>
      </w:r>
      <w:r w:rsidRPr="000F2D42">
        <w:tab/>
        <w:t xml:space="preserve"> составление ежегодного плана проведения плановых проверок;</w:t>
      </w:r>
    </w:p>
    <w:p w:rsidR="002C0533" w:rsidRPr="000F2D42" w:rsidRDefault="002C0533" w:rsidP="002C0533">
      <w:pPr>
        <w:ind w:firstLine="600"/>
        <w:jc w:val="both"/>
      </w:pPr>
      <w:r w:rsidRPr="000F2D42">
        <w:t>-</w:t>
      </w:r>
      <w:r w:rsidRPr="000F2D42">
        <w:tab/>
        <w:t xml:space="preserve"> прием и регистрация обращений и заявлений;</w:t>
      </w:r>
    </w:p>
    <w:p w:rsidR="002C0533" w:rsidRPr="000F2D42" w:rsidRDefault="002C0533" w:rsidP="002C0533">
      <w:pPr>
        <w:ind w:firstLine="600"/>
        <w:jc w:val="both"/>
      </w:pPr>
      <w:r w:rsidRPr="000F2D42">
        <w:t>-</w:t>
      </w:r>
      <w:r w:rsidRPr="000F2D42">
        <w:tab/>
        <w:t xml:space="preserve"> подготовка решения о проведении проверки;</w:t>
      </w:r>
    </w:p>
    <w:p w:rsidR="002C0533" w:rsidRPr="000F2D42" w:rsidRDefault="002C0533" w:rsidP="002C0533">
      <w:pPr>
        <w:ind w:firstLine="600"/>
        <w:jc w:val="both"/>
      </w:pPr>
      <w:r w:rsidRPr="000F2D42">
        <w:t>-</w:t>
      </w:r>
      <w:r w:rsidRPr="000F2D42">
        <w:tab/>
        <w:t xml:space="preserve"> проведение документарной проверки;</w:t>
      </w:r>
    </w:p>
    <w:p w:rsidR="002C0533" w:rsidRPr="000F2D42" w:rsidRDefault="002C0533" w:rsidP="002C0533">
      <w:pPr>
        <w:ind w:firstLine="600"/>
        <w:jc w:val="both"/>
      </w:pPr>
      <w:r w:rsidRPr="000F2D42">
        <w:t>-</w:t>
      </w:r>
      <w:r w:rsidRPr="000F2D42">
        <w:tab/>
        <w:t xml:space="preserve"> проведение выездной проверки;</w:t>
      </w:r>
    </w:p>
    <w:p w:rsidR="002C0533" w:rsidRPr="000F2D42" w:rsidRDefault="002C0533" w:rsidP="002C0533">
      <w:pPr>
        <w:ind w:firstLine="600"/>
        <w:jc w:val="both"/>
      </w:pPr>
      <w:r w:rsidRPr="000F2D42">
        <w:t>- оформление результатов проверки;</w:t>
      </w:r>
    </w:p>
    <w:p w:rsidR="002C0533" w:rsidRPr="000F2D42" w:rsidRDefault="002C0533" w:rsidP="002C0533">
      <w:pPr>
        <w:ind w:firstLine="600"/>
        <w:jc w:val="both"/>
      </w:pPr>
      <w:r w:rsidRPr="000F2D42">
        <w:lastRenderedPageBreak/>
        <w:t>- принятие мер в отношении выявленных фактов нарушений по результатам проверки.</w:t>
      </w:r>
    </w:p>
    <w:p w:rsidR="002C0533" w:rsidRPr="000F2D42" w:rsidRDefault="002C0533" w:rsidP="002C0533">
      <w:pPr>
        <w:ind w:firstLine="600"/>
        <w:jc w:val="both"/>
      </w:pPr>
      <w:r w:rsidRPr="000F2D42">
        <w:t>3.2.</w:t>
      </w:r>
      <w:r w:rsidRPr="000F2D42">
        <w:tab/>
        <w:t>Составление ежегодного плана проведения плановых проверок.</w:t>
      </w:r>
    </w:p>
    <w:p w:rsidR="002C0533" w:rsidRPr="000F2D42" w:rsidRDefault="002C0533" w:rsidP="002C0533">
      <w:pPr>
        <w:ind w:firstLine="600"/>
        <w:jc w:val="both"/>
      </w:pPr>
      <w:r w:rsidRPr="000F2D42">
        <w:t>3.2.1.</w:t>
      </w:r>
      <w:r w:rsidRPr="000F2D42">
        <w:tab/>
        <w:t>Основанием для составления ежегодного плана проведения плановых проверок (далее - план проверок), является наступление плановой даты – 1 сентября года, предшествующего году проведения плановых проверок.</w:t>
      </w:r>
    </w:p>
    <w:p w:rsidR="002C0533" w:rsidRPr="000F2D42" w:rsidRDefault="002C0533" w:rsidP="002C0533">
      <w:pPr>
        <w:ind w:firstLine="600"/>
        <w:jc w:val="both"/>
      </w:pPr>
      <w:r w:rsidRPr="000F2D42">
        <w:t>Плановые проверки проводятся не чаще чем один раз в три года, на основании разрабатываемых органами муниципального контроля в соответствии с их полномочиями ежегодных планов.</w:t>
      </w:r>
    </w:p>
    <w:p w:rsidR="002C0533" w:rsidRPr="000F2D42" w:rsidRDefault="002C0533" w:rsidP="002C0533">
      <w:pPr>
        <w:ind w:firstLine="600"/>
        <w:jc w:val="both"/>
      </w:pPr>
      <w:r w:rsidRPr="000F2D42">
        <w:t>Плановая проверка проводится в форме документарной проверки и (или) выездной проверки.</w:t>
      </w:r>
    </w:p>
    <w:p w:rsidR="002C0533" w:rsidRPr="000F2D42" w:rsidRDefault="002C0533" w:rsidP="002C0533">
      <w:pPr>
        <w:ind w:firstLine="600"/>
        <w:jc w:val="both"/>
      </w:pPr>
      <w:r w:rsidRPr="000F2D42">
        <w:t>3.2.2.</w:t>
      </w:r>
      <w:r w:rsidRPr="000F2D42">
        <w:tab/>
        <w:t>Должностное лицо органа муниципального контроля составляет проект плана проверок по типовой форме, в который могут быть включены юридические лица, индивидуальные предприниматели, в отношении которых установлен факт истечения трех лет со дня:</w:t>
      </w:r>
    </w:p>
    <w:p w:rsidR="002C0533" w:rsidRPr="000F2D42" w:rsidRDefault="002C0533" w:rsidP="002C0533">
      <w:pPr>
        <w:ind w:firstLine="600"/>
        <w:jc w:val="both"/>
      </w:pPr>
      <w:r w:rsidRPr="000F2D42">
        <w:t xml:space="preserve">- </w:t>
      </w:r>
      <w:r w:rsidRPr="000F2D42">
        <w:tab/>
        <w:t>государственной регистрации юридического лица, индивидуального предпринимателя;</w:t>
      </w:r>
    </w:p>
    <w:p w:rsidR="002C0533" w:rsidRPr="000F2D42" w:rsidRDefault="002C0533" w:rsidP="002C0533">
      <w:pPr>
        <w:ind w:firstLine="600"/>
        <w:jc w:val="both"/>
      </w:pPr>
      <w:r w:rsidRPr="000F2D42">
        <w:t>-</w:t>
      </w:r>
      <w:r w:rsidRPr="000F2D42">
        <w:tab/>
        <w:t xml:space="preserve"> окончания проведения последней плановой проверки юридического лица, индивидуального предпринимателя;</w:t>
      </w:r>
    </w:p>
    <w:p w:rsidR="002C0533" w:rsidRPr="000F2D42" w:rsidRDefault="002C0533" w:rsidP="002C0533">
      <w:pPr>
        <w:ind w:firstLine="600"/>
        <w:jc w:val="both"/>
      </w:pPr>
      <w:r w:rsidRPr="000F2D42">
        <w:t>-</w:t>
      </w:r>
      <w:r w:rsidRPr="000F2D42">
        <w:tab/>
        <w:t xml:space="preserve">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2C0533" w:rsidRPr="000F2D42" w:rsidRDefault="002C0533" w:rsidP="002C0533">
      <w:pPr>
        <w:ind w:firstLine="600"/>
        <w:jc w:val="both"/>
      </w:pPr>
      <w:r w:rsidRPr="000F2D42">
        <w:t>3.2.3.</w:t>
      </w:r>
      <w:r w:rsidRPr="000F2D42">
        <w:tab/>
        <w:t>Проект ежегодного плана проведения проверок и сопроводительное письмо в органы прокуратуры направляется на согласование руководителю органа муниципального контроля. Сопроводительное письмо, подписанное главой администрации  Красногвардейского сельского поселения с проектом плана проведения плановых проверок в срок до 1 сентября года, предшествующего году проведения плановых проверок, направляется для согласования в  прокуратуру Советского района.</w:t>
      </w:r>
    </w:p>
    <w:p w:rsidR="002C0533" w:rsidRPr="000F2D42" w:rsidRDefault="002C0533" w:rsidP="002C0533">
      <w:pPr>
        <w:ind w:firstLine="600"/>
        <w:jc w:val="both"/>
      </w:pPr>
      <w:r w:rsidRPr="000F2D42">
        <w:t>3.2.4.</w:t>
      </w:r>
      <w:r w:rsidRPr="000F2D42">
        <w:tab/>
        <w:t xml:space="preserve">Органы прокуратуры рассматривают проекты ежегодных планов проведения плановых проверок и в срок до 1 октября года вносят предложения руководителю органа муниципального контроля. </w:t>
      </w:r>
    </w:p>
    <w:p w:rsidR="002C0533" w:rsidRPr="000F2D42" w:rsidRDefault="002C0533" w:rsidP="002C0533">
      <w:pPr>
        <w:ind w:firstLine="600"/>
        <w:jc w:val="both"/>
      </w:pPr>
      <w:r w:rsidRPr="000F2D42">
        <w:t>3.2.5.</w:t>
      </w:r>
      <w:r w:rsidRPr="000F2D42">
        <w:tab/>
        <w:t xml:space="preserve">Орган муниципального контроля рассматривает предложения органов прокуратуры и по итогам их рассмотрения в срок до 1 ноября года, предшествующего году проведения плановых проверок, направляет в  прокуратуру Советского района утвержденный ежегодный план проведения плановых проверок. </w:t>
      </w:r>
    </w:p>
    <w:p w:rsidR="002C0533" w:rsidRPr="000F2D42" w:rsidRDefault="002C0533" w:rsidP="002C0533">
      <w:pPr>
        <w:ind w:firstLine="600"/>
        <w:jc w:val="both"/>
      </w:pPr>
      <w:r w:rsidRPr="000F2D42">
        <w:t>3.2.6.</w:t>
      </w:r>
      <w:r w:rsidRPr="000F2D42">
        <w:tab/>
        <w:t>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Красногвардейского сельского поселения в сети Интернет.</w:t>
      </w:r>
    </w:p>
    <w:p w:rsidR="002C0533" w:rsidRPr="000F2D42" w:rsidRDefault="002C0533" w:rsidP="002C0533">
      <w:pPr>
        <w:pStyle w:val="ae"/>
        <w:ind w:firstLine="540"/>
        <w:jc w:val="both"/>
        <w:rPr>
          <w:rFonts w:ascii="Times New Roman" w:hAnsi="Times New Roman"/>
        </w:rPr>
      </w:pPr>
      <w:r w:rsidRPr="000F2D42">
        <w:rPr>
          <w:rFonts w:ascii="Times New Roman" w:hAnsi="Times New Roman"/>
        </w:rPr>
        <w:t xml:space="preserve">3.2.7. </w:t>
      </w:r>
      <w:bookmarkStart w:id="2" w:name="sub_26104"/>
      <w:r w:rsidRPr="000F2D42">
        <w:rPr>
          <w:rFonts w:ascii="Times New Roman" w:hAnsi="Times New Roman"/>
        </w:rPr>
        <w:t>При разработке ежегодных планов проведения плановых проверок на 2017 и 2018 годы орган муниципального контроля обязан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2C0533" w:rsidRPr="000F2D42" w:rsidRDefault="002C0533" w:rsidP="002C0533">
      <w:pPr>
        <w:pStyle w:val="ae"/>
        <w:ind w:firstLine="540"/>
        <w:jc w:val="both"/>
        <w:rPr>
          <w:rFonts w:ascii="Times New Roman" w:hAnsi="Times New Roman"/>
        </w:rPr>
      </w:pPr>
      <w:bookmarkStart w:id="3" w:name="sub_26105"/>
      <w:bookmarkEnd w:id="2"/>
      <w:r w:rsidRPr="000F2D42">
        <w:rPr>
          <w:rFonts w:ascii="Times New Roman" w:hAnsi="Times New Roman"/>
        </w:rPr>
        <w:t xml:space="preserve">Должностные лица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w:t>
      </w:r>
      <w:r w:rsidRPr="000F2D42">
        <w:rPr>
          <w:rFonts w:ascii="Times New Roman" w:hAnsi="Times New Roman"/>
        </w:rPr>
        <w:lastRenderedPageBreak/>
        <w:t>его уполномоченному представителю содержание положений настоящего пункта. В случае представления должностным лицам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оснований, предусмотренных частью 2 статьи 26.1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проведение плановой проверки прекращается, о чем составляется соответствующий акт.</w:t>
      </w:r>
    </w:p>
    <w:bookmarkEnd w:id="3"/>
    <w:p w:rsidR="002C0533" w:rsidRPr="000F2D42" w:rsidRDefault="002C0533" w:rsidP="002C0533">
      <w:pPr>
        <w:ind w:firstLine="600"/>
        <w:jc w:val="both"/>
      </w:pPr>
      <w:r w:rsidRPr="000F2D42">
        <w:t>3.2.8.</w:t>
      </w:r>
      <w:r w:rsidRPr="000F2D42">
        <w:tab/>
        <w:t>Исполнение муниципальной функции предусмотренной настоящим Административным регламентом осуществляется должностными лицами   Администрации Красногвардейского сельского поселения.</w:t>
      </w:r>
    </w:p>
    <w:p w:rsidR="002C0533" w:rsidRPr="000F2D42" w:rsidRDefault="002C0533" w:rsidP="002C0533">
      <w:pPr>
        <w:ind w:firstLine="600"/>
        <w:jc w:val="both"/>
      </w:pPr>
      <w:r w:rsidRPr="000F2D42">
        <w:t>Результатом осуществления административной процедуры является размещенный на официальном сайте Администрации Красногвардейского сельского поселения  в сети Интернет» плана проверок.</w:t>
      </w:r>
    </w:p>
    <w:p w:rsidR="002C0533" w:rsidRPr="000F2D42" w:rsidRDefault="002C0533" w:rsidP="002C0533">
      <w:pPr>
        <w:ind w:firstLine="600"/>
        <w:jc w:val="both"/>
      </w:pPr>
      <w:r w:rsidRPr="000F2D42">
        <w:t>3.2.9.</w:t>
      </w:r>
      <w:r w:rsidRPr="000F2D42">
        <w:tab/>
        <w:t>Максимальный срок осуществления указанной административной процедуры – шестьдесят рабочих дней.</w:t>
      </w:r>
    </w:p>
    <w:p w:rsidR="002C0533" w:rsidRPr="000F2D42" w:rsidRDefault="002C0533" w:rsidP="002C0533">
      <w:pPr>
        <w:ind w:firstLine="600"/>
        <w:jc w:val="both"/>
      </w:pPr>
      <w:r w:rsidRPr="000F2D42">
        <w:t>3.3.</w:t>
      </w:r>
      <w:r w:rsidRPr="000F2D42">
        <w:tab/>
        <w:t>Прием и регистрация обращений и заявлений.</w:t>
      </w:r>
    </w:p>
    <w:p w:rsidR="002C0533" w:rsidRPr="000F2D42" w:rsidRDefault="002C0533" w:rsidP="002C0533">
      <w:pPr>
        <w:ind w:firstLine="600"/>
        <w:jc w:val="both"/>
      </w:pPr>
      <w:r w:rsidRPr="000F2D42">
        <w:t>3.3.1.</w:t>
      </w:r>
      <w:r w:rsidRPr="000F2D42">
        <w:tab/>
        <w:t>Основанием для начала процедуры приема и регистрации обращений и заявлений, является поступление:</w:t>
      </w:r>
    </w:p>
    <w:p w:rsidR="002C0533" w:rsidRPr="000F2D42" w:rsidRDefault="002C0533" w:rsidP="002C0533">
      <w:pPr>
        <w:shd w:val="clear" w:color="auto" w:fill="FFFFFF"/>
        <w:spacing w:line="270" w:lineRule="atLeast"/>
        <w:ind w:firstLine="720"/>
        <w:jc w:val="both"/>
      </w:pPr>
      <w:r w:rsidRPr="000F2D42">
        <w:rPr>
          <w:bdr w:val="none" w:sz="0" w:space="0" w:color="auto" w:frame="1"/>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2C0533" w:rsidRPr="000F2D42" w:rsidRDefault="002C0533" w:rsidP="002C0533">
      <w:pPr>
        <w:shd w:val="clear" w:color="auto" w:fill="FFFFFF"/>
        <w:spacing w:line="270" w:lineRule="atLeast"/>
        <w:ind w:firstLine="720"/>
        <w:jc w:val="both"/>
        <w:rPr>
          <w:bdr w:val="none" w:sz="0" w:space="0" w:color="auto" w:frame="1"/>
        </w:rPr>
      </w:pPr>
      <w:r w:rsidRPr="000F2D42">
        <w:rPr>
          <w:bdr w:val="none" w:sz="0" w:space="0" w:color="auto" w:frame="1"/>
        </w:rPr>
        <w:t>1.1)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2C0533" w:rsidRPr="000F2D42" w:rsidRDefault="002C0533" w:rsidP="002C0533">
      <w:pPr>
        <w:shd w:val="clear" w:color="auto" w:fill="FFFFFF"/>
        <w:spacing w:line="270" w:lineRule="atLeast"/>
        <w:ind w:firstLine="720"/>
        <w:jc w:val="both"/>
      </w:pPr>
      <w:r w:rsidRPr="000F2D42">
        <w:rPr>
          <w:bdr w:val="none" w:sz="0" w:space="0" w:color="auto" w:frame="1"/>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C0533" w:rsidRPr="000F2D42" w:rsidRDefault="002C0533" w:rsidP="002C0533">
      <w:pPr>
        <w:shd w:val="clear" w:color="auto" w:fill="FFFFFF"/>
        <w:spacing w:line="270" w:lineRule="atLeast"/>
        <w:ind w:firstLine="720"/>
        <w:jc w:val="both"/>
      </w:pPr>
      <w:r w:rsidRPr="000F2D42">
        <w:rPr>
          <w:bdr w:val="none" w:sz="0" w:space="0" w:color="auto" w:frame="1"/>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2C0533" w:rsidRPr="000F2D42" w:rsidRDefault="002C0533" w:rsidP="002C0533">
      <w:pPr>
        <w:shd w:val="clear" w:color="auto" w:fill="FFFFFF"/>
        <w:spacing w:line="270" w:lineRule="atLeast"/>
        <w:ind w:firstLine="720"/>
        <w:jc w:val="both"/>
      </w:pPr>
      <w:r w:rsidRPr="000F2D42">
        <w:rPr>
          <w:bdr w:val="none" w:sz="0" w:space="0" w:color="auto" w:frame="1"/>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w:t>
      </w:r>
      <w:r w:rsidRPr="000F2D42">
        <w:rPr>
          <w:bdr w:val="none" w:sz="0" w:space="0" w:color="auto" w:frame="1"/>
        </w:rPr>
        <w:lastRenderedPageBreak/>
        <w:t>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2C0533" w:rsidRPr="000F2D42" w:rsidRDefault="002C0533" w:rsidP="002C0533">
      <w:pPr>
        <w:shd w:val="clear" w:color="auto" w:fill="FFFFFF"/>
        <w:spacing w:line="270" w:lineRule="atLeast"/>
        <w:ind w:firstLine="720"/>
        <w:jc w:val="both"/>
        <w:rPr>
          <w:bdr w:val="none" w:sz="0" w:space="0" w:color="auto" w:frame="1"/>
        </w:rPr>
      </w:pPr>
      <w:r w:rsidRPr="000F2D42">
        <w:rPr>
          <w:bdr w:val="none" w:sz="0" w:space="0" w:color="auto" w:frame="1"/>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2C0533" w:rsidRPr="000F2D42" w:rsidRDefault="002C0533" w:rsidP="002C0533">
      <w:pPr>
        <w:shd w:val="clear" w:color="auto" w:fill="FFFFFF"/>
        <w:spacing w:line="270" w:lineRule="atLeast"/>
        <w:ind w:firstLine="720"/>
        <w:jc w:val="both"/>
      </w:pPr>
      <w:r w:rsidRPr="000F2D42">
        <w:rPr>
          <w:bdr w:val="none" w:sz="0" w:space="0" w:color="auto" w:frame="1"/>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2C0533" w:rsidRPr="000F2D42" w:rsidRDefault="002C0533" w:rsidP="002C0533">
      <w:pPr>
        <w:ind w:firstLine="600"/>
        <w:jc w:val="both"/>
      </w:pPr>
      <w:r w:rsidRPr="000F2D42">
        <w:t>3.3.2.</w:t>
      </w:r>
      <w:r w:rsidRPr="000F2D42">
        <w:tab/>
        <w:t>При получении заявлений и обращений по почте специалист, ответственный за регистрацию обращений, регистрирует поступление заявления или обращения и представленные документы в соответствии с установленными правилами делопроизводства.</w:t>
      </w:r>
    </w:p>
    <w:p w:rsidR="002C0533" w:rsidRPr="000F2D42" w:rsidRDefault="002C0533" w:rsidP="002C0533">
      <w:pPr>
        <w:ind w:firstLine="600"/>
        <w:jc w:val="both"/>
      </w:pPr>
      <w:r w:rsidRPr="000F2D42">
        <w:t>3.3.3.</w:t>
      </w:r>
      <w:r w:rsidRPr="000F2D42">
        <w:tab/>
        <w:t>При личном обращении специалист  Администрации  устанавливает предмет обращения, проверяет документ, удостоверяющий личность заявителя, предлагает составить заявление с указанием фактов.</w:t>
      </w:r>
    </w:p>
    <w:p w:rsidR="002C0533" w:rsidRPr="000F2D42" w:rsidRDefault="002C0533" w:rsidP="002C0533">
      <w:pPr>
        <w:ind w:firstLine="600"/>
        <w:jc w:val="both"/>
      </w:pPr>
      <w:r w:rsidRPr="000F2D42">
        <w:t>3.3.4.</w:t>
      </w:r>
      <w:r w:rsidRPr="000F2D42">
        <w:tab/>
        <w:t>При обращении посредством телефонной связи должностное лицо органа муниципального контроля устанавливает предмет обращения, фамилию заявителя и почтовый адрес, по которому должен быть направлен ответ, фиксирует указанные сведения в журнале регистрации жалоб и заявлений.</w:t>
      </w:r>
    </w:p>
    <w:p w:rsidR="002C0533" w:rsidRPr="000F2D42" w:rsidRDefault="002C0533" w:rsidP="002C0533">
      <w:pPr>
        <w:ind w:firstLine="600"/>
        <w:jc w:val="both"/>
      </w:pPr>
      <w:r w:rsidRPr="000F2D42">
        <w:t>3.3.5.</w:t>
      </w:r>
      <w:r w:rsidRPr="000F2D42">
        <w:tab/>
        <w:t>Должностное лицо органа муниципального контроля проверяет обращения и заявления на соответствие следующим требованиям:</w:t>
      </w:r>
    </w:p>
    <w:p w:rsidR="002C0533" w:rsidRPr="000F2D42" w:rsidRDefault="002C0533" w:rsidP="002C0533">
      <w:pPr>
        <w:ind w:firstLine="600"/>
        <w:jc w:val="both"/>
      </w:pPr>
      <w:r w:rsidRPr="000F2D42">
        <w:t>-</w:t>
      </w:r>
      <w:r w:rsidRPr="000F2D42">
        <w:tab/>
        <w:t xml:space="preserve">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2C0533" w:rsidRPr="000F2D42" w:rsidRDefault="002C0533" w:rsidP="002C0533">
      <w:pPr>
        <w:ind w:firstLine="600"/>
        <w:jc w:val="both"/>
      </w:pPr>
      <w:r w:rsidRPr="000F2D42">
        <w:t>-</w:t>
      </w:r>
      <w:r w:rsidRPr="000F2D42">
        <w:tab/>
        <w:t xml:space="preserve"> наличие сведений о фактах, указанных в пункте 3.3.1. настоящего Административного регламента;</w:t>
      </w:r>
    </w:p>
    <w:p w:rsidR="002C0533" w:rsidRPr="000F2D42" w:rsidRDefault="002C0533" w:rsidP="002C0533">
      <w:pPr>
        <w:ind w:firstLine="600"/>
        <w:jc w:val="both"/>
      </w:pPr>
      <w:r w:rsidRPr="000F2D42">
        <w:t xml:space="preserve">- </w:t>
      </w:r>
      <w:r w:rsidRPr="000F2D42">
        <w:tab/>
        <w:t>соответствие предмета обращения полномочиям уполномоченного органа.</w:t>
      </w:r>
    </w:p>
    <w:p w:rsidR="002C0533" w:rsidRPr="000F2D42" w:rsidRDefault="002C0533" w:rsidP="002C0533">
      <w:pPr>
        <w:ind w:firstLine="600"/>
        <w:jc w:val="both"/>
      </w:pPr>
      <w:r w:rsidRPr="000F2D42">
        <w:t xml:space="preserve">3.3.6. Обращения и заявления передаются главе Администрации при соответствии их требованиям, указанным в пункте 3.3.1. настоящего Административного регламента. </w:t>
      </w:r>
    </w:p>
    <w:p w:rsidR="002C0533" w:rsidRPr="000F2D42" w:rsidRDefault="002C0533" w:rsidP="002C0533">
      <w:pPr>
        <w:ind w:firstLine="600"/>
        <w:jc w:val="both"/>
      </w:pPr>
      <w:r w:rsidRPr="000F2D42">
        <w:t>3.3.7.</w:t>
      </w:r>
      <w:r w:rsidRPr="000F2D42">
        <w:tab/>
        <w:t>Глава Администрации  после рассмотрения передает обращения и заявления специалисту с соответствующим поручением.</w:t>
      </w:r>
    </w:p>
    <w:p w:rsidR="002C0533" w:rsidRPr="000F2D42" w:rsidRDefault="002C0533" w:rsidP="002C0533">
      <w:pPr>
        <w:ind w:firstLine="600"/>
        <w:jc w:val="both"/>
      </w:pPr>
      <w:r w:rsidRPr="000F2D42">
        <w:t>3.3.8.</w:t>
      </w:r>
      <w:r w:rsidRPr="000F2D42">
        <w:tab/>
        <w:t>Результатом исполнения административной процедуры является поручение главы Администрации о подготовке решения о проведении проверки.</w:t>
      </w:r>
    </w:p>
    <w:p w:rsidR="002C0533" w:rsidRPr="000F2D42" w:rsidRDefault="002C0533" w:rsidP="002C0533">
      <w:pPr>
        <w:ind w:firstLine="600"/>
        <w:jc w:val="both"/>
      </w:pPr>
      <w:r w:rsidRPr="000F2D42">
        <w:t>3.3.9.</w:t>
      </w:r>
      <w:r w:rsidRPr="000F2D42">
        <w:tab/>
        <w:t>Максимальный срок исполнения указанной административной процедуры - два рабочих дня.</w:t>
      </w:r>
    </w:p>
    <w:p w:rsidR="002C0533" w:rsidRPr="000F2D42" w:rsidRDefault="002C0533" w:rsidP="002C0533">
      <w:pPr>
        <w:ind w:firstLine="600"/>
        <w:jc w:val="both"/>
      </w:pPr>
      <w:r w:rsidRPr="000F2D42">
        <w:t>3.3.10.</w:t>
      </w:r>
      <w:r w:rsidRPr="000F2D42">
        <w:tab/>
        <w:t xml:space="preserve">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3.3.1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w:t>
      </w:r>
      <w:r w:rsidRPr="000F2D42">
        <w:lastRenderedPageBreak/>
        <w:t>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C0533" w:rsidRPr="000F2D42" w:rsidRDefault="002C0533" w:rsidP="002C0533">
      <w:pPr>
        <w:ind w:firstLine="600"/>
        <w:jc w:val="both"/>
      </w:pPr>
      <w:r w:rsidRPr="000F2D42">
        <w:t>3.3.11.</w:t>
      </w:r>
      <w:r w:rsidRPr="000F2D42">
        <w:tab/>
        <w:t>При рассмотрении обращений и заявлений, информации о фактах, указанных в пункте 3.3.1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2C0533" w:rsidRPr="000F2D42" w:rsidRDefault="002C0533" w:rsidP="002C0533">
      <w:pPr>
        <w:ind w:firstLine="600"/>
        <w:jc w:val="both"/>
      </w:pPr>
      <w:r w:rsidRPr="000F2D42">
        <w:t>3.3.12.</w:t>
      </w:r>
      <w:r w:rsidRPr="000F2D42">
        <w:tab/>
        <w:t>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3.3.1 настоящего административного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2C0533" w:rsidRPr="000F2D42" w:rsidRDefault="002C0533" w:rsidP="002C0533">
      <w:pPr>
        <w:ind w:firstLine="600"/>
        <w:jc w:val="both"/>
      </w:pPr>
      <w:r w:rsidRPr="000F2D42">
        <w:t>3.3.13.</w:t>
      </w:r>
      <w:r w:rsidRPr="000F2D42">
        <w:tab/>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пункте 3.3.1 настоящего административного регламента,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подпункте 2 пункта 3.3.1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2C0533" w:rsidRPr="000F2D42" w:rsidRDefault="002C0533" w:rsidP="002C0533">
      <w:pPr>
        <w:ind w:firstLine="600"/>
        <w:jc w:val="both"/>
      </w:pPr>
      <w:r w:rsidRPr="000F2D42">
        <w:t>3.3.14.</w:t>
      </w:r>
      <w:r w:rsidRPr="000F2D42">
        <w:tab/>
        <w:t>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2C0533" w:rsidRPr="000F2D42" w:rsidRDefault="002C0533" w:rsidP="002C0533">
      <w:pPr>
        <w:ind w:firstLine="600"/>
        <w:jc w:val="both"/>
      </w:pPr>
      <w:r w:rsidRPr="000F2D42">
        <w:t>3.3.15.</w:t>
      </w:r>
      <w:r w:rsidRPr="000F2D42">
        <w:tab/>
        <w:t>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2C0533" w:rsidRPr="000F2D42" w:rsidRDefault="002C0533" w:rsidP="002C0533">
      <w:pPr>
        <w:ind w:firstLine="600"/>
        <w:jc w:val="both"/>
      </w:pPr>
      <w:r w:rsidRPr="000F2D42">
        <w:t>3.4.</w:t>
      </w:r>
      <w:r w:rsidRPr="000F2D42">
        <w:tab/>
        <w:t>Подготовка решения о проведении проверки.</w:t>
      </w:r>
    </w:p>
    <w:p w:rsidR="002C0533" w:rsidRPr="000F2D42" w:rsidRDefault="002C0533" w:rsidP="002C0533">
      <w:pPr>
        <w:ind w:firstLine="600"/>
        <w:jc w:val="both"/>
      </w:pPr>
      <w:r w:rsidRPr="000F2D42">
        <w:t>3.4.1.</w:t>
      </w:r>
      <w:r w:rsidRPr="000F2D42">
        <w:tab/>
        <w:t>Основаниями для подготовки решения о проведении проверки, являются:</w:t>
      </w:r>
    </w:p>
    <w:p w:rsidR="002C0533" w:rsidRPr="000F2D42" w:rsidRDefault="002C0533" w:rsidP="002C0533">
      <w:pPr>
        <w:ind w:firstLine="600"/>
        <w:jc w:val="both"/>
      </w:pPr>
      <w:r w:rsidRPr="000F2D42">
        <w:t>-</w:t>
      </w:r>
      <w:r w:rsidRPr="000F2D42">
        <w:tab/>
        <w:t xml:space="preserve"> наступление даты, на семь дней предшествующей дате проведения плановой проверки;</w:t>
      </w:r>
    </w:p>
    <w:p w:rsidR="002C0533" w:rsidRPr="000F2D42" w:rsidRDefault="002C0533" w:rsidP="002C0533">
      <w:pPr>
        <w:ind w:firstLine="600"/>
        <w:jc w:val="both"/>
      </w:pPr>
      <w:r w:rsidRPr="000F2D42">
        <w:t xml:space="preserve">- </w:t>
      </w:r>
      <w:r w:rsidRPr="000F2D42">
        <w:tab/>
        <w:t>наступление даты, на семь дней предшествующей сроку истечения исполнения субъектом проверки ранее выданного предписания об устранении выявленных нарушений требований;</w:t>
      </w:r>
    </w:p>
    <w:p w:rsidR="002C0533" w:rsidRPr="000F2D42" w:rsidRDefault="002C0533" w:rsidP="002C0533">
      <w:pPr>
        <w:ind w:firstLine="600"/>
        <w:jc w:val="both"/>
      </w:pPr>
      <w:r w:rsidRPr="000F2D42">
        <w:lastRenderedPageBreak/>
        <w:t xml:space="preserve">- </w:t>
      </w:r>
      <w:r w:rsidRPr="000F2D42">
        <w:tab/>
        <w:t>поступление от главы Администрации специалисту, ответственному за подготовку решения о проведении проверки, заявления или обращения с поручением о подготовке решения о проведении проверки;</w:t>
      </w:r>
    </w:p>
    <w:p w:rsidR="002C0533" w:rsidRPr="000F2D42" w:rsidRDefault="002C0533" w:rsidP="002C0533">
      <w:pPr>
        <w:ind w:firstLine="600"/>
        <w:jc w:val="both"/>
      </w:pPr>
      <w:r w:rsidRPr="000F2D42">
        <w:t xml:space="preserve">- </w:t>
      </w:r>
      <w:r w:rsidRPr="000F2D42">
        <w:tab/>
        <w:t>в отношении принятия решения о выездной проверке - поступление специалисту, ответственному за подготовку решения,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w:t>
      </w:r>
    </w:p>
    <w:p w:rsidR="002C0533" w:rsidRPr="000F2D42" w:rsidRDefault="002C0533" w:rsidP="002C0533">
      <w:pPr>
        <w:ind w:firstLine="600"/>
        <w:jc w:val="both"/>
      </w:pPr>
      <w:r w:rsidRPr="000F2D42">
        <w:t>3.4.5.</w:t>
      </w:r>
      <w:r w:rsidRPr="000F2D42">
        <w:tab/>
        <w:t>Специалист, в случае подготовки решения о проведении внеплановой проверки, по результатам рассмотрения изложенных в заявлении или обращении фактов устанавливает:</w:t>
      </w:r>
    </w:p>
    <w:p w:rsidR="002C0533" w:rsidRPr="000F2D42" w:rsidRDefault="002C0533" w:rsidP="002C0533">
      <w:pPr>
        <w:ind w:firstLine="600"/>
        <w:jc w:val="both"/>
      </w:pPr>
      <w:r w:rsidRPr="000F2D42">
        <w:t xml:space="preserve">- </w:t>
      </w:r>
      <w:r w:rsidRPr="000F2D42">
        <w:tab/>
        <w:t>необходимость принятия неотложных мер при проведении проверки;</w:t>
      </w:r>
    </w:p>
    <w:p w:rsidR="002C0533" w:rsidRPr="000F2D42" w:rsidRDefault="002C0533" w:rsidP="002C0533">
      <w:pPr>
        <w:ind w:firstLine="600"/>
        <w:jc w:val="both"/>
      </w:pPr>
      <w:r w:rsidRPr="000F2D42">
        <w:t xml:space="preserve">- </w:t>
      </w:r>
      <w:r w:rsidRPr="000F2D42">
        <w:tab/>
        <w:t>устанавливает возможность оценить исполнение субъектом проверки ранее выданного предписания об устранении выявленных нарушений законодательства без проведения выездной проверки.</w:t>
      </w:r>
    </w:p>
    <w:p w:rsidR="002C0533" w:rsidRPr="000F2D42" w:rsidRDefault="002C0533" w:rsidP="002C0533">
      <w:pPr>
        <w:ind w:firstLine="600"/>
        <w:jc w:val="both"/>
      </w:pPr>
      <w:r w:rsidRPr="000F2D42">
        <w:t>3.4.6.</w:t>
      </w:r>
      <w:r w:rsidRPr="000F2D42">
        <w:tab/>
        <w:t>Специалист  готовит проект решения о проведении выездной проверки в форме распоряжения (приложение № 1):</w:t>
      </w:r>
    </w:p>
    <w:p w:rsidR="002C0533" w:rsidRPr="000F2D42" w:rsidRDefault="002C0533" w:rsidP="002C0533">
      <w:pPr>
        <w:ind w:firstLine="600"/>
        <w:jc w:val="both"/>
      </w:pPr>
      <w:r w:rsidRPr="000F2D42">
        <w:t xml:space="preserve">- </w:t>
      </w:r>
      <w:r w:rsidRPr="000F2D42">
        <w:tab/>
        <w:t>при наличии акта проверки, содержащего сведения о недостаточности информации для произведения оценки соответствия обязательным требованиям;</w:t>
      </w:r>
    </w:p>
    <w:p w:rsidR="002C0533" w:rsidRPr="000F2D42" w:rsidRDefault="002C0533" w:rsidP="002C0533">
      <w:pPr>
        <w:ind w:firstLine="600"/>
        <w:jc w:val="both"/>
      </w:pPr>
      <w:r w:rsidRPr="000F2D42">
        <w:t>-</w:t>
      </w:r>
      <w:r w:rsidRPr="000F2D42">
        <w:tab/>
        <w:t xml:space="preserve"> при обнаружении нарушений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2C0533" w:rsidRPr="000F2D42" w:rsidRDefault="002C0533" w:rsidP="002C0533">
      <w:pPr>
        <w:ind w:firstLine="600"/>
        <w:jc w:val="both"/>
      </w:pPr>
      <w:r w:rsidRPr="000F2D42">
        <w:t xml:space="preserve">- </w:t>
      </w:r>
      <w:r w:rsidRPr="000F2D42">
        <w:tab/>
        <w:t>при указании в плане проверок выездной проверки;</w:t>
      </w:r>
    </w:p>
    <w:p w:rsidR="002C0533" w:rsidRPr="000F2D42" w:rsidRDefault="002C0533" w:rsidP="002C0533">
      <w:pPr>
        <w:ind w:firstLine="600"/>
        <w:jc w:val="both"/>
      </w:pPr>
      <w:r w:rsidRPr="000F2D42">
        <w:t xml:space="preserve">- </w:t>
      </w:r>
      <w:r w:rsidRPr="000F2D42">
        <w:tab/>
        <w:t>при установлении невозможности оценить исполнение субъектом проверки ранее выданного предписания об устранении выявленных нарушений  законодательства без проведения выездной проверки.</w:t>
      </w:r>
    </w:p>
    <w:p w:rsidR="002C0533" w:rsidRPr="000F2D42" w:rsidRDefault="002C0533" w:rsidP="002C0533">
      <w:pPr>
        <w:ind w:firstLine="600"/>
        <w:jc w:val="both"/>
      </w:pPr>
      <w:r w:rsidRPr="000F2D42">
        <w:t>3.4.7.</w:t>
      </w:r>
      <w:r w:rsidRPr="000F2D42">
        <w:tab/>
        <w:t>Во всех остальных случаях специалист  готовит проект решения о проведении документарной проверки в форме распоряжения.</w:t>
      </w:r>
    </w:p>
    <w:p w:rsidR="002C0533" w:rsidRPr="000F2D42" w:rsidRDefault="002C0533" w:rsidP="002C0533">
      <w:pPr>
        <w:ind w:firstLine="600"/>
        <w:jc w:val="both"/>
      </w:pPr>
      <w:r w:rsidRPr="000F2D42">
        <w:t>3.4.8.</w:t>
      </w:r>
      <w:r w:rsidRPr="000F2D42">
        <w:tab/>
        <w:t>В случае необходимости проведения внеплановой выездной проверки на основании поступивших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СМИ специалист  дополнительно готовит проект заявления о согласовании проведения проверки с органом прокуратуры на основании типовой формы.</w:t>
      </w:r>
    </w:p>
    <w:p w:rsidR="002C0533" w:rsidRPr="000F2D42" w:rsidRDefault="002C0533" w:rsidP="002C0533">
      <w:pPr>
        <w:ind w:firstLine="600"/>
        <w:jc w:val="both"/>
      </w:pPr>
      <w:r w:rsidRPr="000F2D42">
        <w:t>3.4.9.</w:t>
      </w:r>
      <w:r w:rsidRPr="000F2D42">
        <w:tab/>
        <w:t xml:space="preserve"> Специалист  передает подготовленные проекты распоряжения о проведении проверки, заявление о согласовании с органами прокуратуры главе Администрации.</w:t>
      </w:r>
    </w:p>
    <w:p w:rsidR="002C0533" w:rsidRPr="000F2D42" w:rsidRDefault="002C0533" w:rsidP="002C0533">
      <w:pPr>
        <w:ind w:firstLine="600"/>
        <w:jc w:val="both"/>
      </w:pPr>
      <w:r w:rsidRPr="000F2D42">
        <w:t>3.4.10. Глава Администрации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w:t>
      </w:r>
    </w:p>
    <w:p w:rsidR="002C0533" w:rsidRPr="000F2D42" w:rsidRDefault="002C0533" w:rsidP="002C0533">
      <w:pPr>
        <w:ind w:firstLine="600"/>
        <w:jc w:val="both"/>
      </w:pPr>
      <w:r w:rsidRPr="000F2D42">
        <w:t>3.4.11. В случае если проект распоряжения о проведении проверок и проекты соответствующих документов не соответствует законодательству, глава Администрации возвращает их специалисту, для приведения их в соответствие с требованиями законодательства с указанием причины возврата. Специалист  должен привести документы в соответствие с требованиями законодательства и направить их главе Администрации  для повторного рассмотрения и принятия соответствующего решения.</w:t>
      </w:r>
    </w:p>
    <w:p w:rsidR="002C0533" w:rsidRPr="000F2D42" w:rsidRDefault="002C0533" w:rsidP="002C0533">
      <w:pPr>
        <w:ind w:firstLine="600"/>
        <w:jc w:val="both"/>
      </w:pPr>
      <w:r w:rsidRPr="000F2D42">
        <w:t>3.4.12.  Глава Администрации передает распоряжение о проведении проверки, заявление о согласовании с органами прокуратуры специалисту.</w:t>
      </w:r>
    </w:p>
    <w:p w:rsidR="002C0533" w:rsidRPr="000F2D42" w:rsidRDefault="002C0533" w:rsidP="002C0533">
      <w:pPr>
        <w:ind w:firstLine="600"/>
        <w:jc w:val="both"/>
      </w:pPr>
      <w:r w:rsidRPr="000F2D42">
        <w:t>3.4.13. Специалист  передает копию распоряжения о проведении проверки специалисту, ответственному за делопроизводство, для направления субъекту проверки.</w:t>
      </w:r>
    </w:p>
    <w:p w:rsidR="002C0533" w:rsidRPr="000F2D42" w:rsidRDefault="002C0533" w:rsidP="002C0533">
      <w:pPr>
        <w:ind w:firstLine="600"/>
        <w:jc w:val="both"/>
      </w:pPr>
      <w:r w:rsidRPr="000F2D42">
        <w:t xml:space="preserve">3.4.13. О проведении внеплановой выездной проверки, за исключением внеплановой выездной проверки, основания проведения которой указаны в подпункте 2 пункта 3.3.1, юридическое лицо, индивидуальный предприниматель уведомляются органом </w:t>
      </w:r>
      <w:r w:rsidRPr="000F2D42">
        <w:lastRenderedPageBreak/>
        <w:t>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2C0533" w:rsidRPr="000F2D42" w:rsidRDefault="002C0533" w:rsidP="002C0533">
      <w:pPr>
        <w:ind w:firstLine="600"/>
        <w:jc w:val="both"/>
      </w:pPr>
      <w:r w:rsidRPr="000F2D42">
        <w:t xml:space="preserve">3.4.14. </w:t>
      </w:r>
      <w:r w:rsidRPr="000F2D42">
        <w:rPr>
          <w:bdr w:val="none" w:sz="0" w:space="0" w:color="auto" w:frame="1"/>
        </w:rPr>
        <w:t>О проведении плановой проверки юридическое лицо, индивидуальный предприниматель уведомляются органом муниципального контроля не позднее чем за три рабочих дня до начала ее проведения посредством направления копии распоряжения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r w:rsidRPr="000F2D42">
        <w:t>.</w:t>
      </w:r>
    </w:p>
    <w:p w:rsidR="002C0533" w:rsidRPr="000F2D42" w:rsidRDefault="002C0533" w:rsidP="002C0533">
      <w:pPr>
        <w:ind w:firstLine="600"/>
        <w:jc w:val="both"/>
      </w:pPr>
      <w:r w:rsidRPr="000F2D42">
        <w:t>3.4.15. В случае выявления фактов, указанных в пункте 3.4.8., специалист:</w:t>
      </w:r>
    </w:p>
    <w:p w:rsidR="002C0533" w:rsidRPr="000F2D42" w:rsidRDefault="002C0533" w:rsidP="002C0533">
      <w:pPr>
        <w:ind w:firstLine="600"/>
        <w:jc w:val="both"/>
      </w:pPr>
      <w:r w:rsidRPr="000F2D42">
        <w:t>-</w:t>
      </w:r>
      <w:r w:rsidRPr="000F2D42">
        <w:tab/>
        <w:t xml:space="preserve"> формирует пакет документов для направления в орган прокуратуры по месту осуществления деятельности субъекта проверки, в состав которого входит заявление о согласовании проведения внеплановой выездной проверки, копия распоряжения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2C0533" w:rsidRPr="000F2D42" w:rsidRDefault="002C0533" w:rsidP="002C0533">
      <w:pPr>
        <w:ind w:firstLine="600"/>
        <w:jc w:val="both"/>
      </w:pPr>
      <w:r w:rsidRPr="000F2D42">
        <w:t xml:space="preserve">- </w:t>
      </w:r>
      <w:r w:rsidRPr="000F2D42">
        <w:tab/>
        <w:t>передает сформированный пакет документов специалисту, ответственному за делопроизводство, для направления в орган прокуратуры по месту осуществления деятельности субъекта проверки заказным почтовым отправлением с уведомлением о вручении или в форме электронного документа, подписанного электронной цифровой подписью.</w:t>
      </w:r>
    </w:p>
    <w:p w:rsidR="002C0533" w:rsidRPr="000F2D42" w:rsidRDefault="002C0533" w:rsidP="002C0533">
      <w:pPr>
        <w:ind w:firstLine="600"/>
        <w:jc w:val="both"/>
      </w:pPr>
      <w:r w:rsidRPr="000F2D42">
        <w:t>3.4.16. Результатом осуществления административной процедуры является распоряжение о проведении проверки, заявление о согласовании с органами прокуратуры.</w:t>
      </w:r>
    </w:p>
    <w:p w:rsidR="002C0533" w:rsidRPr="000F2D42" w:rsidRDefault="002C0533" w:rsidP="002C0533">
      <w:pPr>
        <w:ind w:firstLine="600"/>
        <w:jc w:val="both"/>
      </w:pPr>
      <w:r w:rsidRPr="000F2D42">
        <w:t>3.4.17.  Максимальный срок осуществления указанной административной процедуры - два рабочих дня.</w:t>
      </w:r>
    </w:p>
    <w:p w:rsidR="002C0533" w:rsidRPr="000F2D42" w:rsidRDefault="002C0533" w:rsidP="002C0533">
      <w:pPr>
        <w:ind w:firstLine="600"/>
        <w:jc w:val="both"/>
      </w:pPr>
      <w:r w:rsidRPr="000F2D42">
        <w:t>3.5.</w:t>
      </w:r>
      <w:r w:rsidRPr="000F2D42">
        <w:tab/>
        <w:t>Проведение документарной проверки.</w:t>
      </w:r>
    </w:p>
    <w:p w:rsidR="002C0533" w:rsidRPr="000F2D42" w:rsidRDefault="002C0533" w:rsidP="002C0533">
      <w:pPr>
        <w:ind w:firstLine="600"/>
        <w:jc w:val="both"/>
      </w:pPr>
      <w:r w:rsidRPr="000F2D42">
        <w:t>3.5.1.</w:t>
      </w:r>
      <w:r w:rsidRPr="000F2D42">
        <w:tab/>
        <w:t>Основанием для начала проведения документарной проверки, является получение специалистом  распоряжения о проведении документарной проверки от руководителя органа муниципального контроля.</w:t>
      </w:r>
    </w:p>
    <w:p w:rsidR="002C0533" w:rsidRPr="000F2D42" w:rsidRDefault="002C0533" w:rsidP="002C0533">
      <w:pPr>
        <w:ind w:firstLine="600"/>
        <w:jc w:val="both"/>
      </w:pPr>
      <w:r w:rsidRPr="000F2D42">
        <w:t>3.5.2.</w:t>
      </w:r>
      <w:r w:rsidRPr="000F2D42">
        <w:tab/>
        <w:t xml:space="preserve">Документарная проверка проводится по месту нахождения органа муниципального контроля. В процессе проведения документарной проверки должностными лицами Администрации рассматриваются документы субъекта проверки, предоставленные отраслевыми (функциональными) подразделениями администрации, а также документы, устанавливающие организационно-правовую форму, права и обязанности, документы субъектов проверки, используемые при осуществлении их деятельности и связанные с исполнением ими обязательных требований и требований, установленных нормативными правовыми актами Российской Федерации, Республики Крым и муниципальными правовыми актами, установленных муниципальными правовыми актами, исполнением предписаний и </w:t>
      </w:r>
      <w:r w:rsidRPr="000F2D42">
        <w:lastRenderedPageBreak/>
        <w:t xml:space="preserve">постановлений органов контроля, акты предыдущих проверок и иные документы о результатах контроля (надзора), осуществленных в отношении этих субъектов. </w:t>
      </w:r>
    </w:p>
    <w:p w:rsidR="002C0533" w:rsidRPr="000F2D42" w:rsidRDefault="002C0533" w:rsidP="002C0533">
      <w:pPr>
        <w:ind w:firstLine="600"/>
        <w:jc w:val="both"/>
      </w:pPr>
      <w:r w:rsidRPr="000F2D42">
        <w:t>3.5.3.</w:t>
      </w:r>
      <w:r w:rsidRPr="000F2D42">
        <w:tab/>
        <w:t>В случае если рассмотренные сведения позволяют оценить исполнение субъектом проверки обязательных требований, специалист  производит их оценку и готовит акт проверки в двух экземплярах непосредственно после завершения проверки.</w:t>
      </w:r>
    </w:p>
    <w:p w:rsidR="002C0533" w:rsidRPr="000F2D42" w:rsidRDefault="002C0533" w:rsidP="002C0533">
      <w:pPr>
        <w:ind w:firstLine="600"/>
        <w:jc w:val="both"/>
      </w:pPr>
      <w:r w:rsidRPr="000F2D42">
        <w:t>3.5.6.</w:t>
      </w:r>
      <w:r w:rsidRPr="000F2D42">
        <w:tab/>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заместителя руководителя органа муниципального контроля о проведении проверки о проведении документарной проверки. </w:t>
      </w:r>
    </w:p>
    <w:p w:rsidR="002C0533" w:rsidRPr="000F2D42" w:rsidRDefault="002C0533" w:rsidP="002C0533">
      <w:pPr>
        <w:ind w:firstLine="600"/>
        <w:jc w:val="both"/>
      </w:pPr>
      <w:r w:rsidRPr="000F2D42">
        <w:t>3.5.7.</w:t>
      </w:r>
      <w:r w:rsidRPr="000F2D42">
        <w:tab/>
        <w:t>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2C0533" w:rsidRPr="000F2D42" w:rsidRDefault="002C0533" w:rsidP="002C0533">
      <w:pPr>
        <w:ind w:firstLine="600"/>
        <w:jc w:val="both"/>
      </w:pPr>
      <w:r w:rsidRPr="000F2D42">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2C0533" w:rsidRPr="000F2D42" w:rsidRDefault="002C0533" w:rsidP="002C0533">
      <w:pPr>
        <w:ind w:firstLine="600"/>
        <w:jc w:val="both"/>
      </w:pPr>
      <w:r w:rsidRPr="000F2D42">
        <w:t>3.5.8.</w:t>
      </w:r>
      <w:r w:rsidRPr="000F2D42">
        <w:tab/>
        <w:t>При поступлении ответа на запрос от субъекта проверки специалист уполномоченного органа устанавливает факт соответствия и достаточности представленных документов запросу.</w:t>
      </w:r>
    </w:p>
    <w:p w:rsidR="002C0533" w:rsidRPr="000F2D42" w:rsidRDefault="002C0533" w:rsidP="002C0533">
      <w:pPr>
        <w:ind w:firstLine="600"/>
        <w:jc w:val="both"/>
      </w:pPr>
      <w:r w:rsidRPr="000F2D42">
        <w:t>3.5.9.</w:t>
      </w:r>
      <w:r w:rsidRPr="000F2D42">
        <w:tab/>
        <w:t>В случае если рассмотренные сведения позволяют оценить исполнение субъектом проверки обязательных требований, специалист уполномоченного органа производит их оценку и готовит акт проверки в двух экземплярах непосредственно после завершения проверки.</w:t>
      </w:r>
    </w:p>
    <w:p w:rsidR="002C0533" w:rsidRPr="000F2D42" w:rsidRDefault="002C0533" w:rsidP="002C0533">
      <w:pPr>
        <w:ind w:firstLine="600"/>
        <w:jc w:val="both"/>
      </w:pPr>
      <w:r w:rsidRPr="000F2D42">
        <w:t>3.5.10.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2C0533" w:rsidRPr="000F2D42" w:rsidRDefault="002C0533" w:rsidP="002C0533">
      <w:pPr>
        <w:ind w:firstLine="600"/>
        <w:jc w:val="both"/>
      </w:pPr>
      <w:r w:rsidRPr="000F2D42">
        <w:t>3.5.11. Максимальный срок представления пояснения субъектом проверки составляет десять рабочих дней со дня получения мотивированного требования.</w:t>
      </w:r>
    </w:p>
    <w:p w:rsidR="002C0533" w:rsidRPr="000F2D42" w:rsidRDefault="002C0533" w:rsidP="002C0533">
      <w:pPr>
        <w:ind w:firstLine="600"/>
        <w:jc w:val="both"/>
      </w:pPr>
      <w:r w:rsidRPr="000F2D42">
        <w:t>3.5.12. При поступлении пояснений субъекта проверки в письменной форме специалист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субъектом проверки обязательных требований, специалист уполномоченного органа производит их оценку и готовит акт проверки в двух экземплярах.</w:t>
      </w:r>
    </w:p>
    <w:p w:rsidR="002C0533" w:rsidRPr="000F2D42" w:rsidRDefault="002C0533" w:rsidP="002C0533">
      <w:pPr>
        <w:ind w:firstLine="600"/>
        <w:jc w:val="both"/>
      </w:pPr>
      <w:r w:rsidRPr="000F2D42">
        <w:t>3.5.13. В случае, если после рассмотрения представленных пояснений и документов либо при отсутствии пояснений уполномоченные лица установят признаки нарушения обязательных требований, уполномоченные лица вправе провести выездную проверку.</w:t>
      </w:r>
    </w:p>
    <w:p w:rsidR="002C0533" w:rsidRPr="000F2D42" w:rsidRDefault="002C0533" w:rsidP="002C0533">
      <w:pPr>
        <w:ind w:firstLine="600"/>
        <w:jc w:val="both"/>
      </w:pPr>
      <w:r w:rsidRPr="000F2D42">
        <w:lastRenderedPageBreak/>
        <w:t>3.5.14. Результатом осуществления административной процедуры является акт проверки.</w:t>
      </w:r>
    </w:p>
    <w:p w:rsidR="002C0533" w:rsidRPr="000F2D42" w:rsidRDefault="002C0533" w:rsidP="002C0533">
      <w:pPr>
        <w:ind w:firstLine="600"/>
        <w:jc w:val="both"/>
      </w:pPr>
      <w:r w:rsidRPr="000F2D42">
        <w:t>3.5.15. Максимальный срок выполнения указанных административных действий и осуществления указанной административной процедуры составляет двадцать рабочих дней.</w:t>
      </w:r>
    </w:p>
    <w:p w:rsidR="002C0533" w:rsidRPr="000F2D42" w:rsidRDefault="002C0533" w:rsidP="002C0533">
      <w:pPr>
        <w:ind w:firstLine="600"/>
        <w:jc w:val="both"/>
      </w:pPr>
      <w:r w:rsidRPr="000F2D42">
        <w:t>3.5.16.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2C0533" w:rsidRPr="000F2D42" w:rsidRDefault="002C0533" w:rsidP="002C0533">
      <w:pPr>
        <w:ind w:firstLine="600"/>
        <w:jc w:val="both"/>
      </w:pPr>
      <w:r w:rsidRPr="000F2D42">
        <w:t>3.6.</w:t>
      </w:r>
      <w:r w:rsidRPr="000F2D42">
        <w:tab/>
        <w:t>Проведение выездной проверки.</w:t>
      </w:r>
    </w:p>
    <w:p w:rsidR="002C0533" w:rsidRPr="000F2D42" w:rsidRDefault="002C0533" w:rsidP="002C0533">
      <w:pPr>
        <w:ind w:firstLine="600"/>
        <w:jc w:val="both"/>
      </w:pPr>
      <w:r w:rsidRPr="000F2D42">
        <w:t>3.6.1. Основанием для начала проведения выездной проверки, является получение специалистом  распоряжения о проведении плановой выездной проверки от руководителя органа муниципального контроля, а в случае внеплановой выездной проверки, решения прокурора или его заместителя о согласовании проведения внеплановой выездной проверки, кроме случаев, если в распоряжении о проведении внеплановой выездной проверки устанавливается необходимость принятия неотложных мер в момент совершения нарушений.</w:t>
      </w:r>
    </w:p>
    <w:p w:rsidR="002C0533" w:rsidRPr="000F2D42" w:rsidRDefault="002C0533" w:rsidP="002C0533">
      <w:pPr>
        <w:ind w:firstLine="600"/>
        <w:jc w:val="both"/>
      </w:pPr>
      <w:r w:rsidRPr="000F2D42">
        <w:t>3.6.2. Выездная проверка проводится по месту фактического осуществления деятельности субъекта проверки, если при документарной проверке не представляется возможным:</w:t>
      </w:r>
    </w:p>
    <w:p w:rsidR="002C0533" w:rsidRPr="000F2D42" w:rsidRDefault="002C0533" w:rsidP="002C0533">
      <w:pPr>
        <w:ind w:firstLine="600"/>
        <w:jc w:val="both"/>
      </w:pPr>
      <w:r w:rsidRPr="000F2D42">
        <w:t>- удостовериться в полноте и достоверности сведений, содержащихся в документах субъекта проверки;</w:t>
      </w:r>
    </w:p>
    <w:p w:rsidR="002C0533" w:rsidRPr="000F2D42" w:rsidRDefault="002C0533" w:rsidP="002C0533">
      <w:pPr>
        <w:ind w:firstLine="600"/>
        <w:jc w:val="both"/>
      </w:pPr>
      <w:r w:rsidRPr="000F2D42">
        <w:t>- оценить соответствие деятельности субъекта проверки обязательным требованиям без проведения мероприятий по контролю, для проведения которых требуется организация выездной проверки.</w:t>
      </w:r>
    </w:p>
    <w:p w:rsidR="002C0533" w:rsidRPr="000F2D42" w:rsidRDefault="002C0533" w:rsidP="002C0533">
      <w:pPr>
        <w:ind w:firstLine="600"/>
        <w:jc w:val="both"/>
      </w:pPr>
      <w:r w:rsidRPr="000F2D42">
        <w:t>3.6.3. 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2C0533" w:rsidRPr="000F2D42" w:rsidRDefault="002C0533" w:rsidP="002C0533">
      <w:pPr>
        <w:ind w:firstLine="600"/>
        <w:jc w:val="both"/>
      </w:pPr>
      <w:r w:rsidRPr="000F2D42">
        <w:t>Руководитель, иное должностное лицо или уполномоченный представитель субъекта проверки, его уполномоченный представитель обязаны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субъектом проверки при осуществлении деятельности здания, строения, сооружения, помещения, к используемым субъектом проверки оборудованием, подобным объектам, транспортным средствам и перевозимым ими грузам.</w:t>
      </w:r>
    </w:p>
    <w:p w:rsidR="002C0533" w:rsidRPr="000F2D42" w:rsidRDefault="002C0533" w:rsidP="002C0533">
      <w:pPr>
        <w:ind w:firstLine="600"/>
        <w:jc w:val="both"/>
      </w:pPr>
      <w:r w:rsidRPr="000F2D42">
        <w:t>3.6.4. В случае если рассмотренные сведения и факты позволяют оценить исполнение субъектом проверки обязательных требований, специалист производит их оценку и готовит акт проверки в двух экземплярах непосредственно после ее завершения.</w:t>
      </w:r>
    </w:p>
    <w:p w:rsidR="002C0533" w:rsidRPr="000F2D42" w:rsidRDefault="002C0533" w:rsidP="002C0533">
      <w:pPr>
        <w:ind w:firstLine="600"/>
        <w:jc w:val="both"/>
      </w:pPr>
      <w:r w:rsidRPr="000F2D42">
        <w:t>3.6.5. Результатом исполнения административной процедуры является акт проверки.</w:t>
      </w:r>
    </w:p>
    <w:p w:rsidR="002C0533" w:rsidRPr="000F2D42" w:rsidRDefault="002C0533" w:rsidP="002C0533">
      <w:pPr>
        <w:ind w:firstLine="600"/>
        <w:jc w:val="both"/>
      </w:pPr>
      <w:r w:rsidRPr="000F2D42">
        <w:t xml:space="preserve">3.6.6. Максимальный срок выполнения указанных административных действий и исполнения указанной административной процедуры составляет 15 рабочих дней. </w:t>
      </w:r>
    </w:p>
    <w:p w:rsidR="002C0533" w:rsidRPr="000F2D42" w:rsidRDefault="002C0533" w:rsidP="002C0533">
      <w:pPr>
        <w:ind w:firstLine="600"/>
        <w:jc w:val="both"/>
      </w:pPr>
      <w:r w:rsidRPr="000F2D42">
        <w:t xml:space="preserve">В отношении субъектов малого предпринимательства общий срок проведения плановых выездных проверок не может превышать сорок часов для малого предприятия и десять часов для микропредприятия в год. </w:t>
      </w:r>
    </w:p>
    <w:p w:rsidR="002C0533" w:rsidRPr="000F2D42" w:rsidRDefault="002C0533" w:rsidP="002C0533">
      <w:pPr>
        <w:ind w:firstLine="600"/>
        <w:jc w:val="both"/>
      </w:pPr>
      <w:r w:rsidRPr="000F2D42">
        <w:t xml:space="preserve">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проводящих проверку, срок проведения проверки может </w:t>
      </w:r>
      <w:r w:rsidRPr="000F2D42">
        <w:lastRenderedPageBreak/>
        <w:t>быть продлен, но не более чем на десять рабочих дней и не более чем на десять часов в отношении микропредприятий.</w:t>
      </w:r>
    </w:p>
    <w:p w:rsidR="002C0533" w:rsidRPr="000F2D42" w:rsidRDefault="002C0533" w:rsidP="002C0533">
      <w:pPr>
        <w:ind w:firstLine="600"/>
        <w:jc w:val="both"/>
      </w:pPr>
      <w:r w:rsidRPr="000F2D42">
        <w:t>3.6.7.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2C0533" w:rsidRPr="000F2D42" w:rsidRDefault="002C0533" w:rsidP="002C0533">
      <w:pPr>
        <w:ind w:firstLine="600"/>
        <w:jc w:val="both"/>
      </w:pPr>
      <w:r w:rsidRPr="000F2D42">
        <w:t>3.7. Оформление результатов проверки</w:t>
      </w:r>
    </w:p>
    <w:p w:rsidR="002C0533" w:rsidRPr="000F2D42" w:rsidRDefault="002C0533" w:rsidP="002C0533">
      <w:pPr>
        <w:ind w:firstLine="600"/>
        <w:jc w:val="both"/>
      </w:pPr>
      <w:r w:rsidRPr="000F2D42">
        <w:t>3.7.1. Результаты проверки оформляются должностными лицами органа муниципального контроля, проводящими проверку, в форме акта (приложении № 2), утвержденного приказом Министерства экономического развития Российской Федерации № 141 от 30 апреля 2009 г.</w:t>
      </w:r>
    </w:p>
    <w:p w:rsidR="002C0533" w:rsidRPr="000F2D42" w:rsidRDefault="002C0533" w:rsidP="002C0533">
      <w:pPr>
        <w:ind w:firstLine="600"/>
        <w:jc w:val="both"/>
      </w:pPr>
      <w:r w:rsidRPr="000F2D42">
        <w:t>3.7.2. В акте проверки указываются:</w:t>
      </w:r>
    </w:p>
    <w:p w:rsidR="002C0533" w:rsidRPr="000F2D42" w:rsidRDefault="002C0533" w:rsidP="002C0533">
      <w:pPr>
        <w:ind w:firstLine="600"/>
        <w:jc w:val="both"/>
      </w:pPr>
      <w:r w:rsidRPr="000F2D42">
        <w:t>- дата, время и место составления акта проверки;</w:t>
      </w:r>
    </w:p>
    <w:p w:rsidR="002C0533" w:rsidRPr="000F2D42" w:rsidRDefault="002C0533" w:rsidP="002C0533">
      <w:pPr>
        <w:ind w:firstLine="600"/>
        <w:jc w:val="both"/>
      </w:pPr>
      <w:r w:rsidRPr="000F2D42">
        <w:t>- наименование органа муниципального контроля;</w:t>
      </w:r>
    </w:p>
    <w:p w:rsidR="002C0533" w:rsidRPr="000F2D42" w:rsidRDefault="002C0533" w:rsidP="002C0533">
      <w:pPr>
        <w:ind w:firstLine="600"/>
        <w:jc w:val="both"/>
      </w:pPr>
      <w:r w:rsidRPr="000F2D42">
        <w:t>- дата и номер распоряжения органа муниципального контроля;</w:t>
      </w:r>
    </w:p>
    <w:p w:rsidR="002C0533" w:rsidRPr="000F2D42" w:rsidRDefault="002C0533" w:rsidP="002C0533">
      <w:pPr>
        <w:ind w:firstLine="600"/>
        <w:jc w:val="both"/>
      </w:pPr>
      <w:r w:rsidRPr="000F2D42">
        <w:t>- фамилия, имя, отчество и должность должностного лица или должностных лиц, проводивших проверку;</w:t>
      </w:r>
    </w:p>
    <w:p w:rsidR="002C0533" w:rsidRPr="000F2D42" w:rsidRDefault="002C0533" w:rsidP="002C0533">
      <w:pPr>
        <w:ind w:firstLine="600"/>
        <w:jc w:val="both"/>
      </w:pPr>
      <w:r w:rsidRPr="000F2D42">
        <w:t>- наименование проверяемого субъекта проверки, а также фамилия, имя, отчество должностного лица или уполномоченного представителя субъекта проверки, присутствующих при проведении проверки;</w:t>
      </w:r>
    </w:p>
    <w:p w:rsidR="002C0533" w:rsidRPr="000F2D42" w:rsidRDefault="002C0533" w:rsidP="002C0533">
      <w:pPr>
        <w:ind w:firstLine="600"/>
        <w:jc w:val="both"/>
      </w:pPr>
      <w:r w:rsidRPr="000F2D42">
        <w:t>- дата, время, продолжительность и место проведения проверки;</w:t>
      </w:r>
    </w:p>
    <w:p w:rsidR="002C0533" w:rsidRPr="000F2D42" w:rsidRDefault="002C0533" w:rsidP="002C0533">
      <w:pPr>
        <w:ind w:firstLine="600"/>
        <w:jc w:val="both"/>
      </w:pPr>
      <w:r w:rsidRPr="000F2D42">
        <w:t>- сведения о результатах проверки, в том числе о выявленных нарушениях требований, установленных муниципальными правовыми актами, об их характере и о лицах, допустивших указанные нарушения;</w:t>
      </w:r>
    </w:p>
    <w:p w:rsidR="002C0533" w:rsidRPr="000F2D42" w:rsidRDefault="002C0533" w:rsidP="002C0533">
      <w:pPr>
        <w:ind w:firstLine="600"/>
        <w:jc w:val="both"/>
      </w:pPr>
      <w:r w:rsidRPr="000F2D42">
        <w:t>- сведения об ознакомлении или отказе в ознакомлении с актом проверки должностного лица или уполномоченного представителя субъекта проверки,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субъекта проверки указанного журнала;</w:t>
      </w:r>
    </w:p>
    <w:p w:rsidR="002C0533" w:rsidRPr="000F2D42" w:rsidRDefault="002C0533" w:rsidP="002C0533">
      <w:pPr>
        <w:ind w:firstLine="600"/>
        <w:jc w:val="both"/>
      </w:pPr>
      <w:r w:rsidRPr="000F2D42">
        <w:t>- подпись должностного лица или должностных лиц, проводивших проверку.</w:t>
      </w:r>
    </w:p>
    <w:p w:rsidR="002C0533" w:rsidRPr="000F2D42" w:rsidRDefault="002C0533" w:rsidP="002C0533">
      <w:pPr>
        <w:ind w:firstLine="600"/>
        <w:jc w:val="both"/>
      </w:pPr>
      <w:r w:rsidRPr="000F2D42">
        <w:t xml:space="preserve">3.7.3.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w:t>
      </w:r>
      <w:r w:rsidRPr="000F2D42">
        <w:lastRenderedPageBreak/>
        <w:t>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C0533" w:rsidRPr="000F2D42" w:rsidRDefault="002C0533" w:rsidP="002C0533">
      <w:pPr>
        <w:ind w:firstLine="600"/>
        <w:jc w:val="both"/>
      </w:pPr>
      <w:r w:rsidRPr="000F2D42">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2C0533" w:rsidRPr="000F2D42" w:rsidRDefault="002C0533" w:rsidP="002C0533">
      <w:pPr>
        <w:ind w:firstLine="600"/>
        <w:jc w:val="both"/>
      </w:pPr>
      <w:r w:rsidRPr="000F2D42">
        <w:t>3.7.4.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уполномоченным лицом в орган прокуратуры, которым принято решение о согласовании проведения проверки, в течение пяти рабочих дней со дня составления акта.</w:t>
      </w:r>
    </w:p>
    <w:p w:rsidR="002C0533" w:rsidRPr="000F2D42" w:rsidRDefault="002C0533" w:rsidP="002C0533">
      <w:pPr>
        <w:ind w:firstLine="600"/>
        <w:jc w:val="both"/>
      </w:pPr>
      <w:r w:rsidRPr="000F2D42">
        <w:t>3.7.5.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C0533" w:rsidRPr="000F2D42" w:rsidRDefault="002C0533" w:rsidP="002C0533">
      <w:pPr>
        <w:ind w:firstLine="600"/>
        <w:jc w:val="both"/>
      </w:pPr>
      <w:r w:rsidRPr="000F2D42">
        <w:t>3.7.6. К акту проверки прилагаются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физического лица, предписание об устранении выявленных нарушений и иные связанные с результатами проверки документы или их копии.</w:t>
      </w:r>
    </w:p>
    <w:p w:rsidR="002C0533" w:rsidRPr="000F2D42" w:rsidRDefault="002C0533" w:rsidP="002C0533">
      <w:pPr>
        <w:ind w:firstLine="600"/>
        <w:jc w:val="both"/>
      </w:pPr>
      <w:r w:rsidRPr="000F2D42">
        <w:t>3.7.7.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2C0533" w:rsidRPr="000F2D42" w:rsidRDefault="002C0533" w:rsidP="002C0533">
      <w:pPr>
        <w:ind w:firstLine="600"/>
        <w:jc w:val="both"/>
      </w:pPr>
      <w:r w:rsidRPr="000F2D42">
        <w:lastRenderedPageBreak/>
        <w:t>3.7.8. Должностное лицо, осуществляющее муниципальный контроль, вносит в журнал учета проверок запись о проведенной проверке.</w:t>
      </w:r>
    </w:p>
    <w:p w:rsidR="002C0533" w:rsidRPr="000F2D42" w:rsidRDefault="002C0533" w:rsidP="002C0533">
      <w:pPr>
        <w:ind w:firstLine="600"/>
        <w:jc w:val="both"/>
      </w:pPr>
      <w:r w:rsidRPr="000F2D42">
        <w:t xml:space="preserve">При отсутствии журнала учета проверок запись об этом вносится в акт проверки. </w:t>
      </w:r>
    </w:p>
    <w:p w:rsidR="002C0533" w:rsidRPr="000F2D42" w:rsidRDefault="002C0533" w:rsidP="002C0533">
      <w:pPr>
        <w:ind w:firstLine="600"/>
        <w:jc w:val="both"/>
      </w:pPr>
      <w:r w:rsidRPr="000F2D42">
        <w:t>3.7.9. При обнаружении в ходе муниципального контроля нарушения требований, установленных муниципальными правовыми актами, субъекту проверки выдается предписание об устранении нарушений с указанием сроков их устранения. Форма предписания установлена Приложением № 3 к настоящему Административному регламенту.</w:t>
      </w:r>
    </w:p>
    <w:p w:rsidR="002C0533" w:rsidRPr="000F2D42" w:rsidRDefault="002C0533" w:rsidP="002C0533">
      <w:pPr>
        <w:ind w:firstLine="600"/>
        <w:jc w:val="both"/>
      </w:pPr>
      <w:r w:rsidRPr="000F2D42">
        <w:t>3.7.10. Результатом осуществления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w:t>
      </w:r>
    </w:p>
    <w:p w:rsidR="002C0533" w:rsidRPr="000F2D42" w:rsidRDefault="002C0533" w:rsidP="002C0533">
      <w:pPr>
        <w:ind w:firstLine="600"/>
        <w:jc w:val="both"/>
      </w:pPr>
      <w:r w:rsidRPr="000F2D42">
        <w:t>3.7.11. Максимальный срок подготовки акта по результатам проверки - 1 рабочий день со дня окончания проверки.</w:t>
      </w:r>
    </w:p>
    <w:p w:rsidR="002C0533" w:rsidRPr="000F2D42" w:rsidRDefault="002C0533" w:rsidP="002C0533">
      <w:pPr>
        <w:ind w:firstLine="600"/>
        <w:jc w:val="both"/>
      </w:pPr>
      <w:r w:rsidRPr="000F2D42">
        <w:t>Максимальный срок осуществления указанной административной процедуры - шесть рабочих дней.</w:t>
      </w:r>
    </w:p>
    <w:p w:rsidR="002C0533" w:rsidRPr="000F2D42" w:rsidRDefault="002C0533" w:rsidP="002C0533">
      <w:pPr>
        <w:ind w:firstLine="600"/>
        <w:jc w:val="both"/>
      </w:pPr>
      <w:r w:rsidRPr="000F2D42">
        <w:t>3.8. Организация и проведение мероприятий, направленных на профилактику нарушений обязательных требований</w:t>
      </w:r>
    </w:p>
    <w:p w:rsidR="002C0533" w:rsidRPr="000F2D42" w:rsidRDefault="002C0533" w:rsidP="002C0533">
      <w:pPr>
        <w:ind w:firstLine="600"/>
        <w:jc w:val="both"/>
      </w:pPr>
      <w:r w:rsidRPr="000F2D42">
        <w:t>3.8.1.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2C0533" w:rsidRPr="000F2D42" w:rsidRDefault="002C0533" w:rsidP="002C0533">
      <w:pPr>
        <w:ind w:firstLine="600"/>
        <w:jc w:val="both"/>
      </w:pPr>
      <w:r w:rsidRPr="000F2D42">
        <w:t>3.8.2. В целях профилактики нарушений обязательных требований органы муниципального контроля:</w:t>
      </w:r>
    </w:p>
    <w:p w:rsidR="002C0533" w:rsidRPr="000F2D42" w:rsidRDefault="002C0533" w:rsidP="002C0533">
      <w:pPr>
        <w:ind w:firstLine="600"/>
        <w:jc w:val="both"/>
      </w:pPr>
      <w:r w:rsidRPr="000F2D42">
        <w:t>1) обеспечивают размещение на официальных сайтах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2C0533" w:rsidRPr="000F2D42" w:rsidRDefault="002C0533" w:rsidP="002C0533">
      <w:pPr>
        <w:ind w:firstLine="600"/>
        <w:jc w:val="both"/>
      </w:pPr>
      <w:r w:rsidRPr="000F2D42">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2C0533" w:rsidRPr="000F2D42" w:rsidRDefault="002C0533" w:rsidP="002C0533">
      <w:pPr>
        <w:ind w:firstLine="600"/>
        <w:jc w:val="both"/>
      </w:pPr>
      <w:r w:rsidRPr="000F2D42">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2C0533" w:rsidRPr="000F2D42" w:rsidRDefault="002C0533" w:rsidP="002C0533">
      <w:pPr>
        <w:ind w:firstLine="600"/>
        <w:jc w:val="both"/>
      </w:pPr>
      <w:r w:rsidRPr="000F2D42">
        <w:t>4) выдают предостережения о недопустимости нарушения обязательных требований в соответствии с пунктами 3.8.3-3.8.5 настоящего административного регламента, если иной порядок не установлен федеральным законом.</w:t>
      </w:r>
    </w:p>
    <w:p w:rsidR="002C0533" w:rsidRPr="000F2D42" w:rsidRDefault="002C0533" w:rsidP="002C0533">
      <w:pPr>
        <w:ind w:firstLine="600"/>
        <w:jc w:val="both"/>
      </w:pPr>
      <w:r w:rsidRPr="000F2D42">
        <w:lastRenderedPageBreak/>
        <w:t>3.8.3. 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2C0533" w:rsidRPr="000F2D42" w:rsidRDefault="002C0533" w:rsidP="002C0533">
      <w:pPr>
        <w:ind w:firstLine="600"/>
        <w:jc w:val="both"/>
      </w:pPr>
      <w:r w:rsidRPr="000F2D42">
        <w:t>3.8.4.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2C0533" w:rsidRPr="000F2D42" w:rsidRDefault="002C0533" w:rsidP="002C0533">
      <w:pPr>
        <w:ind w:firstLine="600"/>
        <w:jc w:val="both"/>
      </w:pPr>
      <w:r w:rsidRPr="000F2D42">
        <w:t>3.8.5.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2C0533" w:rsidRPr="000F2D42" w:rsidRDefault="002C0533" w:rsidP="002C0533">
      <w:pPr>
        <w:ind w:firstLine="600"/>
        <w:jc w:val="both"/>
      </w:pPr>
      <w:r w:rsidRPr="000F2D42">
        <w:t>3.9. Организация и проведение мероприятий по контролю без взаимодействия с юридическими лицами, индивидуальными предпринимателями</w:t>
      </w:r>
    </w:p>
    <w:p w:rsidR="002C0533" w:rsidRPr="000F2D42" w:rsidRDefault="002C0533" w:rsidP="002C0533">
      <w:pPr>
        <w:ind w:firstLine="600"/>
        <w:jc w:val="both"/>
      </w:pPr>
      <w:r w:rsidRPr="000F2D42">
        <w:t>3.9.1. 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мероприятия, установленные статьей 8.3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C0533" w:rsidRPr="000F2D42" w:rsidRDefault="002C0533" w:rsidP="002C0533">
      <w:pPr>
        <w:ind w:firstLine="600"/>
        <w:jc w:val="both"/>
      </w:pPr>
      <w:r w:rsidRPr="000F2D42">
        <w:t>3.9.2.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2C0533" w:rsidRPr="000F2D42" w:rsidRDefault="002C0533" w:rsidP="002C0533">
      <w:pPr>
        <w:ind w:firstLine="600"/>
        <w:jc w:val="both"/>
      </w:pPr>
      <w:r w:rsidRPr="000F2D42">
        <w:t xml:space="preserve">3.9.3. Порядок оформления и содержание заданий, указанных в пункте 3.9.2 настоящего административного регламента, и порядок оформления должностными лицами органа муниципального контроля результатов мероприятия по контролю без взаимодействия с </w:t>
      </w:r>
      <w:r w:rsidRPr="000F2D42">
        <w:lastRenderedPageBreak/>
        <w:t>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2C0533" w:rsidRPr="000F2D42" w:rsidRDefault="002C0533" w:rsidP="002C0533">
      <w:pPr>
        <w:ind w:firstLine="600"/>
        <w:jc w:val="both"/>
      </w:pPr>
      <w:r w:rsidRPr="000F2D42">
        <w:t>3.9.4. В случае выявления при проведении мероприятий по контролю, указанных в пункте 3.9.1 настоящего административного регламента,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подпункте 2 пункта 3.1.1 настоящего административного регламента.</w:t>
      </w:r>
    </w:p>
    <w:p w:rsidR="002C0533" w:rsidRPr="000F2D42" w:rsidRDefault="002C0533" w:rsidP="002C0533">
      <w:pPr>
        <w:ind w:firstLine="600"/>
        <w:jc w:val="both"/>
      </w:pPr>
      <w:r w:rsidRPr="000F2D42">
        <w:t>3.9.5.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пунктах 3.8.3-3.8.5 настоящего административного регламента,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w:t>
      </w:r>
    </w:p>
    <w:p w:rsidR="002C0533" w:rsidRPr="000F2D42" w:rsidRDefault="002C0533" w:rsidP="002C0533">
      <w:pPr>
        <w:ind w:firstLine="600"/>
      </w:pPr>
    </w:p>
    <w:p w:rsidR="002C0533" w:rsidRPr="000F2D42" w:rsidRDefault="002C0533" w:rsidP="002C0533">
      <w:pPr>
        <w:autoSpaceDE w:val="0"/>
        <w:autoSpaceDN w:val="0"/>
        <w:adjustRightInd w:val="0"/>
        <w:jc w:val="center"/>
        <w:rPr>
          <w:b/>
        </w:rPr>
      </w:pPr>
      <w:r w:rsidRPr="000F2D42">
        <w:rPr>
          <w:b/>
        </w:rPr>
        <w:t>4. Формы контроля за исполнением Административного регламента</w:t>
      </w:r>
    </w:p>
    <w:p w:rsidR="002C0533" w:rsidRPr="000F2D42" w:rsidRDefault="002C0533" w:rsidP="002C0533">
      <w:pPr>
        <w:autoSpaceDE w:val="0"/>
        <w:autoSpaceDN w:val="0"/>
        <w:adjustRightInd w:val="0"/>
        <w:ind w:firstLine="600"/>
        <w:jc w:val="both"/>
      </w:pPr>
    </w:p>
    <w:p w:rsidR="002C0533" w:rsidRPr="000F2D42" w:rsidRDefault="002C0533" w:rsidP="002C0533">
      <w:pPr>
        <w:widowControl w:val="0"/>
        <w:autoSpaceDE w:val="0"/>
        <w:autoSpaceDN w:val="0"/>
        <w:adjustRightInd w:val="0"/>
        <w:ind w:firstLine="600"/>
        <w:jc w:val="both"/>
        <w:rPr>
          <w:bCs/>
        </w:rPr>
      </w:pPr>
      <w:r w:rsidRPr="000F2D42">
        <w:rPr>
          <w:bCs/>
        </w:rPr>
        <w:t xml:space="preserve">4.1. Текущий контроль за соблюдением последовательности действий, определенных административными процедурами по исполнению муниципальной функции осуществляется Главой </w:t>
      </w:r>
      <w:r w:rsidRPr="000F2D42">
        <w:t>Красногвардейского</w:t>
      </w:r>
      <w:r w:rsidRPr="000F2D42">
        <w:rPr>
          <w:bCs/>
        </w:rPr>
        <w:t xml:space="preserve"> сельского поселения (далее - Глава).</w:t>
      </w:r>
    </w:p>
    <w:p w:rsidR="002C0533" w:rsidRPr="000F2D42" w:rsidRDefault="002C0533" w:rsidP="002C0533">
      <w:pPr>
        <w:widowControl w:val="0"/>
        <w:autoSpaceDE w:val="0"/>
        <w:autoSpaceDN w:val="0"/>
        <w:adjustRightInd w:val="0"/>
        <w:ind w:firstLine="600"/>
        <w:jc w:val="both"/>
        <w:rPr>
          <w:bCs/>
        </w:rPr>
      </w:pPr>
      <w:r w:rsidRPr="000F2D42">
        <w:rPr>
          <w:bCs/>
        </w:rPr>
        <w:t>4.2.</w:t>
      </w:r>
      <w:r w:rsidRPr="000F2D42">
        <w:rPr>
          <w:bCs/>
        </w:rPr>
        <w:tab/>
        <w:t>Глава планирует работу по организации и проведению мероприятий,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2C0533" w:rsidRPr="000F2D42" w:rsidRDefault="002C0533" w:rsidP="002C0533">
      <w:pPr>
        <w:widowControl w:val="0"/>
        <w:autoSpaceDE w:val="0"/>
        <w:autoSpaceDN w:val="0"/>
        <w:adjustRightInd w:val="0"/>
        <w:ind w:firstLine="600"/>
        <w:jc w:val="both"/>
        <w:rPr>
          <w:bCs/>
        </w:rPr>
      </w:pPr>
      <w:r w:rsidRPr="000F2D42">
        <w:rPr>
          <w:bCs/>
        </w:rPr>
        <w:t>4.3.</w:t>
      </w:r>
      <w:r w:rsidRPr="000F2D42">
        <w:rPr>
          <w:bCs/>
        </w:rPr>
        <w:tab/>
        <w:t>Контроль за полнотой и качеством исполнения муниципальной функции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заявителей, содержащих жалобы на решения должностных лиц территориальных органов.</w:t>
      </w:r>
    </w:p>
    <w:p w:rsidR="002C0533" w:rsidRPr="000F2D42" w:rsidRDefault="002C0533" w:rsidP="002C0533">
      <w:pPr>
        <w:widowControl w:val="0"/>
        <w:autoSpaceDE w:val="0"/>
        <w:autoSpaceDN w:val="0"/>
        <w:adjustRightInd w:val="0"/>
        <w:ind w:firstLine="600"/>
        <w:jc w:val="both"/>
        <w:rPr>
          <w:bCs/>
        </w:rPr>
      </w:pPr>
      <w:r w:rsidRPr="000F2D42">
        <w:rPr>
          <w:bCs/>
        </w:rPr>
        <w:t>4.4.</w:t>
      </w:r>
      <w:r w:rsidRPr="000F2D42">
        <w:rPr>
          <w:bCs/>
        </w:rPr>
        <w:tab/>
        <w:t>В случае выявления нарушений прав заявителей по результатам проведенных проверок в отношении виновных лиц принимаются меры в соответствии с законодательством Российской Федерации.</w:t>
      </w:r>
    </w:p>
    <w:p w:rsidR="002C0533" w:rsidRPr="000F2D42" w:rsidRDefault="002C0533" w:rsidP="002C0533">
      <w:pPr>
        <w:widowControl w:val="0"/>
        <w:autoSpaceDE w:val="0"/>
        <w:autoSpaceDN w:val="0"/>
        <w:adjustRightInd w:val="0"/>
        <w:ind w:firstLine="600"/>
        <w:jc w:val="both"/>
        <w:rPr>
          <w:bCs/>
        </w:rPr>
      </w:pPr>
      <w:r w:rsidRPr="000F2D42">
        <w:rPr>
          <w:bCs/>
        </w:rPr>
        <w:t>4.5.</w:t>
      </w:r>
      <w:r w:rsidRPr="000F2D42">
        <w:rPr>
          <w:bCs/>
        </w:rPr>
        <w:tab/>
        <w:t>Проверка соответствия полноты и качества исполнения муниципальной функции предъявляемым требованиям осуществляется на основании нормативных правовых актов Российской Федерации.</w:t>
      </w:r>
    </w:p>
    <w:p w:rsidR="002C0533" w:rsidRPr="000F2D42" w:rsidRDefault="002C0533" w:rsidP="002C0533">
      <w:pPr>
        <w:ind w:firstLine="600"/>
      </w:pPr>
    </w:p>
    <w:p w:rsidR="002C0533" w:rsidRPr="000F2D42" w:rsidRDefault="002C0533" w:rsidP="002C0533">
      <w:pPr>
        <w:autoSpaceDE w:val="0"/>
        <w:autoSpaceDN w:val="0"/>
        <w:adjustRightInd w:val="0"/>
        <w:ind w:firstLine="600"/>
        <w:jc w:val="center"/>
        <w:rPr>
          <w:b/>
        </w:rPr>
      </w:pPr>
      <w:r w:rsidRPr="000F2D42">
        <w:rPr>
          <w:b/>
        </w:rPr>
        <w:t xml:space="preserve">5. Досудебный (внесудебный) порядок обжалования решений </w:t>
      </w:r>
    </w:p>
    <w:p w:rsidR="002C0533" w:rsidRPr="000F2D42" w:rsidRDefault="002C0533" w:rsidP="002C0533">
      <w:pPr>
        <w:autoSpaceDE w:val="0"/>
        <w:autoSpaceDN w:val="0"/>
        <w:adjustRightInd w:val="0"/>
        <w:ind w:firstLine="600"/>
        <w:jc w:val="center"/>
        <w:rPr>
          <w:b/>
        </w:rPr>
      </w:pPr>
      <w:r w:rsidRPr="000F2D42">
        <w:rPr>
          <w:b/>
        </w:rPr>
        <w:t>и действий (бездействия) Администрации Красногвардейского</w:t>
      </w:r>
    </w:p>
    <w:p w:rsidR="002C0533" w:rsidRPr="000F2D42" w:rsidRDefault="002C0533" w:rsidP="002C0533">
      <w:pPr>
        <w:autoSpaceDE w:val="0"/>
        <w:autoSpaceDN w:val="0"/>
        <w:adjustRightInd w:val="0"/>
        <w:ind w:firstLine="600"/>
        <w:jc w:val="center"/>
        <w:rPr>
          <w:b/>
        </w:rPr>
      </w:pPr>
      <w:r w:rsidRPr="000F2D42">
        <w:rPr>
          <w:b/>
        </w:rPr>
        <w:t>сельского поселения, а также его должностных лиц.</w:t>
      </w:r>
    </w:p>
    <w:p w:rsidR="002C0533" w:rsidRPr="000F2D42" w:rsidRDefault="002C0533" w:rsidP="002C0533">
      <w:pPr>
        <w:autoSpaceDE w:val="0"/>
        <w:autoSpaceDN w:val="0"/>
        <w:adjustRightInd w:val="0"/>
        <w:ind w:firstLine="600"/>
        <w:jc w:val="center"/>
        <w:rPr>
          <w:b/>
        </w:rPr>
      </w:pPr>
    </w:p>
    <w:p w:rsidR="002C0533" w:rsidRPr="000F2D42" w:rsidRDefault="002C0533" w:rsidP="002C0533">
      <w:pPr>
        <w:autoSpaceDE w:val="0"/>
        <w:autoSpaceDN w:val="0"/>
        <w:adjustRightInd w:val="0"/>
        <w:ind w:firstLine="600"/>
        <w:jc w:val="both"/>
      </w:pPr>
      <w:r w:rsidRPr="000F2D42">
        <w:t>5.1. Заявитель может обратиться с жалобой, в том числе в следующих случаях:</w:t>
      </w:r>
    </w:p>
    <w:p w:rsidR="002C0533" w:rsidRPr="000F2D42" w:rsidRDefault="002C0533" w:rsidP="002C0533">
      <w:pPr>
        <w:autoSpaceDE w:val="0"/>
        <w:autoSpaceDN w:val="0"/>
        <w:adjustRightInd w:val="0"/>
        <w:ind w:firstLine="600"/>
        <w:jc w:val="both"/>
      </w:pPr>
      <w:r w:rsidRPr="000F2D42">
        <w:lastRenderedPageBreak/>
        <w:t>1) нарушение срока регистрации заявления об исполнении муниципальной функции;</w:t>
      </w:r>
    </w:p>
    <w:p w:rsidR="002C0533" w:rsidRPr="000F2D42" w:rsidRDefault="002C0533" w:rsidP="002C0533">
      <w:pPr>
        <w:autoSpaceDE w:val="0"/>
        <w:autoSpaceDN w:val="0"/>
        <w:adjustRightInd w:val="0"/>
        <w:ind w:firstLine="600"/>
        <w:jc w:val="both"/>
      </w:pPr>
      <w:r w:rsidRPr="000F2D42">
        <w:t>2) нарушение срока исполнения муниципальной функции;</w:t>
      </w:r>
    </w:p>
    <w:p w:rsidR="002C0533" w:rsidRPr="000F2D42" w:rsidRDefault="002C0533" w:rsidP="002C0533">
      <w:pPr>
        <w:autoSpaceDE w:val="0"/>
        <w:autoSpaceDN w:val="0"/>
        <w:adjustRightInd w:val="0"/>
        <w:ind w:firstLine="600"/>
        <w:jc w:val="both"/>
      </w:pPr>
      <w:r w:rsidRPr="000F2D42">
        <w:t>3) требование у заявителя документов, не предусмотренных Административным регламентом;</w:t>
      </w:r>
    </w:p>
    <w:p w:rsidR="002C0533" w:rsidRPr="000F2D42" w:rsidRDefault="002C0533" w:rsidP="002C0533">
      <w:pPr>
        <w:autoSpaceDE w:val="0"/>
        <w:autoSpaceDN w:val="0"/>
        <w:adjustRightInd w:val="0"/>
        <w:ind w:firstLine="600"/>
        <w:jc w:val="both"/>
      </w:pPr>
      <w:r w:rsidRPr="000F2D42">
        <w:t>4) отказ в приеме документов, предоставление которых предусмотрено Административным регламентом, у заявителя;</w:t>
      </w:r>
    </w:p>
    <w:p w:rsidR="002C0533" w:rsidRPr="000F2D42" w:rsidRDefault="002C0533" w:rsidP="002C0533">
      <w:pPr>
        <w:autoSpaceDE w:val="0"/>
        <w:autoSpaceDN w:val="0"/>
        <w:adjustRightInd w:val="0"/>
        <w:ind w:firstLine="600"/>
        <w:jc w:val="both"/>
      </w:pPr>
      <w:r w:rsidRPr="000F2D42">
        <w:t>5) отказ в исполнении муниципальной функции, если основания отказа не предусмотрены Административным регламентом;</w:t>
      </w:r>
    </w:p>
    <w:p w:rsidR="002C0533" w:rsidRPr="000F2D42" w:rsidRDefault="002C0533" w:rsidP="002C0533">
      <w:pPr>
        <w:autoSpaceDE w:val="0"/>
        <w:autoSpaceDN w:val="0"/>
        <w:adjustRightInd w:val="0"/>
        <w:ind w:firstLine="600"/>
        <w:jc w:val="both"/>
      </w:pPr>
      <w:r w:rsidRPr="000F2D42">
        <w:t>6) затребование с заявителя при исполнении муниципальной функции платы, не предусмотренной Административным регламентом;</w:t>
      </w:r>
    </w:p>
    <w:p w:rsidR="002C0533" w:rsidRPr="000F2D42" w:rsidRDefault="002C0533" w:rsidP="002C0533">
      <w:pPr>
        <w:autoSpaceDE w:val="0"/>
        <w:autoSpaceDN w:val="0"/>
        <w:adjustRightInd w:val="0"/>
        <w:ind w:firstLine="600"/>
        <w:jc w:val="both"/>
      </w:pPr>
      <w:r w:rsidRPr="000F2D42">
        <w:t>7) отказ Отдела или Ответственного специалиста в исправлении допущенных опечаток и ошибок в выданных в результате исполнения муниципальной функции документах либо нарушение установленного срока таких исправлений.</w:t>
      </w:r>
    </w:p>
    <w:p w:rsidR="002C0533" w:rsidRPr="000F2D42" w:rsidRDefault="002C0533" w:rsidP="002C0533">
      <w:pPr>
        <w:autoSpaceDE w:val="0"/>
        <w:autoSpaceDN w:val="0"/>
        <w:adjustRightInd w:val="0"/>
        <w:ind w:firstLine="600"/>
        <w:jc w:val="both"/>
      </w:pPr>
      <w:r w:rsidRPr="000F2D42">
        <w:t>5.2 Жалоба подается в письменной форме на бумажном носителе, в электронной форме на имя главы.</w:t>
      </w:r>
    </w:p>
    <w:p w:rsidR="002C0533" w:rsidRPr="000F2D42" w:rsidRDefault="002C0533" w:rsidP="002C0533">
      <w:pPr>
        <w:autoSpaceDE w:val="0"/>
        <w:autoSpaceDN w:val="0"/>
        <w:adjustRightInd w:val="0"/>
        <w:ind w:firstLine="600"/>
        <w:jc w:val="both"/>
      </w:pPr>
      <w:r w:rsidRPr="000F2D42">
        <w:t>5.3. Жалоба может быть направлена по почте, с использованием информационно-телекоммуникационной сети «Интернет», официального сайта, Портала, а также может быть принята при личном приеме заявителя.</w:t>
      </w:r>
    </w:p>
    <w:p w:rsidR="002C0533" w:rsidRPr="000F2D42" w:rsidRDefault="002C0533" w:rsidP="002C0533">
      <w:pPr>
        <w:autoSpaceDE w:val="0"/>
        <w:autoSpaceDN w:val="0"/>
        <w:adjustRightInd w:val="0"/>
        <w:ind w:firstLine="600"/>
        <w:jc w:val="both"/>
      </w:pPr>
      <w:r w:rsidRPr="000F2D42">
        <w:t>5.4. Жалоба должна содержать:</w:t>
      </w:r>
    </w:p>
    <w:p w:rsidR="002C0533" w:rsidRPr="000F2D42" w:rsidRDefault="002C0533" w:rsidP="002C0533">
      <w:pPr>
        <w:autoSpaceDE w:val="0"/>
        <w:autoSpaceDN w:val="0"/>
        <w:adjustRightInd w:val="0"/>
        <w:ind w:firstLine="600"/>
        <w:jc w:val="both"/>
      </w:pPr>
      <w:r w:rsidRPr="000F2D42">
        <w:t>1) наименование Отдела, Ответственного специалиста, решения и действия (бездействие) которого обжалуются;</w:t>
      </w:r>
    </w:p>
    <w:p w:rsidR="002C0533" w:rsidRPr="000F2D42" w:rsidRDefault="002C0533" w:rsidP="002C0533">
      <w:pPr>
        <w:autoSpaceDE w:val="0"/>
        <w:autoSpaceDN w:val="0"/>
        <w:adjustRightInd w:val="0"/>
        <w:ind w:firstLine="600"/>
        <w:jc w:val="both"/>
      </w:pPr>
      <w:r w:rsidRPr="000F2D42">
        <w:t>2) фамилию, имя, отчество (последнее - при наличии), сведения о месте жительства заявителя - физического лица -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C0533" w:rsidRPr="000F2D42" w:rsidRDefault="002C0533" w:rsidP="002C0533">
      <w:pPr>
        <w:autoSpaceDE w:val="0"/>
        <w:autoSpaceDN w:val="0"/>
        <w:adjustRightInd w:val="0"/>
        <w:ind w:firstLine="600"/>
        <w:jc w:val="both"/>
      </w:pPr>
      <w:r w:rsidRPr="000F2D42">
        <w:t>3) сведения об обжалуемых решениях и действиях (бездействии) Отдела, Ответственного специалиста;</w:t>
      </w:r>
    </w:p>
    <w:p w:rsidR="002C0533" w:rsidRPr="000F2D42" w:rsidRDefault="002C0533" w:rsidP="002C0533">
      <w:pPr>
        <w:autoSpaceDE w:val="0"/>
        <w:autoSpaceDN w:val="0"/>
        <w:adjustRightInd w:val="0"/>
        <w:ind w:firstLine="600"/>
        <w:jc w:val="both"/>
      </w:pPr>
      <w:r w:rsidRPr="000F2D42">
        <w:t>4) доводы, на основании которых заявитель не согласен с решением и действием (бездействием) Отдела, Ответственного специалиста. Заявителем могут быть представлены документы (при наличии), подтверждающие доводы заявителя, либо их копии.</w:t>
      </w:r>
    </w:p>
    <w:p w:rsidR="002C0533" w:rsidRPr="000F2D42" w:rsidRDefault="002C0533" w:rsidP="002C0533">
      <w:pPr>
        <w:autoSpaceDE w:val="0"/>
        <w:autoSpaceDN w:val="0"/>
        <w:adjustRightInd w:val="0"/>
        <w:ind w:firstLine="600"/>
        <w:jc w:val="both"/>
      </w:pPr>
      <w:r w:rsidRPr="000F2D42">
        <w:t>5.5.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Ответственного специалиста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C0533" w:rsidRPr="000F2D42" w:rsidRDefault="002C0533" w:rsidP="002C0533">
      <w:pPr>
        <w:autoSpaceDE w:val="0"/>
        <w:autoSpaceDN w:val="0"/>
        <w:adjustRightInd w:val="0"/>
        <w:ind w:firstLine="600"/>
        <w:jc w:val="both"/>
      </w:pPr>
      <w:bookmarkStart w:id="4" w:name="Par357"/>
      <w:bookmarkEnd w:id="4"/>
      <w:r w:rsidRPr="000F2D42">
        <w:t>5.6. По результатам рассмотрения жалобы принимается одно из следующих решений:</w:t>
      </w:r>
    </w:p>
    <w:p w:rsidR="002C0533" w:rsidRPr="000F2D42" w:rsidRDefault="002C0533" w:rsidP="002C0533">
      <w:pPr>
        <w:autoSpaceDE w:val="0"/>
        <w:autoSpaceDN w:val="0"/>
        <w:adjustRightInd w:val="0"/>
        <w:ind w:firstLine="600"/>
        <w:jc w:val="both"/>
      </w:pPr>
      <w:r w:rsidRPr="000F2D42">
        <w:t>1) жалоба признана удовлетворенной, в том числе в форме отмены принятого решения, исправления допущенных Отделом опечаток и ошибок в выданных в результате предоставления муниципальной услуги документах, а также в иных формах;</w:t>
      </w:r>
    </w:p>
    <w:p w:rsidR="002C0533" w:rsidRPr="000F2D42" w:rsidRDefault="002C0533" w:rsidP="002C0533">
      <w:pPr>
        <w:autoSpaceDE w:val="0"/>
        <w:autoSpaceDN w:val="0"/>
        <w:adjustRightInd w:val="0"/>
        <w:ind w:firstLine="600"/>
        <w:jc w:val="both"/>
      </w:pPr>
      <w:r w:rsidRPr="000F2D42">
        <w:t>2) отказ в удовлетворении жалобы.</w:t>
      </w:r>
    </w:p>
    <w:p w:rsidR="002C0533" w:rsidRPr="000F2D42" w:rsidRDefault="002C0533" w:rsidP="002C0533">
      <w:pPr>
        <w:autoSpaceDE w:val="0"/>
        <w:autoSpaceDN w:val="0"/>
        <w:adjustRightInd w:val="0"/>
        <w:ind w:firstLine="600"/>
        <w:jc w:val="both"/>
      </w:pPr>
      <w:r w:rsidRPr="000F2D42">
        <w:t xml:space="preserve">5.7. Не позднее дня, следующего за днем принятия решения, указанного в </w:t>
      </w:r>
      <w:hyperlink w:anchor="Par357" w:history="1">
        <w:r w:rsidRPr="000F2D42">
          <w:t xml:space="preserve">пункте </w:t>
        </w:r>
      </w:hyperlink>
      <w:r w:rsidRPr="000F2D42">
        <w:t>5.6.,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0533" w:rsidRDefault="002C0533" w:rsidP="002C0533">
      <w:pPr>
        <w:autoSpaceDE w:val="0"/>
        <w:autoSpaceDN w:val="0"/>
        <w:adjustRightInd w:val="0"/>
        <w:ind w:firstLine="600"/>
        <w:jc w:val="both"/>
      </w:pPr>
      <w:r w:rsidRPr="000F2D42">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C0533" w:rsidRDefault="002C0533">
      <w:pPr>
        <w:spacing w:after="200" w:line="276" w:lineRule="auto"/>
      </w:pPr>
      <w:r>
        <w:br w:type="page"/>
      </w:r>
    </w:p>
    <w:p w:rsidR="008E0152" w:rsidRDefault="008E0152" w:rsidP="00EB1B85">
      <w:pPr>
        <w:rPr>
          <w:b/>
        </w:rPr>
      </w:pPr>
    </w:p>
    <w:p w:rsidR="008E0152" w:rsidRPr="00FA63CB" w:rsidRDefault="008E0152" w:rsidP="00AD1B97">
      <w:pPr>
        <w:jc w:val="right"/>
        <w:rPr>
          <w:b/>
        </w:rPr>
      </w:pPr>
      <w:r w:rsidRPr="00FA63CB">
        <w:rPr>
          <w:b/>
        </w:rPr>
        <w:t xml:space="preserve">Приложение № 1 </w:t>
      </w:r>
    </w:p>
    <w:p w:rsidR="008E0152" w:rsidRPr="00FA63CB" w:rsidRDefault="008E0152" w:rsidP="00AD1B97">
      <w:pPr>
        <w:jc w:val="right"/>
        <w:rPr>
          <w:b/>
        </w:rPr>
      </w:pPr>
      <w:r w:rsidRPr="00FA63CB">
        <w:rPr>
          <w:b/>
        </w:rPr>
        <w:t>к Административному регламенту исполнения муниципальной функции «Осуществление муниципального контроля в области торговой</w:t>
      </w:r>
    </w:p>
    <w:p w:rsidR="008E0152" w:rsidRPr="00FA63CB" w:rsidRDefault="008E0152" w:rsidP="00AD1B97">
      <w:pPr>
        <w:jc w:val="right"/>
        <w:rPr>
          <w:b/>
        </w:rPr>
      </w:pPr>
      <w:r w:rsidRPr="00FA63CB">
        <w:rPr>
          <w:b/>
        </w:rPr>
        <w:t xml:space="preserve">деятельности на территории </w:t>
      </w:r>
    </w:p>
    <w:p w:rsidR="008E0152" w:rsidRPr="00FA63CB" w:rsidRDefault="00C17353" w:rsidP="00AD1B97">
      <w:pPr>
        <w:jc w:val="right"/>
        <w:rPr>
          <w:b/>
        </w:rPr>
      </w:pPr>
      <w:r>
        <w:rPr>
          <w:b/>
        </w:rPr>
        <w:t>Красногвардейского</w:t>
      </w:r>
      <w:r w:rsidR="008E0152" w:rsidRPr="00FA63CB">
        <w:rPr>
          <w:b/>
        </w:rPr>
        <w:t xml:space="preserve"> сельского </w:t>
      </w:r>
    </w:p>
    <w:p w:rsidR="008E0152" w:rsidRPr="00FA63CB" w:rsidRDefault="008E0152" w:rsidP="00AD1B97">
      <w:pPr>
        <w:jc w:val="right"/>
        <w:rPr>
          <w:b/>
        </w:rPr>
      </w:pPr>
      <w:r w:rsidRPr="00FA63CB">
        <w:rPr>
          <w:b/>
        </w:rPr>
        <w:t>поселения»</w:t>
      </w:r>
    </w:p>
    <w:p w:rsidR="008E0152" w:rsidRPr="00FA63CB" w:rsidRDefault="008E0152" w:rsidP="00EB1B85"/>
    <w:p w:rsidR="008E0152" w:rsidRPr="00FA63CB" w:rsidRDefault="008E0152" w:rsidP="00EB1B85"/>
    <w:p w:rsidR="008E0152" w:rsidRPr="00FA63CB" w:rsidRDefault="008E0152" w:rsidP="00EB1B85">
      <w:pPr>
        <w:jc w:val="center"/>
        <w:rPr>
          <w:b/>
        </w:rPr>
      </w:pPr>
      <w:r w:rsidRPr="00FA63CB">
        <w:rPr>
          <w:b/>
        </w:rPr>
        <w:t>РАСПОРЯЖЕНИЕ</w:t>
      </w:r>
    </w:p>
    <w:p w:rsidR="008E0152" w:rsidRPr="00FA63CB" w:rsidRDefault="008E0152" w:rsidP="00EB1B85">
      <w:pPr>
        <w:jc w:val="center"/>
        <w:rPr>
          <w:b/>
        </w:rPr>
      </w:pPr>
      <w:r w:rsidRPr="00FA63CB">
        <w:rPr>
          <w:b/>
        </w:rPr>
        <w:t xml:space="preserve">АДМИНИСТРАЦИИ </w:t>
      </w:r>
      <w:r w:rsidR="00C17353">
        <w:rPr>
          <w:b/>
        </w:rPr>
        <w:t>КРАСНОГВАРДЕЙСКОГО</w:t>
      </w:r>
      <w:r w:rsidRPr="00FA63CB">
        <w:rPr>
          <w:b/>
        </w:rPr>
        <w:t xml:space="preserve"> СЕЛЬСКОГО</w:t>
      </w:r>
    </w:p>
    <w:p w:rsidR="008E0152" w:rsidRPr="00FA63CB" w:rsidRDefault="008E0152" w:rsidP="00EB1B85">
      <w:pPr>
        <w:jc w:val="center"/>
        <w:rPr>
          <w:b/>
        </w:rPr>
      </w:pPr>
      <w:r w:rsidRPr="00FA63CB">
        <w:rPr>
          <w:b/>
        </w:rPr>
        <w:t>ПОСЕЛЕНИЯ СОВЕТСКОГО РАЙОНА</w:t>
      </w:r>
    </w:p>
    <w:p w:rsidR="008E0152" w:rsidRPr="00FA63CB" w:rsidRDefault="008E0152" w:rsidP="00EB1B85"/>
    <w:p w:rsidR="008E0152" w:rsidRPr="00FA63CB" w:rsidRDefault="008E0152" w:rsidP="00EB1B85">
      <w:pPr>
        <w:jc w:val="both"/>
      </w:pPr>
      <w:r w:rsidRPr="00FA63CB">
        <w:t>от _______________                                                                            № __________</w:t>
      </w:r>
    </w:p>
    <w:p w:rsidR="008E0152" w:rsidRPr="00FA63CB" w:rsidRDefault="008E0152" w:rsidP="00EB1B85">
      <w:pPr>
        <w:jc w:val="both"/>
      </w:pPr>
    </w:p>
    <w:p w:rsidR="008E0152" w:rsidRPr="00FA63CB" w:rsidRDefault="008E0152" w:rsidP="00EB1B85">
      <w:pPr>
        <w:jc w:val="both"/>
      </w:pPr>
    </w:p>
    <w:p w:rsidR="008E0152" w:rsidRPr="00FA63CB" w:rsidRDefault="008E0152" w:rsidP="00EB1B85">
      <w:pPr>
        <w:jc w:val="center"/>
      </w:pPr>
      <w:r w:rsidRPr="00FA63CB">
        <w:t>О проведении_______________________________________________ проверки</w:t>
      </w:r>
    </w:p>
    <w:p w:rsidR="008E0152" w:rsidRPr="00FA63CB" w:rsidRDefault="008E0152" w:rsidP="00EB1B85">
      <w:pPr>
        <w:jc w:val="center"/>
      </w:pPr>
      <w:r w:rsidRPr="00FA63CB">
        <w:t>(плановой/внеплановой, документарной/выездной)</w:t>
      </w:r>
    </w:p>
    <w:p w:rsidR="008E0152" w:rsidRPr="00FA63CB" w:rsidRDefault="008E0152" w:rsidP="00EB1B85">
      <w:pPr>
        <w:jc w:val="center"/>
      </w:pPr>
      <w:r w:rsidRPr="00FA63CB">
        <w:t>в области торговой деятельности органом муниципального контроля</w:t>
      </w:r>
    </w:p>
    <w:p w:rsidR="008E0152" w:rsidRPr="00FA63CB" w:rsidRDefault="008E0152" w:rsidP="00EB1B85">
      <w:pPr>
        <w:jc w:val="center"/>
      </w:pPr>
      <w:r w:rsidRPr="00FA63CB">
        <w:t>юридического лица, индивидуального предпринимателя</w:t>
      </w:r>
    </w:p>
    <w:p w:rsidR="008E0152" w:rsidRPr="00FA63CB" w:rsidRDefault="008E0152" w:rsidP="00EB1B85">
      <w:pPr>
        <w:jc w:val="both"/>
      </w:pPr>
    </w:p>
    <w:p w:rsidR="008E0152" w:rsidRPr="00FA63CB" w:rsidRDefault="008E0152" w:rsidP="00EB1B85">
      <w:pPr>
        <w:jc w:val="both"/>
      </w:pPr>
    </w:p>
    <w:p w:rsidR="008E0152" w:rsidRPr="00FA63CB" w:rsidRDefault="008E0152" w:rsidP="00EB1B85">
      <w:pPr>
        <w:jc w:val="both"/>
      </w:pPr>
      <w:r w:rsidRPr="00FA63CB">
        <w:t>В целях осуществления контроля в области торговой деятельности администрацией ________________ сельского поселения:</w:t>
      </w:r>
    </w:p>
    <w:p w:rsidR="008E0152" w:rsidRPr="00FA63CB" w:rsidRDefault="008E0152" w:rsidP="00EB1B85">
      <w:pPr>
        <w:jc w:val="both"/>
      </w:pPr>
      <w:r w:rsidRPr="00FA63CB">
        <w:t>1. Провести проверку в отношении______________________________________</w:t>
      </w:r>
    </w:p>
    <w:p w:rsidR="008E0152" w:rsidRPr="00FA63CB" w:rsidRDefault="008E0152" w:rsidP="00EB1B85">
      <w:pPr>
        <w:jc w:val="center"/>
      </w:pPr>
      <w:r w:rsidRPr="00FA63CB">
        <w:t>___________________________________________________________________ (полное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p w:rsidR="008E0152" w:rsidRPr="00FA63CB" w:rsidRDefault="008E0152" w:rsidP="00EB1B85">
      <w:pPr>
        <w:jc w:val="both"/>
      </w:pPr>
    </w:p>
    <w:p w:rsidR="008E0152" w:rsidRPr="00FA63CB" w:rsidRDefault="008E0152" w:rsidP="00EB1B85">
      <w:pPr>
        <w:jc w:val="both"/>
      </w:pPr>
      <w:r w:rsidRPr="00FA63CB">
        <w:t>2.Назначить лицом(ами), уполномоченным(ыми) на проведение провер-ки:_________________________________________________________________</w:t>
      </w:r>
    </w:p>
    <w:p w:rsidR="008E0152" w:rsidRPr="00FA63CB" w:rsidRDefault="008E0152" w:rsidP="00EB1B85">
      <w:pPr>
        <w:jc w:val="center"/>
      </w:pPr>
      <w:r w:rsidRPr="00FA63CB">
        <w:t>(фамилия, имя, отчество (в случае, если имеется), должность должностного лица (должностных лиц), уполномоченного(ых) на проведение проверки)</w:t>
      </w:r>
    </w:p>
    <w:p w:rsidR="008E0152" w:rsidRPr="00FA63CB" w:rsidRDefault="008E0152" w:rsidP="00EB1B85">
      <w:pPr>
        <w:jc w:val="both"/>
      </w:pPr>
      <w:r w:rsidRPr="00FA63CB">
        <w:t>3. Привлечь к проведению проверки в качестве экспертов, представителей экспертных организаций, следующих лиц:</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center"/>
      </w:pPr>
      <w:r w:rsidRPr="00FA63CB">
        <w:t>(фамилия, имя, отчество (в случае, если имеется), должности привлекаемых к проведению проверки экспертов, представителей экспертных организаций)</w:t>
      </w:r>
    </w:p>
    <w:p w:rsidR="008E0152" w:rsidRPr="00FA63CB" w:rsidRDefault="008E0152" w:rsidP="00EB1B85">
      <w:pPr>
        <w:jc w:val="both"/>
      </w:pPr>
      <w:r w:rsidRPr="00FA63CB">
        <w:t>4.Установить, что настоящая проверка проводится с целью:</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both"/>
      </w:pPr>
      <w:r w:rsidRPr="00FA63CB">
        <w:t>(при установлении целей проводимой проверки указывается следующая информация:</w:t>
      </w:r>
    </w:p>
    <w:p w:rsidR="008E0152" w:rsidRPr="00FA63CB" w:rsidRDefault="008E0152" w:rsidP="00EB1B85">
      <w:pPr>
        <w:jc w:val="both"/>
      </w:pPr>
      <w:r w:rsidRPr="00FA63CB">
        <w:t>а) в случае проведения плановой проверки:</w:t>
      </w:r>
    </w:p>
    <w:p w:rsidR="008E0152" w:rsidRPr="00FA63CB" w:rsidRDefault="008E0152" w:rsidP="00EB1B85">
      <w:pPr>
        <w:jc w:val="both"/>
      </w:pPr>
      <w:r w:rsidRPr="00FA63CB">
        <w:t>- ссылка на ежегодный план проведения плановых проверок с указанием способа его доведения до сведения заинтересованных лиц;</w:t>
      </w:r>
    </w:p>
    <w:p w:rsidR="008E0152" w:rsidRPr="00FA63CB" w:rsidRDefault="008E0152" w:rsidP="00EB1B85">
      <w:pPr>
        <w:jc w:val="both"/>
      </w:pPr>
      <w:r w:rsidRPr="00FA63CB">
        <w:t>б) в случае проведения внеплановой выездной проверки:</w:t>
      </w:r>
    </w:p>
    <w:p w:rsidR="008E0152" w:rsidRPr="00FA63CB" w:rsidRDefault="008E0152" w:rsidP="00EB1B85">
      <w:pPr>
        <w:jc w:val="both"/>
      </w:pPr>
      <w:r w:rsidRPr="00FA63CB">
        <w:t>- ссылка на реквизиты ранее выданного проверяемому лицу предписания об устранении выявленного нарушения, срок, для исполнения которого истек;</w:t>
      </w:r>
    </w:p>
    <w:p w:rsidR="008E0152" w:rsidRPr="00FA63CB" w:rsidRDefault="008E0152" w:rsidP="00EB1B85">
      <w:pPr>
        <w:jc w:val="both"/>
      </w:pPr>
      <w:r w:rsidRPr="00FA63CB">
        <w:t xml:space="preserve">- ссылка на реквизиты обращений и заявлений, поступившие в проверяющий орган; краткое изложение информации о фактах причинения вреда жизни, здоровью граждан, вреда </w:t>
      </w:r>
      <w:r w:rsidRPr="00FA63CB">
        <w:lastRenderedPageBreak/>
        <w:t>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 природного и техногенного характера или их угрозы, реквизиты и краткое изложение информации из заявления гражданина о факте нарушения его прав, предоставленных законодательством Российской Федерации о правах потребителей;</w:t>
      </w:r>
    </w:p>
    <w:p w:rsidR="008E0152" w:rsidRPr="00FA63CB" w:rsidRDefault="008E0152" w:rsidP="00EB1B85">
      <w:pPr>
        <w:jc w:val="both"/>
      </w:pPr>
      <w:r w:rsidRPr="00FA63CB">
        <w:t>в) в случае проведения внеплановой выездной проверки, которая назначается в отношении субъекта малого и среднего предпринимательства и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8E0152" w:rsidRPr="00FA63CB" w:rsidRDefault="008E0152" w:rsidP="00EB1B85">
      <w:pPr>
        <w:jc w:val="both"/>
      </w:pPr>
      <w:r w:rsidRPr="00FA63CB">
        <w:t xml:space="preserve">- ссылка на прилагаемую копию документа (рапорта, докладной записки и т.п.), </w:t>
      </w:r>
    </w:p>
    <w:p w:rsidR="008E0152" w:rsidRPr="00FA63CB" w:rsidRDefault="008E0152" w:rsidP="00EB1B85">
      <w:pPr>
        <w:jc w:val="both"/>
      </w:pPr>
      <w:r w:rsidRPr="00FA63CB">
        <w:t>представленного должностным лицом, обнаружившим нарушение;</w:t>
      </w:r>
    </w:p>
    <w:p w:rsidR="008E0152" w:rsidRPr="00FA63CB" w:rsidRDefault="008E0152" w:rsidP="00EB1B85">
      <w:pPr>
        <w:jc w:val="both"/>
      </w:pPr>
    </w:p>
    <w:p w:rsidR="008E0152" w:rsidRPr="00FA63CB" w:rsidRDefault="008E0152" w:rsidP="00EB1B85">
      <w:pPr>
        <w:jc w:val="both"/>
      </w:pPr>
      <w:r w:rsidRPr="00FA63CB">
        <w:t>задачами настоящей проверки являются</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both"/>
      </w:pPr>
      <w:r w:rsidRPr="00FA63CB">
        <w:t>5. Предметом настоящей проверки является (отметить нужное):</w:t>
      </w:r>
    </w:p>
    <w:p w:rsidR="008E0152" w:rsidRPr="00FA63CB" w:rsidRDefault="008E0152" w:rsidP="00EB1B85">
      <w:pPr>
        <w:jc w:val="both"/>
      </w:pPr>
      <w:r w:rsidRPr="00FA63CB">
        <w:t>-</w:t>
      </w:r>
      <w:r w:rsidRPr="00FA63CB">
        <w:tab/>
        <w:t>соблюдение обязательных требований или требований, установленных муниципальными правовыми актами;</w:t>
      </w:r>
    </w:p>
    <w:p w:rsidR="008E0152" w:rsidRPr="00FA63CB" w:rsidRDefault="008E0152" w:rsidP="00EB1B85">
      <w:pPr>
        <w:jc w:val="both"/>
      </w:pPr>
      <w:r w:rsidRPr="00FA63CB">
        <w:t>-</w:t>
      </w:r>
      <w:r w:rsidRPr="00FA63CB">
        <w:tab/>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8E0152" w:rsidRPr="00FA63CB" w:rsidRDefault="008E0152" w:rsidP="00EB1B85">
      <w:pPr>
        <w:jc w:val="both"/>
      </w:pPr>
      <w:r w:rsidRPr="00FA63CB">
        <w:t>-</w:t>
      </w:r>
      <w:r w:rsidRPr="00FA63CB">
        <w:tab/>
        <w:t>выполнение предписаний органов муниципального контроля;</w:t>
      </w:r>
    </w:p>
    <w:p w:rsidR="008E0152" w:rsidRPr="00FA63CB" w:rsidRDefault="008E0152" w:rsidP="00EB1B85">
      <w:pPr>
        <w:jc w:val="both"/>
      </w:pPr>
      <w:r w:rsidRPr="00FA63CB">
        <w:t>-</w:t>
      </w:r>
      <w:r w:rsidRPr="00FA63CB">
        <w:tab/>
        <w:t>проведение мероприятий:</w:t>
      </w:r>
    </w:p>
    <w:p w:rsidR="008E0152" w:rsidRPr="00FA63CB" w:rsidRDefault="008E0152" w:rsidP="00EB1B85">
      <w:pPr>
        <w:jc w:val="both"/>
      </w:pPr>
      <w:r w:rsidRPr="00FA63CB">
        <w:t>-</w:t>
      </w:r>
      <w:r w:rsidRPr="00FA63CB">
        <w:tab/>
        <w:t>по предотвращению причинения вреда жизни, здоровью граждан, вреда животным, растениям, окружающей среде;</w:t>
      </w:r>
    </w:p>
    <w:p w:rsidR="008E0152" w:rsidRPr="00FA63CB" w:rsidRDefault="008E0152" w:rsidP="00EB1B85">
      <w:pPr>
        <w:jc w:val="both"/>
      </w:pPr>
      <w:r w:rsidRPr="00FA63CB">
        <w:t>-</w:t>
      </w:r>
      <w:r w:rsidRPr="00FA63CB">
        <w:tab/>
        <w:t>по предупреждению возникновения чрезвычайных ситуаций природного и техногенного характера;</w:t>
      </w:r>
    </w:p>
    <w:p w:rsidR="008E0152" w:rsidRPr="00FA63CB" w:rsidRDefault="008E0152" w:rsidP="00EB1B85">
      <w:pPr>
        <w:jc w:val="both"/>
      </w:pPr>
      <w:r w:rsidRPr="00FA63CB">
        <w:t>-</w:t>
      </w:r>
      <w:r w:rsidRPr="00FA63CB">
        <w:tab/>
        <w:t>по обеспечению безопасности государства;</w:t>
      </w:r>
    </w:p>
    <w:p w:rsidR="008E0152" w:rsidRPr="00FA63CB" w:rsidRDefault="008E0152" w:rsidP="00EB1B85">
      <w:pPr>
        <w:jc w:val="both"/>
      </w:pPr>
      <w:r w:rsidRPr="00FA63CB">
        <w:t>-</w:t>
      </w:r>
      <w:r w:rsidRPr="00FA63CB">
        <w:tab/>
        <w:t>по ликвидации последствий причинения такого вреда.</w:t>
      </w:r>
    </w:p>
    <w:p w:rsidR="008E0152" w:rsidRPr="00FA63CB" w:rsidRDefault="008E0152" w:rsidP="00EB1B85">
      <w:pPr>
        <w:jc w:val="both"/>
      </w:pPr>
      <w:r w:rsidRPr="00FA63CB">
        <w:t>6. Проверку провести в период с «_____» 20__ г. по «____» 20__ г. включительно.</w:t>
      </w:r>
    </w:p>
    <w:p w:rsidR="008E0152" w:rsidRPr="00FA63CB" w:rsidRDefault="008E0152" w:rsidP="00EB1B85">
      <w:pPr>
        <w:jc w:val="both"/>
      </w:pPr>
      <w:r w:rsidRPr="00FA63CB">
        <w:t xml:space="preserve">7. Правовые основания проведения проверки: </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center"/>
      </w:pPr>
      <w:r w:rsidRPr="00FA63CB">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8E0152" w:rsidRPr="00FA63CB" w:rsidRDefault="008E0152" w:rsidP="00EB1B85">
      <w:pPr>
        <w:jc w:val="both"/>
      </w:pPr>
      <w:r w:rsidRPr="00FA63CB">
        <w:t xml:space="preserve">8. В процессе проверки провести следующие мероприятия по контролю, необходимые для достижения целей и задач проведения проверки: </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both"/>
      </w:pPr>
      <w:r w:rsidRPr="00FA63CB">
        <w:t>9. Контроль за выполнением настоящего распоряжения возложить на ____________________________ (должностное лицо администрации).</w:t>
      </w:r>
    </w:p>
    <w:p w:rsidR="008E0152" w:rsidRPr="00FA63CB" w:rsidRDefault="008E0152" w:rsidP="00EB1B85">
      <w:pPr>
        <w:jc w:val="both"/>
      </w:pPr>
      <w:r w:rsidRPr="00FA63CB">
        <w:t>10. Распоряжение вступает в силу со дня его подписания.</w:t>
      </w:r>
    </w:p>
    <w:p w:rsidR="008E0152" w:rsidRPr="00FA63CB" w:rsidRDefault="008E0152" w:rsidP="00EB1B85">
      <w:pPr>
        <w:jc w:val="both"/>
      </w:pPr>
    </w:p>
    <w:p w:rsidR="008E0152" w:rsidRPr="00FA63CB" w:rsidRDefault="008E0152" w:rsidP="00EB1B85">
      <w:pPr>
        <w:jc w:val="both"/>
      </w:pPr>
    </w:p>
    <w:p w:rsidR="008E0152" w:rsidRPr="00FA63CB" w:rsidRDefault="008E0152" w:rsidP="00EB1B85">
      <w:pPr>
        <w:jc w:val="both"/>
      </w:pPr>
    </w:p>
    <w:p w:rsidR="008E0152" w:rsidRPr="00FA63CB" w:rsidRDefault="008E0152" w:rsidP="00EB1B85">
      <w:pPr>
        <w:jc w:val="both"/>
      </w:pPr>
      <w:r w:rsidRPr="00FA63CB">
        <w:t xml:space="preserve">Глава сельского поселения         ____________________ ____________________                         </w:t>
      </w:r>
    </w:p>
    <w:p w:rsidR="008E0152" w:rsidRPr="00FA63CB" w:rsidRDefault="008E0152" w:rsidP="00EB1B85">
      <w:pPr>
        <w:jc w:val="both"/>
      </w:pPr>
      <w:r w:rsidRPr="00FA63CB">
        <w:t xml:space="preserve">                                                               подпись                           Ф.И.О.</w:t>
      </w:r>
    </w:p>
    <w:p w:rsidR="008E0152" w:rsidRDefault="008E0152" w:rsidP="00EB1B85">
      <w:pPr>
        <w:jc w:val="right"/>
      </w:pPr>
    </w:p>
    <w:p w:rsidR="00AD1B97" w:rsidRDefault="00AD1B97">
      <w:pPr>
        <w:spacing w:after="200" w:line="276" w:lineRule="auto"/>
        <w:rPr>
          <w:b/>
        </w:rPr>
      </w:pPr>
      <w:r>
        <w:rPr>
          <w:b/>
        </w:rPr>
        <w:br w:type="page"/>
      </w:r>
    </w:p>
    <w:p w:rsidR="008E0152" w:rsidRPr="00FA63CB" w:rsidRDefault="008E0152" w:rsidP="00EB1B85">
      <w:pPr>
        <w:jc w:val="right"/>
      </w:pPr>
      <w:r w:rsidRPr="00FA63CB">
        <w:rPr>
          <w:b/>
        </w:rPr>
        <w:lastRenderedPageBreak/>
        <w:t>Приложение № 2</w:t>
      </w:r>
    </w:p>
    <w:p w:rsidR="008E0152" w:rsidRPr="00FA63CB" w:rsidRDefault="008E0152" w:rsidP="00AD1B97">
      <w:pPr>
        <w:jc w:val="right"/>
        <w:rPr>
          <w:b/>
        </w:rPr>
      </w:pPr>
      <w:r w:rsidRPr="00FA63CB">
        <w:rPr>
          <w:b/>
        </w:rPr>
        <w:t xml:space="preserve">к Административному регламенту исполнения муниципальной функции «Осуществление муниципального контроля в области торговой </w:t>
      </w:r>
    </w:p>
    <w:p w:rsidR="008E0152" w:rsidRPr="00FA63CB" w:rsidRDefault="008E0152" w:rsidP="00AD1B97">
      <w:pPr>
        <w:jc w:val="right"/>
        <w:rPr>
          <w:b/>
        </w:rPr>
      </w:pPr>
      <w:r w:rsidRPr="00FA63CB">
        <w:rPr>
          <w:b/>
        </w:rPr>
        <w:t xml:space="preserve">деятельности на территории </w:t>
      </w:r>
    </w:p>
    <w:p w:rsidR="008E0152" w:rsidRPr="00FA63CB" w:rsidRDefault="00C17353" w:rsidP="00AD1B97">
      <w:pPr>
        <w:jc w:val="right"/>
        <w:rPr>
          <w:b/>
        </w:rPr>
      </w:pPr>
      <w:r>
        <w:rPr>
          <w:b/>
        </w:rPr>
        <w:t>Красногвардейского</w:t>
      </w:r>
      <w:r w:rsidR="008E0152" w:rsidRPr="00FA63CB">
        <w:rPr>
          <w:b/>
        </w:rPr>
        <w:t xml:space="preserve"> сельскогопоселения»</w:t>
      </w:r>
    </w:p>
    <w:p w:rsidR="008E0152" w:rsidRPr="00FA63CB" w:rsidRDefault="008E0152" w:rsidP="00EB1B85"/>
    <w:p w:rsidR="008E0152" w:rsidRPr="00FA63CB" w:rsidRDefault="008E0152" w:rsidP="00EB1B85">
      <w:r w:rsidRPr="00FA63CB">
        <w:t>________________________                                   «_____»___________20__ г.</w:t>
      </w:r>
    </w:p>
    <w:p w:rsidR="008E0152" w:rsidRPr="00FA63CB" w:rsidRDefault="008E0152" w:rsidP="00EB1B85">
      <w:r w:rsidRPr="00FA63CB">
        <w:t xml:space="preserve">               (место составления акта)                                                                        (дата составления акта)</w:t>
      </w:r>
    </w:p>
    <w:p w:rsidR="008E0152" w:rsidRPr="00FA63CB" w:rsidRDefault="008E0152" w:rsidP="00EB1B85">
      <w:r w:rsidRPr="00FA63CB">
        <w:t xml:space="preserve">                                                                                   ________________________</w:t>
      </w:r>
    </w:p>
    <w:p w:rsidR="008E0152" w:rsidRPr="00FA63CB" w:rsidRDefault="008E0152" w:rsidP="00EB1B85">
      <w:r w:rsidRPr="00FA63CB">
        <w:t xml:space="preserve">                                                                                                                                    (время составления акта)</w:t>
      </w:r>
    </w:p>
    <w:p w:rsidR="008E0152" w:rsidRPr="00FA63CB" w:rsidRDefault="008E0152" w:rsidP="00EB1B85"/>
    <w:p w:rsidR="008E0152" w:rsidRPr="00FA63CB" w:rsidRDefault="008E0152" w:rsidP="00EB1B85">
      <w:pPr>
        <w:jc w:val="center"/>
        <w:rPr>
          <w:b/>
        </w:rPr>
      </w:pPr>
      <w:r w:rsidRPr="00FA63CB">
        <w:rPr>
          <w:b/>
        </w:rPr>
        <w:t>Акт проверки</w:t>
      </w:r>
    </w:p>
    <w:p w:rsidR="008E0152" w:rsidRPr="00FA63CB" w:rsidRDefault="008E0152" w:rsidP="00EB1B85">
      <w:pPr>
        <w:jc w:val="center"/>
        <w:rPr>
          <w:b/>
        </w:rPr>
      </w:pPr>
      <w:r w:rsidRPr="00FA63CB">
        <w:rPr>
          <w:b/>
        </w:rPr>
        <w:t>в области торговой деятельности органом муниципального контроля</w:t>
      </w:r>
    </w:p>
    <w:p w:rsidR="008E0152" w:rsidRPr="00FA63CB" w:rsidRDefault="008E0152" w:rsidP="00EB1B85">
      <w:pPr>
        <w:jc w:val="center"/>
        <w:rPr>
          <w:b/>
        </w:rPr>
      </w:pPr>
      <w:r w:rsidRPr="00FA63CB">
        <w:rPr>
          <w:b/>
        </w:rPr>
        <w:t>юридического лица, индивидуального предпринимателя</w:t>
      </w:r>
    </w:p>
    <w:p w:rsidR="008E0152" w:rsidRPr="00FA63CB" w:rsidRDefault="008E0152" w:rsidP="00EB1B85">
      <w:pPr>
        <w:jc w:val="both"/>
      </w:pPr>
      <w:r w:rsidRPr="00FA63CB">
        <w:t>№ ____________                                                               «____»___________20__ г. по адресу: _______________________________________________________</w:t>
      </w:r>
    </w:p>
    <w:p w:rsidR="008E0152" w:rsidRPr="00FA63CB" w:rsidRDefault="008E0152" w:rsidP="00EB1B85">
      <w:pPr>
        <w:jc w:val="both"/>
      </w:pPr>
      <w:r w:rsidRPr="00FA63CB">
        <w:t>(место проведения проверки)</w:t>
      </w:r>
    </w:p>
    <w:p w:rsidR="008E0152" w:rsidRPr="00FA63CB" w:rsidRDefault="008E0152" w:rsidP="00EB1B85">
      <w:pPr>
        <w:jc w:val="both"/>
      </w:pPr>
      <w:r w:rsidRPr="00FA63CB">
        <w:t>На основании:</w:t>
      </w:r>
    </w:p>
    <w:p w:rsidR="008E0152" w:rsidRPr="00FA63CB" w:rsidRDefault="008E0152" w:rsidP="00EB1B85">
      <w:pPr>
        <w:jc w:val="both"/>
      </w:pPr>
      <w:r w:rsidRPr="00FA63CB">
        <w:t>_______________________________________________________________</w:t>
      </w:r>
    </w:p>
    <w:p w:rsidR="008E0152" w:rsidRPr="00FA63CB" w:rsidRDefault="008E0152" w:rsidP="00EB1B85">
      <w:pPr>
        <w:jc w:val="center"/>
      </w:pPr>
      <w:r w:rsidRPr="00FA63CB">
        <w:t>(вид документа с указанием реквизитов (номер, дата), фамилии, имени, отчества (в случае, если имеется), должность руководителя, заместителя руководителя органа муниципального контроля, издавшего распоряжение о проведении проверки)</w:t>
      </w:r>
    </w:p>
    <w:p w:rsidR="008E0152" w:rsidRPr="00FA63CB" w:rsidRDefault="008E0152" w:rsidP="00EB1B85">
      <w:pPr>
        <w:jc w:val="both"/>
      </w:pPr>
      <w:r w:rsidRPr="00FA63CB">
        <w:t>была проведена проверка в отношении:</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both"/>
      </w:pPr>
      <w:r w:rsidRPr="00FA63CB">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p w:rsidR="008E0152" w:rsidRPr="00FA63CB" w:rsidRDefault="008E0152" w:rsidP="00EB1B85">
      <w:pPr>
        <w:jc w:val="both"/>
      </w:pPr>
      <w:r w:rsidRPr="00FA63CB">
        <w:t>Продолжительность проверки ________________________________________________________________</w:t>
      </w:r>
    </w:p>
    <w:p w:rsidR="008E0152" w:rsidRPr="00FA63CB" w:rsidRDefault="008E0152" w:rsidP="00EB1B85">
      <w:pPr>
        <w:jc w:val="both"/>
      </w:pPr>
      <w:r w:rsidRPr="00FA63CB">
        <w:t xml:space="preserve">Акт составлен: ______________________________________________ </w:t>
      </w:r>
    </w:p>
    <w:p w:rsidR="008E0152" w:rsidRPr="00FA63CB" w:rsidRDefault="008E0152" w:rsidP="00EB1B85">
      <w:pPr>
        <w:jc w:val="center"/>
      </w:pPr>
      <w:r w:rsidRPr="00FA63CB">
        <w:t>(наименование органа муниципального контроля)</w:t>
      </w:r>
    </w:p>
    <w:p w:rsidR="008E0152" w:rsidRPr="00FA63CB" w:rsidRDefault="008E0152" w:rsidP="00EB1B85">
      <w:pPr>
        <w:jc w:val="both"/>
      </w:pPr>
      <w:r w:rsidRPr="00FA63CB">
        <w:t>С копией распоряжения о проведении проверки ознакомлен:</w:t>
      </w:r>
    </w:p>
    <w:p w:rsidR="008E0152" w:rsidRPr="00FA63CB" w:rsidRDefault="008E0152" w:rsidP="00EB1B85">
      <w:pPr>
        <w:jc w:val="both"/>
      </w:pPr>
      <w:r w:rsidRPr="00FA63CB">
        <w:t>(заполняется при проведении выездной проверки)</w:t>
      </w:r>
    </w:p>
    <w:p w:rsidR="008E0152" w:rsidRPr="00FA63CB" w:rsidRDefault="008E0152" w:rsidP="00EB1B85">
      <w:pPr>
        <w:jc w:val="both"/>
      </w:pPr>
      <w:r w:rsidRPr="00FA63CB">
        <w:t xml:space="preserve"> __________________________________________________________________</w:t>
      </w:r>
    </w:p>
    <w:p w:rsidR="008E0152" w:rsidRPr="00FA63CB" w:rsidRDefault="008E0152" w:rsidP="00EB1B85">
      <w:pPr>
        <w:jc w:val="center"/>
      </w:pPr>
      <w:r w:rsidRPr="00FA63CB">
        <w:t>(фамилии, имена, отчества (в случае, если имеется), подпись, дата, время)</w:t>
      </w:r>
    </w:p>
    <w:p w:rsidR="008E0152" w:rsidRPr="00FA63CB" w:rsidRDefault="008E0152" w:rsidP="00EB1B85">
      <w:pPr>
        <w:jc w:val="both"/>
      </w:pPr>
      <w:r w:rsidRPr="00FA63CB">
        <w:t>Дата и номер решения прокурора (его заместителя) о согласовании проведения проверки: ____________________________________________________________________</w:t>
      </w:r>
    </w:p>
    <w:p w:rsidR="008E0152" w:rsidRPr="00FA63CB" w:rsidRDefault="008E0152" w:rsidP="00EB1B85">
      <w:pPr>
        <w:jc w:val="center"/>
      </w:pPr>
      <w:r w:rsidRPr="00FA63CB">
        <w:t>(заполняется в случае проведения внеплановой проверки субъекта малого или среднего предпринимательства)</w:t>
      </w:r>
    </w:p>
    <w:p w:rsidR="008E0152" w:rsidRPr="00FA63CB" w:rsidRDefault="008E0152" w:rsidP="00EB1B85">
      <w:pPr>
        <w:jc w:val="both"/>
      </w:pPr>
      <w:r w:rsidRPr="00FA63CB">
        <w:t>Лицо(а), проводившие проверку:</w:t>
      </w:r>
    </w:p>
    <w:p w:rsidR="008E0152" w:rsidRPr="00FA63CB" w:rsidRDefault="008E0152" w:rsidP="00EB1B85">
      <w:pPr>
        <w:jc w:val="both"/>
      </w:pPr>
      <w:r w:rsidRPr="00FA63CB">
        <w:t xml:space="preserve"> ________________________________________________________________</w:t>
      </w:r>
    </w:p>
    <w:p w:rsidR="008E0152" w:rsidRPr="00FA63CB" w:rsidRDefault="008E0152" w:rsidP="00EB1B85">
      <w:pPr>
        <w:jc w:val="center"/>
      </w:pPr>
      <w:r w:rsidRPr="00FA63CB">
        <w:t>(фамилия, имя, отчество (в случае, если имеется), должность должностного лица (должностных лиц), проводившего(их) проверку; в случае привлечения к участию к проверке экспертов, экспертных организаций указывается (фамилии, имена, отчества (в случае, если имеется), должности экспертов и/или наименование экспертных организаций)</w:t>
      </w:r>
    </w:p>
    <w:p w:rsidR="008E0152" w:rsidRPr="00FA63CB" w:rsidRDefault="008E0152" w:rsidP="00EB1B85">
      <w:pPr>
        <w:jc w:val="both"/>
      </w:pPr>
      <w:r w:rsidRPr="00FA63CB">
        <w:t>При проведении проверки присутствовали:</w:t>
      </w:r>
    </w:p>
    <w:p w:rsidR="008E0152" w:rsidRPr="00FA63CB" w:rsidRDefault="008E0152" w:rsidP="00EB1B85">
      <w:pPr>
        <w:jc w:val="both"/>
      </w:pPr>
      <w:r w:rsidRPr="00FA63CB">
        <w:t>_________________________________________________________________</w:t>
      </w:r>
    </w:p>
    <w:p w:rsidR="008E0152" w:rsidRPr="00FA63CB" w:rsidRDefault="008E0152" w:rsidP="00EB1B85">
      <w:pPr>
        <w:jc w:val="center"/>
      </w:pPr>
      <w:r w:rsidRPr="00FA63CB">
        <w:lastRenderedPageBreak/>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p w:rsidR="008E0152" w:rsidRPr="00FA63CB" w:rsidRDefault="008E0152" w:rsidP="00EB1B85">
      <w:pPr>
        <w:jc w:val="both"/>
      </w:pPr>
      <w:r w:rsidRPr="00FA63CB">
        <w:t>В ходе проведения проверки:</w:t>
      </w:r>
    </w:p>
    <w:p w:rsidR="008E0152" w:rsidRPr="00FA63CB" w:rsidRDefault="008E0152" w:rsidP="00EB1B85">
      <w:pPr>
        <w:jc w:val="both"/>
      </w:pPr>
      <w:r w:rsidRPr="00FA63CB">
        <w:t>выявлены нарушения обязательных требований или требований, установленных муниципальными правовыми актами:</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center"/>
      </w:pPr>
      <w:r w:rsidRPr="00FA63CB">
        <w:t>(с указанием характера нарушений; лиц, допустивших нарушения)</w:t>
      </w:r>
    </w:p>
    <w:p w:rsidR="008E0152" w:rsidRPr="00FA63CB" w:rsidRDefault="008E0152" w:rsidP="00EB1B85">
      <w:pPr>
        <w:jc w:val="both"/>
      </w:pPr>
      <w:r w:rsidRPr="00FA63CB">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актов):______________________________________________________________</w:t>
      </w:r>
    </w:p>
    <w:p w:rsidR="008E0152" w:rsidRPr="00FA63CB" w:rsidRDefault="008E0152" w:rsidP="00EB1B85">
      <w:pPr>
        <w:jc w:val="both"/>
      </w:pPr>
      <w:r w:rsidRPr="00FA63CB">
        <w:t>выявлены факты невыполнения предписаний органов муниципального контроля (с указанием реквизитов выданных предписаний):</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both"/>
      </w:pPr>
      <w:r w:rsidRPr="00FA63CB">
        <w:t>нарушений не выявлено</w:t>
      </w:r>
    </w:p>
    <w:p w:rsidR="008E0152" w:rsidRPr="00FA63CB" w:rsidRDefault="008E0152" w:rsidP="00EB1B85">
      <w:pPr>
        <w:jc w:val="both"/>
      </w:pPr>
      <w:r w:rsidRPr="00FA63CB">
        <w:t>________________________________________________________________</w:t>
      </w:r>
    </w:p>
    <w:p w:rsidR="008E0152" w:rsidRPr="00FA63CB" w:rsidRDefault="008E0152" w:rsidP="00EB1B85">
      <w:pPr>
        <w:jc w:val="both"/>
      </w:pPr>
      <w:r w:rsidRPr="00FA63CB">
        <w:t>Запись в Журнал учета проверок юридического лица, индивидуального предпринимателя, проводимых органами муниципального контроля внесена (заполняется при проведении выездной проверки):</w:t>
      </w:r>
    </w:p>
    <w:p w:rsidR="008E0152" w:rsidRPr="00FA63CB" w:rsidRDefault="008E0152" w:rsidP="00EB1B85">
      <w:pPr>
        <w:jc w:val="center"/>
      </w:pPr>
      <w:r w:rsidRPr="00FA63CB">
        <w:t>____________________________________________________________________ (подпись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8E0152" w:rsidRPr="00FA63CB" w:rsidRDefault="008E0152" w:rsidP="00EB1B85">
      <w:pPr>
        <w:jc w:val="both"/>
      </w:pPr>
      <w:r w:rsidRPr="00FA63CB">
        <w:t>Журнал учета проверок юридического лица, индивидуального предпринимателя, проводимых органами муниципального контроля отсутствует (заполняется при проведении выездной проверки):</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center"/>
      </w:pPr>
      <w:r w:rsidRPr="00FA63CB">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8E0152" w:rsidRPr="00FA63CB" w:rsidRDefault="008E0152" w:rsidP="00EB1B85">
      <w:pPr>
        <w:jc w:val="both"/>
      </w:pPr>
      <w:r w:rsidRPr="00FA63CB">
        <w:t>Прилагаемые документы:</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both"/>
      </w:pPr>
      <w:r w:rsidRPr="00FA63CB">
        <w:t>Подписи лиц, проводивших проверку:</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both"/>
      </w:pPr>
      <w:r w:rsidRPr="00FA63CB">
        <w:t>С актом проверки ознакомлен(а), копию акта со всеми приложениями получил(а): ____________________________________________________________________</w:t>
      </w:r>
    </w:p>
    <w:p w:rsidR="008E0152" w:rsidRPr="00FA63CB" w:rsidRDefault="008E0152" w:rsidP="00EB1B85">
      <w:pPr>
        <w:jc w:val="center"/>
      </w:pPr>
      <w:r w:rsidRPr="00FA63CB">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8E0152" w:rsidRPr="00FA63CB" w:rsidRDefault="008E0152" w:rsidP="00EB1B85">
      <w:pPr>
        <w:jc w:val="both"/>
      </w:pPr>
    </w:p>
    <w:p w:rsidR="008E0152" w:rsidRPr="00FA63CB" w:rsidRDefault="008E0152" w:rsidP="00EB1B85">
      <w:pPr>
        <w:jc w:val="both"/>
      </w:pPr>
      <w:r w:rsidRPr="00FA63CB">
        <w:t>«____»___________20___ г.___________</w:t>
      </w:r>
    </w:p>
    <w:p w:rsidR="008E0152" w:rsidRPr="00FA63CB" w:rsidRDefault="008E0152" w:rsidP="00EB1B85">
      <w:pPr>
        <w:jc w:val="both"/>
      </w:pPr>
    </w:p>
    <w:p w:rsidR="008E0152" w:rsidRPr="00FA63CB" w:rsidRDefault="008E0152" w:rsidP="00EB1B85">
      <w:pPr>
        <w:jc w:val="both"/>
      </w:pPr>
      <w:r w:rsidRPr="00FA63CB">
        <w:t>(подпись)</w:t>
      </w:r>
    </w:p>
    <w:p w:rsidR="008E0152" w:rsidRPr="00FA63CB" w:rsidRDefault="008E0152" w:rsidP="00EB1B85">
      <w:pPr>
        <w:jc w:val="both"/>
      </w:pPr>
    </w:p>
    <w:p w:rsidR="008E0152" w:rsidRPr="00FA63CB" w:rsidRDefault="008E0152" w:rsidP="00EB1B85">
      <w:pPr>
        <w:jc w:val="both"/>
      </w:pPr>
      <w:r w:rsidRPr="00FA63CB">
        <w:t>Пометка об отказе ознакомления с актом проверки: _______________________</w:t>
      </w:r>
    </w:p>
    <w:p w:rsidR="008E0152" w:rsidRPr="00FA63CB" w:rsidRDefault="008E0152" w:rsidP="00EB1B85">
      <w:pPr>
        <w:jc w:val="right"/>
      </w:pPr>
      <w:r w:rsidRPr="00FA63CB">
        <w:t>(подпись уполномоченного должностного лица (лиц) проводивших проверку)</w:t>
      </w:r>
    </w:p>
    <w:p w:rsidR="00AD1B97" w:rsidRDefault="00AD1B97">
      <w:pPr>
        <w:spacing w:after="200" w:line="276" w:lineRule="auto"/>
        <w:rPr>
          <w:b/>
        </w:rPr>
      </w:pPr>
      <w:r>
        <w:rPr>
          <w:b/>
        </w:rPr>
        <w:br w:type="page"/>
      </w:r>
    </w:p>
    <w:p w:rsidR="008E0152" w:rsidRPr="00FA63CB" w:rsidRDefault="008E0152" w:rsidP="00EB1B85">
      <w:pPr>
        <w:jc w:val="right"/>
        <w:rPr>
          <w:b/>
        </w:rPr>
      </w:pPr>
      <w:r w:rsidRPr="00FA63CB">
        <w:rPr>
          <w:b/>
        </w:rPr>
        <w:lastRenderedPageBreak/>
        <w:t>Приложение № 3</w:t>
      </w:r>
    </w:p>
    <w:p w:rsidR="008E0152" w:rsidRPr="00FA63CB" w:rsidRDefault="008E0152" w:rsidP="00AD1B97">
      <w:pPr>
        <w:jc w:val="right"/>
        <w:rPr>
          <w:b/>
        </w:rPr>
      </w:pPr>
      <w:r w:rsidRPr="00FA63CB">
        <w:rPr>
          <w:b/>
        </w:rPr>
        <w:t xml:space="preserve">к Административному регламенту </w:t>
      </w:r>
    </w:p>
    <w:p w:rsidR="008E0152" w:rsidRPr="00FA63CB" w:rsidRDefault="008E0152" w:rsidP="00AD1B97">
      <w:pPr>
        <w:jc w:val="right"/>
        <w:rPr>
          <w:b/>
        </w:rPr>
      </w:pPr>
      <w:r w:rsidRPr="00FA63CB">
        <w:rPr>
          <w:b/>
        </w:rPr>
        <w:t xml:space="preserve">исполнение муниципальной функции «Осуществление муниципального </w:t>
      </w:r>
    </w:p>
    <w:p w:rsidR="008E0152" w:rsidRPr="00FA63CB" w:rsidRDefault="008E0152" w:rsidP="00AD1B97">
      <w:pPr>
        <w:jc w:val="right"/>
        <w:rPr>
          <w:b/>
        </w:rPr>
      </w:pPr>
      <w:r w:rsidRPr="00FA63CB">
        <w:rPr>
          <w:b/>
        </w:rPr>
        <w:t xml:space="preserve">контроля в области торговой </w:t>
      </w:r>
    </w:p>
    <w:p w:rsidR="008E0152" w:rsidRPr="00FA63CB" w:rsidRDefault="008E0152" w:rsidP="00AD1B97">
      <w:pPr>
        <w:jc w:val="right"/>
        <w:rPr>
          <w:b/>
        </w:rPr>
      </w:pPr>
      <w:r w:rsidRPr="00FA63CB">
        <w:rPr>
          <w:b/>
        </w:rPr>
        <w:t xml:space="preserve">деятельности на территории </w:t>
      </w:r>
    </w:p>
    <w:p w:rsidR="008E0152" w:rsidRPr="00FA63CB" w:rsidRDefault="00C17353" w:rsidP="00AD1B97">
      <w:pPr>
        <w:jc w:val="right"/>
        <w:rPr>
          <w:b/>
        </w:rPr>
      </w:pPr>
      <w:r>
        <w:rPr>
          <w:b/>
        </w:rPr>
        <w:t>Красногвардейского</w:t>
      </w:r>
      <w:r w:rsidR="008E0152">
        <w:rPr>
          <w:b/>
        </w:rPr>
        <w:t xml:space="preserve">сельского </w:t>
      </w:r>
      <w:r w:rsidR="008E0152" w:rsidRPr="00FA63CB">
        <w:rPr>
          <w:b/>
        </w:rPr>
        <w:t>поселения»</w:t>
      </w:r>
    </w:p>
    <w:p w:rsidR="008E0152" w:rsidRPr="00FA63CB" w:rsidRDefault="008E0152" w:rsidP="00EB1B85"/>
    <w:p w:rsidR="008E0152" w:rsidRPr="00FA63CB" w:rsidRDefault="008E0152" w:rsidP="00EB1B85">
      <w:pPr>
        <w:jc w:val="center"/>
        <w:rPr>
          <w:b/>
        </w:rPr>
      </w:pPr>
      <w:r w:rsidRPr="00FA63CB">
        <w:rPr>
          <w:b/>
        </w:rPr>
        <w:t>ПРЕДПИСАНИЕ № ____</w:t>
      </w:r>
    </w:p>
    <w:p w:rsidR="008E0152" w:rsidRPr="00FA63CB" w:rsidRDefault="008E0152" w:rsidP="00EB1B85">
      <w:pPr>
        <w:jc w:val="center"/>
        <w:rPr>
          <w:b/>
        </w:rPr>
      </w:pPr>
      <w:r w:rsidRPr="00FA63CB">
        <w:rPr>
          <w:b/>
        </w:rPr>
        <w:t xml:space="preserve">об устранении нарушений, выявленных при осуществлении муниципального контроля в области торговой деятельности на территории </w:t>
      </w:r>
      <w:r w:rsidR="00C17353">
        <w:rPr>
          <w:b/>
        </w:rPr>
        <w:t>Красногвардейского</w:t>
      </w:r>
      <w:r w:rsidRPr="00FA63CB">
        <w:rPr>
          <w:b/>
        </w:rPr>
        <w:t xml:space="preserve"> сельского поселения</w:t>
      </w:r>
    </w:p>
    <w:p w:rsidR="008E0152" w:rsidRPr="00FA63CB" w:rsidRDefault="008E0152" w:rsidP="00EB1B85">
      <w:pPr>
        <w:jc w:val="both"/>
      </w:pPr>
      <w:r w:rsidRPr="00FA63CB">
        <w:t>___________________                                                 «__» ______________ 20__ г.</w:t>
      </w:r>
    </w:p>
    <w:p w:rsidR="008E0152" w:rsidRPr="00FA63CB" w:rsidRDefault="008E0152" w:rsidP="00EB1B85">
      <w:pPr>
        <w:jc w:val="both"/>
      </w:pPr>
    </w:p>
    <w:p w:rsidR="008E0152" w:rsidRPr="00FA63CB" w:rsidRDefault="008E0152" w:rsidP="00EB1B85">
      <w:pPr>
        <w:jc w:val="both"/>
      </w:pPr>
      <w:r w:rsidRPr="00FA63CB">
        <w:t>На  основании  акта  проверки  органом муниципального контроля субъекта проверки в области торговой деятельности  на территории _____________ сельского поселения, от «__»_______20__г. № _______, я_______________________________________________________________________________________________________________________________________</w:t>
      </w:r>
    </w:p>
    <w:p w:rsidR="008E0152" w:rsidRPr="00FA63CB" w:rsidRDefault="008E0152" w:rsidP="00EB1B85">
      <w:pPr>
        <w:jc w:val="center"/>
      </w:pPr>
      <w:r w:rsidRPr="00FA63CB">
        <w:t>(ФИО и должность должностного лица, и номер его служебного удостоверения)</w:t>
      </w:r>
    </w:p>
    <w:p w:rsidR="008E0152" w:rsidRPr="00FA63CB" w:rsidRDefault="008E0152" w:rsidP="00EB1B85">
      <w:pPr>
        <w:jc w:val="both"/>
      </w:pPr>
      <w:r w:rsidRPr="00FA63CB">
        <w:t>ПРЕДПИСЫВАЮ:</w:t>
      </w:r>
    </w:p>
    <w:p w:rsidR="008E0152" w:rsidRPr="00FA63CB" w:rsidRDefault="008E0152" w:rsidP="00EB1B85">
      <w:pPr>
        <w:jc w:val="both"/>
      </w:pPr>
      <w:r w:rsidRPr="00FA63CB">
        <w:t>___________________________________________________________________</w:t>
      </w:r>
    </w:p>
    <w:p w:rsidR="008E0152" w:rsidRPr="00FA63CB" w:rsidRDefault="008E0152" w:rsidP="00EB1B85">
      <w:pPr>
        <w:jc w:val="center"/>
      </w:pPr>
      <w:r w:rsidRPr="00FA63CB">
        <w:t>(наименование (фамилия, имя, отчество) юридического лица, гражданина, в том числе индивидуального предпринимателя, которому выдается предписание)</w:t>
      </w:r>
    </w:p>
    <w:p w:rsidR="008E0152" w:rsidRPr="00FA63CB" w:rsidRDefault="008E0152" w:rsidP="00EB1B85">
      <w:pPr>
        <w:jc w:val="both"/>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5"/>
        <w:gridCol w:w="3940"/>
        <w:gridCol w:w="2017"/>
        <w:gridCol w:w="2835"/>
      </w:tblGrid>
      <w:tr w:rsidR="008E0152" w:rsidRPr="00FA63CB" w:rsidTr="00C17353">
        <w:tc>
          <w:tcPr>
            <w:tcW w:w="955" w:type="dxa"/>
          </w:tcPr>
          <w:p w:rsidR="008E0152" w:rsidRPr="00FA63CB" w:rsidRDefault="008E0152" w:rsidP="00EB1B85">
            <w:pPr>
              <w:jc w:val="center"/>
            </w:pPr>
            <w:r w:rsidRPr="00FA63CB">
              <w:t>№</w:t>
            </w:r>
          </w:p>
          <w:p w:rsidR="008E0152" w:rsidRPr="00FA63CB" w:rsidRDefault="008E0152" w:rsidP="00EB1B85">
            <w:pPr>
              <w:jc w:val="center"/>
            </w:pPr>
            <w:r w:rsidRPr="00FA63CB">
              <w:t>п/п</w:t>
            </w:r>
          </w:p>
        </w:tc>
        <w:tc>
          <w:tcPr>
            <w:tcW w:w="3940" w:type="dxa"/>
          </w:tcPr>
          <w:p w:rsidR="008E0152" w:rsidRPr="00FA63CB" w:rsidRDefault="008E0152" w:rsidP="00EB1B85">
            <w:pPr>
              <w:jc w:val="center"/>
            </w:pPr>
            <w:r w:rsidRPr="00FA63CB">
              <w:t>Содержание предписания</w:t>
            </w:r>
          </w:p>
        </w:tc>
        <w:tc>
          <w:tcPr>
            <w:tcW w:w="2017" w:type="dxa"/>
          </w:tcPr>
          <w:p w:rsidR="008E0152" w:rsidRPr="00FA63CB" w:rsidRDefault="008E0152" w:rsidP="00EB1B85">
            <w:pPr>
              <w:jc w:val="center"/>
            </w:pPr>
            <w:r w:rsidRPr="00FA63CB">
              <w:t xml:space="preserve">Срок исполнения </w:t>
            </w:r>
          </w:p>
        </w:tc>
        <w:tc>
          <w:tcPr>
            <w:tcW w:w="2835" w:type="dxa"/>
          </w:tcPr>
          <w:p w:rsidR="008E0152" w:rsidRPr="00FA63CB" w:rsidRDefault="008E0152" w:rsidP="00EB1B85">
            <w:pPr>
              <w:jc w:val="center"/>
            </w:pPr>
            <w:r w:rsidRPr="00FA63CB">
              <w:t>Правовое основание  вынесения предписания</w:t>
            </w:r>
          </w:p>
          <w:p w:rsidR="008E0152" w:rsidRPr="00FA63CB" w:rsidRDefault="008E0152" w:rsidP="00EB1B85">
            <w:pPr>
              <w:jc w:val="center"/>
            </w:pPr>
          </w:p>
        </w:tc>
      </w:tr>
      <w:tr w:rsidR="008E0152" w:rsidRPr="00FA63CB" w:rsidTr="00C17353">
        <w:tc>
          <w:tcPr>
            <w:tcW w:w="955" w:type="dxa"/>
          </w:tcPr>
          <w:p w:rsidR="008E0152" w:rsidRPr="00FA63CB" w:rsidRDefault="008E0152" w:rsidP="00EB1B85">
            <w:pPr>
              <w:jc w:val="center"/>
            </w:pPr>
          </w:p>
        </w:tc>
        <w:tc>
          <w:tcPr>
            <w:tcW w:w="3940" w:type="dxa"/>
          </w:tcPr>
          <w:p w:rsidR="008E0152" w:rsidRPr="00FA63CB" w:rsidRDefault="008E0152" w:rsidP="00EB1B85">
            <w:pPr>
              <w:jc w:val="center"/>
            </w:pPr>
          </w:p>
        </w:tc>
        <w:tc>
          <w:tcPr>
            <w:tcW w:w="2017" w:type="dxa"/>
          </w:tcPr>
          <w:p w:rsidR="008E0152" w:rsidRPr="00FA63CB" w:rsidRDefault="008E0152" w:rsidP="00EB1B85">
            <w:pPr>
              <w:jc w:val="center"/>
            </w:pPr>
          </w:p>
        </w:tc>
        <w:tc>
          <w:tcPr>
            <w:tcW w:w="2835" w:type="dxa"/>
          </w:tcPr>
          <w:p w:rsidR="008E0152" w:rsidRPr="00FA63CB" w:rsidRDefault="008E0152" w:rsidP="00EB1B85">
            <w:pPr>
              <w:jc w:val="center"/>
            </w:pPr>
          </w:p>
        </w:tc>
      </w:tr>
      <w:tr w:rsidR="008E0152" w:rsidRPr="00FA63CB" w:rsidTr="00C17353">
        <w:tc>
          <w:tcPr>
            <w:tcW w:w="955" w:type="dxa"/>
          </w:tcPr>
          <w:p w:rsidR="008E0152" w:rsidRPr="00FA63CB" w:rsidRDefault="008E0152" w:rsidP="00EB1B85">
            <w:pPr>
              <w:jc w:val="center"/>
            </w:pPr>
          </w:p>
        </w:tc>
        <w:tc>
          <w:tcPr>
            <w:tcW w:w="3940" w:type="dxa"/>
          </w:tcPr>
          <w:p w:rsidR="008E0152" w:rsidRPr="00FA63CB" w:rsidRDefault="008E0152" w:rsidP="00EB1B85">
            <w:pPr>
              <w:jc w:val="center"/>
            </w:pPr>
          </w:p>
        </w:tc>
        <w:tc>
          <w:tcPr>
            <w:tcW w:w="2017" w:type="dxa"/>
          </w:tcPr>
          <w:p w:rsidR="008E0152" w:rsidRPr="00FA63CB" w:rsidRDefault="008E0152" w:rsidP="00EB1B85">
            <w:pPr>
              <w:jc w:val="center"/>
            </w:pPr>
          </w:p>
        </w:tc>
        <w:tc>
          <w:tcPr>
            <w:tcW w:w="2835" w:type="dxa"/>
          </w:tcPr>
          <w:p w:rsidR="008E0152" w:rsidRPr="00FA63CB" w:rsidRDefault="008E0152" w:rsidP="00EB1B85">
            <w:pPr>
              <w:jc w:val="center"/>
            </w:pPr>
          </w:p>
        </w:tc>
      </w:tr>
    </w:tbl>
    <w:p w:rsidR="008E0152" w:rsidRPr="00FA63CB" w:rsidRDefault="008E0152" w:rsidP="00EB1B85">
      <w:pPr>
        <w:jc w:val="both"/>
      </w:pPr>
      <w:r w:rsidRPr="00FA63CB">
        <w:t>Лицо,  которому  выдано  настоящее предписание, обязано проинформировать о выполнении  соответствующих  пунктов  настоящего предписания уполномоченное должностное лицо, которым выдано настоящее предписание, в течение семи дней с даты истечения срока их исполнения.</w:t>
      </w:r>
    </w:p>
    <w:p w:rsidR="008E0152" w:rsidRPr="00FA63CB" w:rsidRDefault="008E0152" w:rsidP="00EB1B85">
      <w:pPr>
        <w:jc w:val="both"/>
      </w:pPr>
      <w:r w:rsidRPr="00FA63CB">
        <w:t>Прилагаемые документы:</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both"/>
      </w:pPr>
      <w:r w:rsidRPr="00FA63CB">
        <w:t>____________________________________________________________________</w:t>
      </w:r>
    </w:p>
    <w:p w:rsidR="008E0152" w:rsidRPr="00FA63CB" w:rsidRDefault="008E0152" w:rsidP="00EB1B85">
      <w:pPr>
        <w:jc w:val="both"/>
      </w:pPr>
    </w:p>
    <w:p w:rsidR="008E0152" w:rsidRPr="00FA63CB" w:rsidRDefault="008E0152" w:rsidP="00EB1B85">
      <w:pPr>
        <w:jc w:val="both"/>
      </w:pPr>
      <w:r w:rsidRPr="00FA63CB">
        <w:t>Подпись уполномоченного должностного лица, которым выдано предписание: ________________________________________________________________</w:t>
      </w:r>
    </w:p>
    <w:p w:rsidR="008E0152" w:rsidRPr="00FA63CB" w:rsidRDefault="008E0152" w:rsidP="00EB1B85">
      <w:pPr>
        <w:jc w:val="both"/>
      </w:pPr>
    </w:p>
    <w:p w:rsidR="008E0152" w:rsidRPr="00FA63CB" w:rsidRDefault="008E0152" w:rsidP="00EB1B85">
      <w:pPr>
        <w:jc w:val="both"/>
      </w:pPr>
      <w:r w:rsidRPr="00FA63CB">
        <w:t>С  предписанием  ознакомлен(а),  копию  предписания  со  всеми приложениями получил(а):</w:t>
      </w:r>
    </w:p>
    <w:p w:rsidR="008E0152" w:rsidRPr="00FA63CB" w:rsidRDefault="008E0152" w:rsidP="00EB1B85">
      <w:pPr>
        <w:jc w:val="both"/>
      </w:pPr>
      <w:r w:rsidRPr="00FA63CB">
        <w:t>____________________________________________________________________</w:t>
      </w:r>
    </w:p>
    <w:p w:rsidR="008E0152" w:rsidRPr="00FA63CB" w:rsidRDefault="008E0152" w:rsidP="00EB1B85">
      <w:r w:rsidRPr="00FA63CB">
        <w:t>(фамилия, имя, отчество, должность руководителя, иного должностного лица или уполномоченного представителя юридического лица, гражданина, в том числе индивидуального предпринимателя, его уполномоченного представителя)</w:t>
      </w:r>
    </w:p>
    <w:p w:rsidR="008E0152" w:rsidRPr="00FA63CB" w:rsidRDefault="008E0152" w:rsidP="00EB1B85">
      <w:pPr>
        <w:jc w:val="both"/>
      </w:pPr>
    </w:p>
    <w:p w:rsidR="008E0152" w:rsidRPr="00FA63CB" w:rsidRDefault="008E0152" w:rsidP="00EB1B85">
      <w:pPr>
        <w:jc w:val="both"/>
      </w:pPr>
      <w:r w:rsidRPr="00FA63CB">
        <w:t>«__»___________20__г.                      ________________________</w:t>
      </w:r>
    </w:p>
    <w:p w:rsidR="008E0152" w:rsidRPr="00FA63CB" w:rsidRDefault="008E0152" w:rsidP="00EB1B85">
      <w:pPr>
        <w:jc w:val="both"/>
      </w:pPr>
      <w:r w:rsidRPr="00FA63CB">
        <w:t xml:space="preserve">                                                                  (подпись)</w:t>
      </w:r>
    </w:p>
    <w:p w:rsidR="008E0152" w:rsidRPr="00FA63CB" w:rsidRDefault="008E0152" w:rsidP="00EB1B85">
      <w:pPr>
        <w:jc w:val="both"/>
      </w:pPr>
      <w:r w:rsidRPr="00FA63CB">
        <w:t>Отметка об отказе ознакомления с предписанием и от получения копии предписания: ____________________________________________________________________</w:t>
      </w:r>
    </w:p>
    <w:p w:rsidR="008E0152" w:rsidRPr="00FA63CB" w:rsidRDefault="008E0152" w:rsidP="00EB1B85">
      <w:pPr>
        <w:jc w:val="both"/>
      </w:pPr>
      <w:r w:rsidRPr="00FA63CB">
        <w:lastRenderedPageBreak/>
        <w:t>____________________________________________________________________</w:t>
      </w:r>
    </w:p>
    <w:p w:rsidR="008E0152" w:rsidRPr="00FA63CB" w:rsidRDefault="008E0152" w:rsidP="00EB1B85">
      <w:r w:rsidRPr="00FA63CB">
        <w:t>(подпись уполномоченного должностного лица, которым выдано предписание)</w:t>
      </w:r>
    </w:p>
    <w:sectPr w:rsidR="008E0152" w:rsidRPr="00FA63CB" w:rsidSect="002C0533">
      <w:footerReference w:type="default" r:id="rId8"/>
      <w:footerReference w:type="first" r:id="rId9"/>
      <w:pgSz w:w="11906" w:h="16838"/>
      <w:pgMar w:top="1440" w:right="1080" w:bottom="1440" w:left="108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21C" w:rsidRDefault="00A6321C" w:rsidP="005A2A02">
      <w:r>
        <w:separator/>
      </w:r>
    </w:p>
  </w:endnote>
  <w:endnote w:type="continuationSeparator" w:id="1">
    <w:p w:rsidR="00A6321C" w:rsidRDefault="00A6321C" w:rsidP="005A2A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77185"/>
      <w:docPartObj>
        <w:docPartGallery w:val="Page Numbers (Bottom of Page)"/>
        <w:docPartUnique/>
      </w:docPartObj>
    </w:sdtPr>
    <w:sdtContent>
      <w:p w:rsidR="00720665" w:rsidRDefault="008F5199">
        <w:pPr>
          <w:pStyle w:val="a9"/>
          <w:jc w:val="center"/>
        </w:pPr>
        <w:r>
          <w:fldChar w:fldCharType="begin"/>
        </w:r>
        <w:r w:rsidR="0014785B">
          <w:instrText xml:space="preserve"> PAGE   \* MERGEFORMAT </w:instrText>
        </w:r>
        <w:r>
          <w:fldChar w:fldCharType="separate"/>
        </w:r>
        <w:r w:rsidR="005960BE">
          <w:rPr>
            <w:noProof/>
          </w:rPr>
          <w:t>30</w:t>
        </w:r>
        <w:r>
          <w:rPr>
            <w:noProof/>
          </w:rPr>
          <w:fldChar w:fldCharType="end"/>
        </w:r>
      </w:p>
    </w:sdtContent>
  </w:sdt>
  <w:p w:rsidR="00720665" w:rsidRDefault="0072066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77184"/>
      <w:docPartObj>
        <w:docPartGallery w:val="Page Numbers (Bottom of Page)"/>
        <w:docPartUnique/>
      </w:docPartObj>
    </w:sdtPr>
    <w:sdtContent>
      <w:p w:rsidR="00720665" w:rsidRDefault="008F5199">
        <w:pPr>
          <w:pStyle w:val="a9"/>
          <w:jc w:val="center"/>
        </w:pPr>
        <w:r>
          <w:fldChar w:fldCharType="begin"/>
        </w:r>
        <w:r w:rsidR="0014785B">
          <w:instrText xml:space="preserve"> PAGE   \* MERGEFORMAT </w:instrText>
        </w:r>
        <w:r>
          <w:fldChar w:fldCharType="separate"/>
        </w:r>
        <w:r w:rsidR="005960BE">
          <w:rPr>
            <w:noProof/>
          </w:rPr>
          <w:t>1</w:t>
        </w:r>
        <w:r>
          <w:rPr>
            <w:noProof/>
          </w:rPr>
          <w:fldChar w:fldCharType="end"/>
        </w:r>
      </w:p>
    </w:sdtContent>
  </w:sdt>
  <w:p w:rsidR="00720665" w:rsidRDefault="0072066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21C" w:rsidRDefault="00A6321C" w:rsidP="005A2A02">
      <w:r>
        <w:separator/>
      </w:r>
    </w:p>
  </w:footnote>
  <w:footnote w:type="continuationSeparator" w:id="1">
    <w:p w:rsidR="00A6321C" w:rsidRDefault="00A6321C" w:rsidP="005A2A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8755D"/>
    <w:multiLevelType w:val="multilevel"/>
    <w:tmpl w:val="61EAE040"/>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59F72074"/>
    <w:multiLevelType w:val="multilevel"/>
    <w:tmpl w:val="8A14979E"/>
    <w:lvl w:ilvl="0">
      <w:start w:val="1"/>
      <w:numFmt w:val="decimal"/>
      <w:lvlText w:val="%1."/>
      <w:lvlJc w:val="left"/>
      <w:pPr>
        <w:ind w:left="675" w:hanging="675"/>
      </w:pPr>
      <w:rPr>
        <w:rFonts w:hint="default"/>
      </w:rPr>
    </w:lvl>
    <w:lvl w:ilvl="1">
      <w:start w:val="7"/>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E0152"/>
    <w:rsid w:val="000C1BB9"/>
    <w:rsid w:val="000C4BF8"/>
    <w:rsid w:val="0014785B"/>
    <w:rsid w:val="002C0533"/>
    <w:rsid w:val="00330F72"/>
    <w:rsid w:val="00337451"/>
    <w:rsid w:val="003D2091"/>
    <w:rsid w:val="004A4607"/>
    <w:rsid w:val="004B6FAD"/>
    <w:rsid w:val="005960BE"/>
    <w:rsid w:val="005A2A02"/>
    <w:rsid w:val="0061051C"/>
    <w:rsid w:val="00664952"/>
    <w:rsid w:val="00674762"/>
    <w:rsid w:val="00720665"/>
    <w:rsid w:val="007761CB"/>
    <w:rsid w:val="00776B1E"/>
    <w:rsid w:val="007A384F"/>
    <w:rsid w:val="008E0152"/>
    <w:rsid w:val="008F5199"/>
    <w:rsid w:val="00945F09"/>
    <w:rsid w:val="00A6321C"/>
    <w:rsid w:val="00AD1B97"/>
    <w:rsid w:val="00AF3FD3"/>
    <w:rsid w:val="00B41735"/>
    <w:rsid w:val="00BB6CBB"/>
    <w:rsid w:val="00C17353"/>
    <w:rsid w:val="00C272E9"/>
    <w:rsid w:val="00EB1B85"/>
    <w:rsid w:val="00F02507"/>
    <w:rsid w:val="00F916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1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E0152"/>
    <w:pPr>
      <w:widowControl w:val="0"/>
      <w:autoSpaceDE w:val="0"/>
      <w:autoSpaceDN w:val="0"/>
      <w:adjustRightInd w:val="0"/>
      <w:spacing w:before="108" w:after="108"/>
      <w:jc w:val="center"/>
      <w:outlineLvl w:val="0"/>
    </w:pPr>
    <w:rPr>
      <w:rFonts w:ascii="Arial" w:hAnsi="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0152"/>
    <w:rPr>
      <w:rFonts w:ascii="Arial" w:eastAsia="Times New Roman" w:hAnsi="Arial" w:cs="Times New Roman"/>
      <w:b/>
      <w:bCs/>
      <w:color w:val="000080"/>
      <w:sz w:val="24"/>
      <w:szCs w:val="24"/>
    </w:rPr>
  </w:style>
  <w:style w:type="paragraph" w:styleId="a3">
    <w:name w:val="Title"/>
    <w:basedOn w:val="a"/>
    <w:link w:val="a4"/>
    <w:qFormat/>
    <w:rsid w:val="008E0152"/>
    <w:pPr>
      <w:jc w:val="center"/>
    </w:pPr>
    <w:rPr>
      <w:sz w:val="28"/>
    </w:rPr>
  </w:style>
  <w:style w:type="character" w:customStyle="1" w:styleId="a4">
    <w:name w:val="Название Знак"/>
    <w:basedOn w:val="a0"/>
    <w:link w:val="a3"/>
    <w:rsid w:val="008E0152"/>
    <w:rPr>
      <w:rFonts w:ascii="Times New Roman" w:eastAsia="Times New Roman" w:hAnsi="Times New Roman" w:cs="Times New Roman"/>
      <w:sz w:val="28"/>
      <w:szCs w:val="24"/>
      <w:lang w:eastAsia="ru-RU"/>
    </w:rPr>
  </w:style>
  <w:style w:type="paragraph" w:styleId="a5">
    <w:name w:val="List Paragraph"/>
    <w:basedOn w:val="a"/>
    <w:uiPriority w:val="34"/>
    <w:qFormat/>
    <w:rsid w:val="008E0152"/>
    <w:pPr>
      <w:ind w:left="720"/>
      <w:contextualSpacing/>
    </w:pPr>
  </w:style>
  <w:style w:type="table" w:styleId="a6">
    <w:name w:val="Table Grid"/>
    <w:basedOn w:val="a1"/>
    <w:uiPriority w:val="59"/>
    <w:rsid w:val="008E015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8E0152"/>
    <w:pPr>
      <w:tabs>
        <w:tab w:val="center" w:pos="4677"/>
        <w:tab w:val="right" w:pos="9355"/>
      </w:tabs>
    </w:pPr>
  </w:style>
  <w:style w:type="character" w:customStyle="1" w:styleId="a8">
    <w:name w:val="Верхний колонтитул Знак"/>
    <w:basedOn w:val="a0"/>
    <w:link w:val="a7"/>
    <w:uiPriority w:val="99"/>
    <w:rsid w:val="008E015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E0152"/>
    <w:pPr>
      <w:tabs>
        <w:tab w:val="center" w:pos="4677"/>
        <w:tab w:val="right" w:pos="9355"/>
      </w:tabs>
    </w:pPr>
  </w:style>
  <w:style w:type="character" w:customStyle="1" w:styleId="aa">
    <w:name w:val="Нижний колонтитул Знак"/>
    <w:basedOn w:val="a0"/>
    <w:link w:val="a9"/>
    <w:uiPriority w:val="99"/>
    <w:rsid w:val="008E0152"/>
    <w:rPr>
      <w:rFonts w:ascii="Times New Roman" w:eastAsia="Times New Roman" w:hAnsi="Times New Roman" w:cs="Times New Roman"/>
      <w:sz w:val="24"/>
      <w:szCs w:val="24"/>
      <w:lang w:eastAsia="ru-RU"/>
    </w:rPr>
  </w:style>
  <w:style w:type="paragraph" w:styleId="ab">
    <w:name w:val="Normal (Web)"/>
    <w:basedOn w:val="a"/>
    <w:rsid w:val="008E0152"/>
    <w:pPr>
      <w:spacing w:before="100" w:beforeAutospacing="1" w:after="100" w:afterAutospacing="1"/>
    </w:pPr>
  </w:style>
  <w:style w:type="paragraph" w:customStyle="1" w:styleId="consplusnormal">
    <w:name w:val="consplusnormal"/>
    <w:basedOn w:val="a"/>
    <w:rsid w:val="008E0152"/>
    <w:pPr>
      <w:spacing w:before="100" w:beforeAutospacing="1" w:after="100" w:afterAutospacing="1"/>
    </w:pPr>
  </w:style>
  <w:style w:type="paragraph" w:styleId="ac">
    <w:name w:val="Balloon Text"/>
    <w:basedOn w:val="a"/>
    <w:link w:val="ad"/>
    <w:uiPriority w:val="99"/>
    <w:semiHidden/>
    <w:unhideWhenUsed/>
    <w:rsid w:val="008E0152"/>
    <w:rPr>
      <w:rFonts w:ascii="Tahoma" w:hAnsi="Tahoma" w:cs="Tahoma"/>
      <w:sz w:val="16"/>
      <w:szCs w:val="16"/>
    </w:rPr>
  </w:style>
  <w:style w:type="character" w:customStyle="1" w:styleId="ad">
    <w:name w:val="Текст выноски Знак"/>
    <w:basedOn w:val="a0"/>
    <w:link w:val="ac"/>
    <w:uiPriority w:val="99"/>
    <w:semiHidden/>
    <w:rsid w:val="008E0152"/>
    <w:rPr>
      <w:rFonts w:ascii="Tahoma" w:eastAsia="Times New Roman" w:hAnsi="Tahoma" w:cs="Tahoma"/>
      <w:sz w:val="16"/>
      <w:szCs w:val="16"/>
      <w:lang w:eastAsia="ru-RU"/>
    </w:rPr>
  </w:style>
  <w:style w:type="paragraph" w:customStyle="1" w:styleId="ae">
    <w:name w:val="Прижатый влево"/>
    <w:basedOn w:val="a"/>
    <w:next w:val="a"/>
    <w:rsid w:val="008E0152"/>
    <w:pPr>
      <w:autoSpaceDE w:val="0"/>
      <w:autoSpaceDN w:val="0"/>
      <w:adjustRightInd w:val="0"/>
    </w:pPr>
    <w:rPr>
      <w:rFonts w:ascii="Arial" w:hAnsi="Arial"/>
    </w:rPr>
  </w:style>
  <w:style w:type="paragraph" w:customStyle="1" w:styleId="ConsPlusNormal0">
    <w:name w:val="ConsPlusNormal"/>
    <w:link w:val="ConsPlusNormal1"/>
    <w:rsid w:val="008E015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8E0152"/>
    <w:rPr>
      <w:rFonts w:ascii="Arial" w:eastAsia="Times New Roman" w:hAnsi="Arial" w:cs="Arial"/>
      <w:sz w:val="20"/>
      <w:szCs w:val="20"/>
      <w:lang w:eastAsia="ru-RU"/>
    </w:rPr>
  </w:style>
  <w:style w:type="character" w:customStyle="1" w:styleId="header-user-name">
    <w:name w:val="header-user-name"/>
    <w:rsid w:val="008E01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14100</Words>
  <Characters>80376</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dc:creator>
  <cp:lastModifiedBy>Люда</cp:lastModifiedBy>
  <cp:revision>6</cp:revision>
  <cp:lastPrinted>2017-08-18T10:25:00Z</cp:lastPrinted>
  <dcterms:created xsi:type="dcterms:W3CDTF">2017-09-05T10:30:00Z</dcterms:created>
  <dcterms:modified xsi:type="dcterms:W3CDTF">2017-09-07T09:41:00Z</dcterms:modified>
</cp:coreProperties>
</file>